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Высочество, как вы всё ещё спите? Я только что услышал, что седьмой принц проснулся, пойдёте посмотреть? — Пёсик радостно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ещё и дар пророчества есть. — Ли Чжэн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Пёсик, глядя на застывшего человека,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очнулся,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и хорошо. Сейчас там наверняка полно народу, я не пойду, чтобы никому не мешать. Схожу вечером. Принеси мне красную одежду, мне нужно съездить в Терем Десяти Тысяч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Красную одежду? Седьмой принц проснулся, и он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почесал голову и пошёл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обеда, и все крупные рестораны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спешил, прогуливаясь по шумной улице в своём ярко-красном наряде и привлекая внимание прохожих. Люди, несмотря на свою занятость, бросали взгляды на красного мужчину, покачивая головами с восхищением, презрением или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сидел в уютном уголке на втором этаже Терема Десяти Тысяч Благословений, смотря в окно на людей внизу, когда его взгляд упал на яркое пятно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на губах появилась хитрая улыбка, и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вошёл в Терем Десяти Тысяч Благословений, разговаривая со Стариной Чжао, когда краем глаза заметил человека, спускающегося по лестнице. Не то чтобы он был невнимателен, но взгляд этого человека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 изяществом подошёл и улыбнулся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был поражён. Что за день сегодня, два прекрасных мужчины оказались так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мест нет, если господин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Му Цин перебил его, и тот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я пойду на кухню к Дину,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крайним отвращением посмотрел на того мужчину и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придя в себя, с ухмылкой посмотрел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с улыбкой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обижайтесь, он у нас такой своенравный. Хотите что-нибудь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как настоящий профессионал, мгновенно понял, что это просто формальность, и потому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попробуете нашу утку? Она очень популярна у простого народа, хрустящая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внутренне выругался. Видимо, он сегодня вышел не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была тем, что он меньше всего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ну давайте одну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радостно улыбнулся. Думал, что сделка не состоится, а этот господин оказался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в какой номер? С собой или здесь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упакуйте, пожалуйста, и рассчитайте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вышел во двор, и выражение отвращения ещё не исчезло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общения, но интуиция подсказала ему, что этот человек ему не понравится, и он не стал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нехороший человек. Даже тот, что на кресле-коляске, выглядел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раз уж я здесь, куплю и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ел гуся. Может, ему не нравится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куплю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Дин! Дин! Где ты?! — Ли Чжэн, войдя на кухню, громко закричал, видимо, он полностью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я здесь. — Официант, проходя мимо с подносом, на ходу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 — Ли Чжэн ловко прошёл мимо и нашёл того человека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светло-голубую рубашку, белый фартук подчёркивал его стройную талию. Он совсем не походил на грубого мужчину, скорее на ученика с книгой в руках. Если бы не то, как он ловко управлялся с огромной сковородой и не сыпал матерными словами, его можно было бы принять за изящного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масло кончилось, кто-нибудь принесите бочку, чёрт возьми, совсем глаз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взял ведро с маслом и поставил его справа от него,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ты был немым, было бы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сразу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работать,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головой, с видом полного бессилия. Этот парень только перед своим братом говорил так, как подобает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сделай мне утку, и курицу копчёную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много плит, но из-за хорошей вентиляции здесь не было дыма, а только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масла, Дин ловко переворачивал сковороду. Еда не подгорела, и он, наконец, заметил знакомый голос, сразу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здесь оказался? А, это для старшего господина? Сейчас закончу это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головой. Обычно в такие моменты он чувствовал, что теряет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не было. Видимо, тот пожар всё-таки оказал своё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 за этим, делай скорее. — Сказав это, Ли Чжэн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на улице становилось всё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крики торговцев, звуки повозок — всё смешалось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Рестораны были переполнены, и перед каждым лотком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было и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одетый в ярко-красный наряд, направлялся в Терем Созерцания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Созерцания Луны был самым популярным местом для развлечений в Имперском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магазин косметики Ли Чжэна назывался «Обитель Нежности», а настоящее место развлечений носило такое поэтичное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господин Ли, проходите,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только вошёл, как его окружили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безобидным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подождать, красавицы, мне нужно занять номер. — Сказав это, он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Тереме Созерцания Луны редко видели таких привлекательных клиентов. Его улыбка, приподнятые уголки глаз и светлая кожа заставили их застыть на месте. Они бы согласились сопровождать его даже без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воспользовавшись их замешательством, вышел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местах управляющими были люди постарше, но в Тереме Созерцания Луны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номер готов, прошу. — Красный Веер подошла и сказала, её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Позовите, пожалуйста, Люй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Веер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взглянул на её стройную фигуру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по имени Красный Веер была хозяйкой Терема Созерцания Луны, и на вид ей было около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Созерцания Луны был построен несколько лет назад, и говорят, что каждый месяц он был переполнен. Менее чем за полгода он стал самым известным местом развлечений в Имперском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небольшим лет, внезапно появилась здесь и открыла такое популярное место развлечений — трудно не задуматься о чём-то неладном.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места — самые удобные для сбора информации, поэтому тогда многие начали расследовать происхождение этой женщины,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история. В юности потеряла дом, потом была продана в подобное место, переезжала несколько раз, пока не оказалась в Имперском городе. Потом сама накопила деньги, купила это место и перестроила его, принимая только бездомных и бесприютных девушек, разрешая им самим выбирать, продавать ли себя или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уже сделало её победителем среди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Терем Созерцания Луны стал ещё более популярным, и многие стали приезжать сюда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навыками боевых искусств могли видеть, что у этой женщины были способности, поэтому многие начали гадать о её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бизнес не мог не вызывать зависти, но никто не смог добиться успеха. Люди предположили, что за Красным Веером стоит могущественный покровитель, и с ним лучше не связываться. Многие быстро поняли это, и проблемы Терема Созерцания Луны становились всё меньше, но личность того, кто стоит за ней,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усиливало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сидел на стуле, читая небольшую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нежным лицом, одетая в светло-зелёное платье,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И. — Ли Чжэн улыбнулся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именно здесь слушал музыку и пил вино, а сопровождала его эта девушка по имени Люй И. После возвращения во дворец он потерял сознание, и кроме неё никто не мог быть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&amp;gt; &amp;lt; Фух, едва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