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управляющий Линь, получив сообщение, тоже пришёл. Увидев, что с Си Нином всё в порядке, он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на сегодняшние уроки вам уже дали отгул. Позже водитель отвезёт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воспользовался случаем и сказал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хорошо отдохните, ешьте три раза в день, не злоупотребляйте вредной едой…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кивнул, смотря на Си Нина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пожалуйста, ужинайте нормально, не ешьте только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Только кашу? В такой семье ужинают так скромно?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тихо прикрыл лицо, не желая слушать упрёки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может быть? Аня каждый вечер готовит, но второй молодой господин всегда говорит, что нет аппетита. Утром он тоже не завтракает. Аня уже несколько раз уговаривала. Теперь у него гастрит. Как я буду объяснять это господину? Доктор, пожалуйста, тоже поговорите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стоявший за дверью, слышал весь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выслушав управляющего, сам сделал выводы, как бывалый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Молодёжь… Конфликты и переживания между одноклассниками — это нормально, но ради других не стоит портить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задумался над этими словами. Получается, он страдает от любви и морит себя голодом? Он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делаю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выписывая лекарства,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ешь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посмотрел на него с выражением «вот видишь», а врач удивился и снова внимательно изучил результаты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это продолжается?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в норме, вес не снизился, цвет лица… сойдёт… — Врач подумал и снова спросил Си Нина. — После еды тебе не хочется ли вырвать?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подозревал анорексию. Си Нин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понял, что был неправ. Буду есть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действительно заподозрили в анорексии, в Доме Сяо начали бы его лечить, но его болезнь неизлечима, и это было бы пустой тратой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услышав это, счёл, что другие симптомы не так выражены, и кивнул, больше не говоря. Он выписал Си Нину несколько простых лекарств: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условия ограничены. Если почувствуете себя хуже, можете обратиться в больницу. Дома хорошо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поблагодарил врача, заплатил и вернулся к Си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подумав,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Чжоу, наконец, принёс стакан тёплой воды. Управляющий Линь, увидев его, смягчил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принёс второго молодого господина?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передал воду Си Нину, придвинул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кивнул,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я пойду соберу ваши вещи, — водитель ждал снаружи, и управляющий Линь, взглянув на часы,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первое, что спросил Сун Чжоу,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Си Нин не знал, сколько он услышал, и всё ещё надеялся: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взял стакан, из которого Си Нин пил, и начал медленно крутить его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завтрак и ужин? Скажи, что хочешь, дома приготовят.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Си Нин не видел его выражения. Внутри него росла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ещё как-то оправдать обмен обедами с Сун Чжоу, но теперь тот знал, что он почти не ест завтраки и ужины. Наверняка он считает его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Си Нин чувствовал себя виноватым. Может быть, потому что утром он съел торт, который Сун Чжоу купил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ответил, и Сун Чжоу поднял глаза, встретившись с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я дал тебе, ты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Обеды, которые они меняли, жареный рис с яйцом и картофелем, торт, купленный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Си Нин ни разу не съел свой собственный обед, даже не попробовал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словно он размышлял вслух, анализируя поведение Си Нина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почувствовал себя ещё более виноватым. Хотя Сун Чжоу никак не мог догадаться о настоящей причине, по сути, он действительно сблизился с ним, чтобы нормально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смотрел на Си Нина несколько секунд, а затем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только то, что я тебе 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чуть не подал виду, с трудом сохраняя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встал, поставил стакан на тумбочку у кровати, наклонился к Си Нину, опёршись на кровать, и другой рукой мягко отодвинул прядь волос с его лба,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тоже только предполагал. В поведении Си Нина в еде было много несоответствий, но тот и не пытался скрывать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и восторг казались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услышав это, на мгновение задумался, и у него возникло желание рассказать всё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нарушением, к тому же Сун Чжоу мог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«лекарство» было прямо перед ним, и он сам предложил помощь. Возможно, теперь ему не придётся жить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заметил колебания Си Нина и ещё мягче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 буду приносить тебе завтрак. Ты обязательно должен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едва сдержал вздох, чувствуя, как его переполняет благодарность. Он схватил Сун Чжоу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снова сел, терпеливо ожидая, пока он соберётся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Предполагая, что управляющий Линь скоро вернётся, Си Нин быстро обдумал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прав. Я сам не знаю, почему так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приподнялся, стараясь выглядеть беспомощным и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ничего не могу есть, только то, что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он почувствовал, что разговор пошёл в странную сторону, и замолчал,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чем-то болен? Я не решился сказать врачу…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лица, полное тревоги и растерянности, в сочетании с его внешностью не могло не вызвать желания защитить его. Система восхищённо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вы справились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почему-то разозлился,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Чжоу, не зная, поверил ли он, замер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как раз вернулся с рюкзаком Си Нина, подходя к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поедем домой? Я уже попросил водителя подогнать машину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стал продолжать, помог управляющему поднять Си Нина и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мог только отложить этот разговор на потом, когда будет следующая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он смотрел на Сун Чжоу через открытое окно. Перед тем как машина тронулась, Сун Чжоу беззвучно произнёс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Си Нин вспомнил, что это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домработница уже знала о боли в желудке Си Нина и поспешила приготовить ему кашу, полезную для желудка. С лицом, полным заботы, она не удержалась от упрёка: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впредь говорите, что хотите съесть, я всё приготовлю. Только не морите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всё ещё беспокоилась, наблюдая, как он съедает половину миски, прежде чем уйти. Как только она вышла, Си Нин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подозрений, он съел довольно много, но желудок не стал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боль в желудке началась ещё до обеда, и теперь он отчаянно мечтал о ланч-боксе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началом, Сун Чжоу тоже старался добавлять больше блюд и увеличивать порции. Си Нин подумал, что в следующий раз попробует узнать, примет ли он деньги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просто нанять Сун Чжоу личным поваром… Си Нин снова подумал об этом. Если бы это произошло, домработница, возможно, расстроилась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кровать, не желая двигаться, то играя с телефоном, то просто глядя в потолок. Через некоторое время кто-то тихо постучал в дверь его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вас кто-то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удивился.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желудок уже почти не болел, и он поднялся, чтобы открыть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указал на вход, осторожно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ваш одноклассник. Я видел, как он приходил к вам раньше, поэтому впустил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Нин, услышав это, догадался, но не мог поверить. Ведь сейчас было время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