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кивнул. Да, они друзья, но сегодняшний разговор был далек от приятного, поэтому деньги, которые он предлагал, ему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Бинбин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будет коммерческое выступление, я приглашу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действительно не хотел больше обсуждать это и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выступаем по счету?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Бинбин внимательно посмотрел на Су Юя, но поддержал смену 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третьего розыгрыша 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 скоро, я пойду разминаться.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похлопал У И по запястью и встал. Не говоря ни слова, У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Янь Бинбин отвел взгляд, его плотно сжатые губы и нахмуренные брови говорили о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Янь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недоволен? Это ты хотел их пригласить.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Бинбин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будут кататься в паре, мужская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здорово, это вызовет ажиотаж. Позже мы смонтируем видео и выложим его в интернет, это повысит репутацию нашего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Бинбин посмотрел на висящие повсюду баннеры с логотипом клуба «Цзиньсин»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бизнеса он не был против действий отца. Не только видео с Су Юем и У И, но и его собственное выступление тоже будет распространяться в интернете с постоянно мелькающим логотипом. Однако, учитывая его привычку беречь свою репутацию, ему не нравилось, что Су Юй катается в паре, чтобы привлечь внимание. Его настоящие способности не раскрывались, а вместо этого он использовал «спорные моменты» для пиара. Чемпион мира, который в итоге вызывает пересуды, — это просто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тоже чувствовал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Янь Бинбина уже много лет и прекрасно понимал его высокомерный характер. Он не мог не заметить, сколько скрытого смысла было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видя, как У И усердно разминается, он чувствовал некоторую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без парного катания на чемпионате мира среди юниоров все было бы в порядке. Просто из-за своей ностальгии он навязал это У И, втянув его в это. Чем это отличалось от того, как У И втянул его в псевдопару?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после этого выступления он больше не будет кататься в паре, подавит свои импульсы и сосредоточится на этой жизни, не отвлекаясь.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брат Юйюй?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расстроен? Что сказал Янь Бинбин?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всегда был очень чутким, особенно к Су Юю. Даже издалека он мог понять, злится тот или радуется. Сейчас они были так близко, и он не мог не почувствовать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Юй явно не хотел говорить, и У И не мог настаивать. Однако это стало для него настоящей проблемой, засев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выступлением Инь Чжэнсюэ пришел их предупредить, и они вместе пошли в умывальник, чтобы освежиться.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поднял мокрую голову и улыбнулся Су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парное катание их удивит.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Неприятные чувства в сердце Су Юя немного рассеялись при виде этой яркой улыбки, и на его лице появилась легкая улыбка.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умывальника, они издалека услышали, как ведущий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Групповое выступление наших членов клуба завершено.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уходите, сейчас будет третий розыгрыш призов, если пропустите, больше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я представлю вам двоих. Им всего шестнадцать и пятнадцать лет, и на чемпионате мира по фигурному катанию среди юниоров в марте этого года они заняли первое и третье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Этот зритель прав! Их зовут Су Юй и У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самые выдающиеся молодые спортсмены нового поколения в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повезло, что они приехали на наше празднование годовщины, чтобы показать программу. Что же они будут катать…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Правильно! Это их парное катание, которое они показали на чемпионате мира среди юниоров!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Мужское парное катание не является официальной дисциплиной, оно существует только в показательных выступлениях. Сегодня нам повезло увидеть его вживую, это единственное в своем роде, я гарантирую, что в Хуаго такого больше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Встречайте… Су Юй и У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и У И не держались за руки, они просто вышли на лед один за другим, в тех же костюмах, что и на показательных выступлениях на чемпионате мира среди юниоров месяц назад. Они были одеты одинаково, и их шаги, когда они выходили на лед, были синхронными, что выглядело очень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катку прокатились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в центре катка, зрители были и сверху, и снизу, и это ощущение было похоже на древнеримский амфитеатр, где взгляды зрителей со всех сторон создавали впечатление, что они смотрят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второго этажа спустился огромный баннер длиной пять метров, на котором белыми буквами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У И, мужская пара — просто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они увидели, что баннер держит Лэ Чжихуэй.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было еще несколько девушек, которые махали Су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коммерческое выступление, они все равно поддержат своего кумира!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это выступление проходило в клубе «Цзиньсин» в городе A, и Лэ Чжихуэй, как только узнала об этом, начала готовить эту поддержку, чтобы удивить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У И на баннере… Любовь к одному распространяется и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в интернете говорят, что парное катание Су Юя и У И вызывает подозрения в фансервисе. Она видела только результат усилий двух друзей, простое парное катание с умеренным взаимодействием, под военную музыку, и она совсем не видела в этом ничего предосудительного!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Поддерживаем Су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Поддерживаем У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поддерживаем!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главный принцип нашей группы «Рыбки»!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 ахнули, Су Юй и У И тоже подняли глаза, и ведущий, который собирался выключить микрофон и попить воды, выглянул и увидел Лэ Чжихуэй, держащую баннер.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оказывается, вы фанатка наших двух молодых спортсменов, поэтому вы так профессионально подготовились! — ведущий поприветствовал ее через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Чжихуэй покраснела и помахала ведущему, затем коснулась своего горячего лица и кивнула с улыбкой. Видя, что ведущий задает вопросы, она не могла оставить зал без ответов и была готова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когда кумир и У И катаются в паре в этих костюмах, они действительно выглядят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ткань облегает их тела, подчеркивая широкие плечи, узкие бедра и длинные ноги кумира, а стройная фигура У И в черном тоже выглядит очень хорошо. Дизайн погон на плечах сразу выделяет их военные образы, делая их мужественными и статными. Особенно привлекательно смотрятся разноцветные ленты на груди, которые подчеркивают мышцы груди и живота, притягивая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музыка «Легкой кавалерии».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сделали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правую ногу, и он тоже поднял правую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и он тоже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руку, он тоже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направление взгляда было одинаковым.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сразу же начали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Чжихуэй и «Рыбки» аплодировали особенно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ошиблась, их парное катание стало еще более синхронным, как будто они были зеркальным отражением друг друга, делая одинаковые движения. Даже чувствовалось, что У И синхронизируется с Су Юем, а не просто следует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все стало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«Легкой кавалерии» они создавали сильное ощущение, будто скачут на лошадях через леса и поля. Их синхронные шаги и дизайн костюмов легко ассоциировались с их военными образами, такими мужественными и полными боевого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Быстрая музыка передавала звук копыт, и когда они одновременно сделали шаг шассе вперед, это выглядело как четкий военный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с высоко поднятой головой, выглядели уверенно, и даже их слегка приподнятые подбородки были синхронны.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шага шассе они выполнили тройной тулуп!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http://bllate.org/book/16910/1558196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