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занавеску, задумчиво. Он застрял на разработке новой программы, и без тренера Иня он был в растерянности. Сегодня, увидев, как катается Су Юй, он тоже загорелся идеей и решил, что может продолжить кататься под «Увертюру легкой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автобусе У И продолжал размышлять о том, как ему изменить программу. Су Юй, видя, как он морщится от напряжения,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хореографии.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начал,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осознавал, что всего за два месяца он из лидера превратился в отстающего. Ему было неловко, и он даже придирался к Су Юю, но постепенно начал принимать свое новое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советы от Су Юя, который раньше был слабее его, теперь казалось чем-то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еще слишком молод, чтобы понять свои внутренние изменения. Он лишь почувствовал облегчение, когда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Пусть Су Юй разберется с хореографией, он точно сможет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как мировой классный фигурист в парном катании, даже если в одиночном у него были свои проблемы, в вопросах эстетики, хореографии, шагов и вращений он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растягивая ноги, Су Юй посмотрел видео с выступлениями У И, которые тот ему дал. Ранее Су Юй пытался найти похожие видео в интернете для сравнения, но в то время ресурсы были не так доступны, как в будущем. Он перерыл весь интернет, но не нашел ничего подходящего, иначе он не внес бы столько изменений в свою новую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И был простодушным и принял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можешь добавить шаги уровня А. Ты стабильно выполняешь «кораблик», попробуй включить его, затем прыжок 3T, а лучше добавить вращение рокер. Это сочетание станет выигрышным элементом, если выполнишь его хорошо, это будет выглядеть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растягивая ноги, говорил тихо, его голос звучал немного хрипло, но от этого казался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стоял рядом, как послушный ученик, потирая ухо и с широко открытыми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3T с 2loop, это тоже принесет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фигурном катании без падений не обходится.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упадешь? Или недокрутишь? — Су Юй анализировал. — Но это сочетание стабильно, если много тренироваться, ты сможешь его выполнить и получить 20 очков. Зачем рисковать ради 23, если вероятность неудачи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замолчал,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делают каскады, Сюн Тао точно будет прыгать 4T!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смотреть на других? Просто выполни свою программу на высоком уровне. И ты не забыл, что в соревнованиях учитывается не только техническая, но и артистическая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больше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остановил видео еще на двух моментах, добавив более сложные вращения. В последнее время У И неплохо тренировал тройной лутц, и Су Юй решил, что стоит включить его в программу. Это выглядело бы эффектнее, чем 3T+2L.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оставался в недоумении, но умно не стал спорить, решив попробовать на льду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телефон у Су Юя, 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тренируешь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«бильмана».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женский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тоже могут его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делает, я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сделает.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смотрел, как Су Юй растягивает ноги до прямой линии, и почувствовал, как у него мурашки побежали по коже. В замешательстве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команда вступила в финальную стадию подготовки к экзаменам, и тренеры больше не добавляли новых упражнений, а просто давали советы по программам. Ведь все уже катались по программам, составленным в сборной провинции, и даже тренеры национальной сборной могли дать лишь несколько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тренировочные залы были открыты для участников, и они могли тренироваться с 8 утра до 9 вечера. Однако, так как тренеры обычно были на месте в рабочее время, в эти часы было больше желающих, надеющихся получить советы от тренеров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У И решили избегать этого времени, тренируясь на земле в часы пик и отправляясь на лед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Катки в тренировочном центре города А были переполнены, и Су Юя, короля парного катания, это тоже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рано, в три часа, съев заранее купленный хлеб, и отправились на автобусе в тренировочный центр. Все три катка были открыты, и они выбрали тот, где было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попросил У И сначала проехать программу, а сам снимал видео снаружи, чтобы потом указать на ошибки. Когда пришла очередь Су Юя, У И просто снимал на телефон, а Су Юй сам разбирал ошибки и вносил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хлопотно и не приносило ему пользы, Су Юй изначально не думал отказывать. Они ведь из одного места, и помочь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талантлив и быстро усваивал элементы, которые Су Юй для него придумал. Но, возможно, из-за того, что он слишком много катался по старой программе, иногда он ошибался, запинался, пропускал ритм или явно сомневался. Ошибки повторялись снова и снова, несмотря на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вечера усталость сделала всех раздражительными. Су Юй, видя виноватый взгляд У И, тоже потерял терпение и, сдерживая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Проедем вместе, запишем, посмотришь дома и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немного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объяснять, просто вышел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немного опешив, быстро включил музыку и подъехал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звуки трубы и валторны наполнили зал, создавая образ бравого и энергичного отряда легкой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стоял в двух метрах от Су Юя, еще не совсем понимая, что происходит, но услышав это слово, инстинктивно начал скользить.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Су Юй рядом, на расстоянии около метра, делает те же движения. Когда он поднимал ногу, Су Юй тоже поднимал ногу, когда он поднимал руку, Су Юй тоже поднимал руку, когда он вращался, Су Юй тоже вращался. Каждое мгновение, каждую секунду Су Юй повторял его движения, даже если иногда касался льда или слегка покачивался. Эта синхронность была как... парное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чувствовал себя странно, оглядываясь по сторонам, его взгляд прилип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катался в парном катании, и это было впервые, когда кто-то двигался синхронно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даже почувствовал невидимую связь между ними. Места, где он обычно ошибался, почему-то проходили без проблем, даже не замечая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ощущение было похоже на то, что они двигались по одной траектории, но никогда не пересекались, отражая друг друга, создавая свои собственные круги, но из-за парного катания эта красота становилась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вращения, одинаковые прыжки, в одном и том же ритме они взлетали в воздух и в одной точке рисовали одинаковые круги на льду. Увлеченный, У И сиял от счастья, ветер обдувал его лицо и уши, и он слышал свой собственный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катаемся как мужская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 половиной минуты произвольной программы пролетели мгновенно, У И был на седьмом небе от счастья, сияя, он выполнил свой последний тройной лутц.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прыжке что-то пошло не так, ось вращения была неустойчивой, он потерял равновесие, недокрутил и поспешно приземлился...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опыт парного катания, просто синхронное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конечная цель — заставить Су Юя подбросить У 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