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Надоедливый червяк обиделся, он ведь всего лишь хотел погладить его,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господин Шэнь привёз с собой не только Цинь Фэйфэна, — Хэ Цзянъинь бросил взгляд на Не Чэна, затем снова посмотрел на Шэнь Си. — Этот молодой даос, который был с Цинь Фэйфэном, на Собрании Почитания Бессмертных получил Золотого Короля-гу Чи. В то время я счёл его невиновным и сохранил ему жизнь, но сейчас, судя по словам господина Шэня, он, скорее всего, человек Хэ Юньшана.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Цзянъинь закончил говорить, Не Чэн ясно почувствовал, как окружающие одновременно резко отшатнулись от него, словно от прокажённого. Сотни глаз уставились на него, полные напряжения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 злости чуть не рассмеялся. Вы же можете наброситься на мне всем скопом и тут же растоптать в кашу, чего вы боитесь? Будь я Хэ Юньшаном, я бы давно уже не лежал тут, позволяя вам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атмосфера накалилась до предела, снова раздался фирменный лёгкий смех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шутите, — Шэнь Си подошёл к Не Чэну, не спеша присел рядом и, медленно отодвинув прядь волос с его лица, открыл его лицо полностью. — Этот молодой даос ничем не похож на Хэ Юньшана. Я внимательно осмотрел его, и он не использует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внезапно всё понял. Когда он входил в поместье, Шэнь Си намеренно искажал его черты лица, чтобы проверить, не скрывает ли он свою внешность под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и Хэ Юньшан действительно ничем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Фэйфэн, восстановив память, вёл себя так холодно, совершенно не помня о «воспитании», которое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невольно вспомнил предыдущие события. Он действительно сомневался, есть ли в нём что-то, что напоминает Хэ Юньшана, и потому Цинь Фэйфэн, будучи в состоянии слабоумия, относился к нему иначе. Сейчас же стало ясно, что даже это было его фантазией. А когда Цинь Фэйфэн очнулся, он сразу же стал искать Хэ Цзянъиня, вероятно, это было связано с местонахождением Хэ Юньшана.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Цзянъинь подставил его, и, как шурин, почему он ещё и брата своей жены подставляет?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господин Хэ прав в одном, — Шэнь Си снова заговорил. — Если Хэ Юньшан всё ещё жив, то Цинь Фэйфэн — единственный, кто может знать его местонахождение!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украдкой взглянул на Цинь Фэйфэна на алтаре. Хотя они были далеко, он всё же чувствовал, как тот страдает от жары окружающих жаровен, находясь в полубессознательном состоянии. Если так продолжится, он либо умрёт от рук своего шурина, либо сгорит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Фэйфэн! — вдруг крикнул кто-то из учеников одной из сект. — Скажи, где этот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и, возможно, мы оставим тебе жизнь! Если нет, не пеняй на нас, что мы не будем следовать рыцарским принципам!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собакой, как ты, нечего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знакомый мощный силуэт выпрыгнул из толпы, и Молот, Сотрясающий Горы, ударил прямо по Цинь Фэйфэну, который не мог даже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получил удар по левому плечу, и невольный стон боли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в следующий раз мой молот сломает твою собачью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Цюй Жоин явно испугалась, невольно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бородач, который преследовал их с самого Собрания Почитания Бессмертных, был дядей сестёр Цюй, Цюй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Цюй Чжо едва не лишил Цинь Фэйфэна половины жизни, а Не Чэн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Не Чэн, лежа на земле, вдруг громко рассмеялся. — Я вижу, вы, благородные господа, просто глупцы, даже пытать человека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него, особенно Шэнь Си и Цюй Жоин.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не обращал на них внимания, с насмешкой глядя на всех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его спрашивать, это не даст никакого результата. Будь я на его месте, я бы тоже ни за 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Скоро и до тебя дойдёт очередь! — Цюй Чжо указал на Не Чэна,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Си быстро оправился от удивления, видимо, что-то понял, и в его глазах появилась загадочная улыбка. — Тогда скажи, какой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действовать через того, кто ему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Чэн почувствовал, как глаза его затуманились, и он был тронут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всё же есть надоедливый червяк, который скрытно помогает ему, и даже Ледяная игла, способная убить в мгновение ока, может быть излечена. Он явно выдержит больше ударов, чем уже израненный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после того как его изобьют, он найдёт способ заставить Цинь Фэйфэна компенсировать ему всё. Он помнил, как тот в конце отказался даже обнять его. В будущем он больше не будет заставлять его называть себя отцом, это и правда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все действительно прислушались к словам Не Чэна, немного подумали и снова устремили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заметил, как глаза Хэ Цзянъиня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ещё размышляли, хорош ли этот метод, хотя он и не совсем соответствует принципам благородных господ, Хэ Цзянъинь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Не Чэну, его взгляд был мрачным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Владыка Четырёх Сторон, должен узнать, где находится мой брат, чтобы дать всем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тебе, шурин, браться за это дело? Если ты начнёшь, ты можешь убить и меня, и червяка, и это будет обратный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возразить, как вдруг перед глазами у него всё поплыло, и сильный порыв ветра, словно сотни цзиней веса, ударил его в грудь, мгновенно отбросив в сторону. С грохотом он упал рядом с алтарём, и один из жаровен едва не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Чэн пришёл в себя, он уже лежал на земле, кровь хлынула изо рта, но он не мог пошевелиться, и она размазалась по его лицу,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находясь на алтаре, был почти без сознания от жары и не понимал, что кричали ему представители сект — кто такой Хэ Юньшан? Почему он должен сказать, где он находится? Даже получив удар Цюй Чжо, он оставался в растерянности. Но он услышал слова Не Чэна и, хотя не мог полностью понять их, странным образом осознал, что Не Чэн предлагал пострадать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смог что-то сделать, Не Чэн внезапно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увидел, как Не Чэн лежит неподвижно у края алтаря, и начал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Юньшан?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Цзянъинь поднял на него взгляд, бесстрастно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Не Чэна! — Цинь Фэйфэн отчаянно закричал, затем бессвязно произнёс. — Хэ Юньшан… Хэ Юньшан… кто это? Я… не могу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Цинь Фэйфэн изо всех сил пытался вспомнить, кто такой Хэ Юньшан, Хэ Цзянъинь снова посмотрел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сердце его сжалось, и, как и ожидалось, очередной удар обрушился на него. Голова закружилась, кровь словно закипела, мгновенно обжигая каждый нерв. Он инстинктивно хотел перевернуться, чтобы облегчить боль, но конечности не слушались, и он мог только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зарычал, цепи на нём зазвенели, и он с ужасом наблюдал, как Не Чэн, едва успев крикнуть, снова получал несколько безжалостных ударов от Хэ Цзянъиня. Его худое тело мгновенно покрылось ранами. Этот ужасный вид вызвал в нём отчаяние, но он ничего не мог сделать, кроме как пытаться вспомнить того, кого все называли «Хэ Юньшан».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Юньшан… Хэ Юньшан… Хэ Юньшан…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подвергаясь почти непрерывным мучениям от Хэ Цзянъиня, в полубессознательном состоянии услышал, как Цинь Фэйфэн всё больше страдал, и, превозмогая боль в груди,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Фэйфэн,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больно! — Не Чэн скривился от боли. — Хэ, ты что, пожалел меня?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с одной стороны, не желая, чтобы Цинь Фэйфэн слишком страдал, с другой — пытаясь отвлечь себя, ведь он был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действительно сработало, и он почувствовал, как тело быстро согревается. Неужели избиение может изгонять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Фэйфэн! — И тут люди, видя, что Цинь Фэйфэн на грани срыва, добавили масла в огонь. — Если не скажешь, твоего любимого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твоего любимого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пронзили сердце Не Чэна, повторяясь снова и снова,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