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переднем сиденье мама Гуань неожиданно кашлянула, и Гуань Кай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больше не найти человека, который готовит лучше, чем моя мама и бабушка. Особенно мама — у бабушки не было дочери, и она передала ей все свои секреты, так что мама даже превзошла учителя! Но бабушкина тушеная говядина...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Нин, прислонившись головой к окну, слышал непрерывный поток слов Гуань Кая. Мысли о том, что его ждет впереди, вызывали головную боль и тошноту, и у него не было настроения слушать это. Он обернулся,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сколько можно? Я же не раз пробовал...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Гуань Кай оказался ближе, чем он ожидал, и их носы чуть не соприкоснулись. В голове у обоих мгновенно всплыл один и тот же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молча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дедушки Гуаня был недалеко, и дорога заняла не больше двадцати минут, что позволило быстро завершить эту странную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жил дедушка Гуань, еще не был обновлен, и он по-прежнему состоял из старых пятиэтажных домов. Отец Гуань, беспокоясь о своих пожилых родителях, несколько раз предлагал им переехать, но старик отказывался, говоря, что привык и предпочитает каждый день подниматься и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супруга были еще в хорошей форме, и бабушка Гуань, вернувшись с рынка с тяжелыми сумками, могла без труда подняться на третий этаж,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 было трудно найти место для парковки, поэтому отец Гуань высадил троих и отправился искать место в ближайших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Гуань не стала ждать мужа и нажала кнопку домофона. Через некоторое время из динамика раздался голос дедушки Гуаня: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это мы, — ответила мама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старого дома открылась, и мама Гуань повела Гуань Кая и Гу Нина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поднялись на третий этаж, Гуань Кай почувствовал знакомый аромат блюд, который он так жаждал. Даже Гу Нин, который последний раз пробовал это до поступления в университет, не смог сдержать ностальгии, и во рту у него начал выделяться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открыл дверь, выпрямив спину и сохраняя важный вид, стоя в прихожей и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быстрым взглядом, похожим на тот, что был у отца Гуаня накануне, окинул Гу Нина, а затем вернул привычную добрую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 Сяо Нин приехал,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Нин не пропустил этот мимолетный взгляд. Он знал, что дедушка Гуань уже в курсе этой «радостной новости», в то время как сам Гуань Кай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человек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Гу Нин наконец-то приехал на праздники. Он, должно быть, очень скучал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действительно хотел дать Гуань Каю в лицо и сбежать, но он лишь улыбнулся и ответил дедушке Гуаню: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Приехать к вам на праздники — это само собой разумеется,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само собой разумеется. В будущем почаще возвращайтесь с А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мог только скрепя сердце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буду приезжать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дом, и мама Гуань, как невестка, сразу же отправилась на кухню помогать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не в силах сдержать аппетита, хотел пробраться на кухню, чтобы перекусить, но мама Гуань посмотрела на него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останься с Сяо Нином в гостиной, поговори с дедушкой. Он внешне не показывает, но, возможно, еще не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Гуань только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на кухне,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озадаченный, вернулся в гостиную, где увидел дедушку Гуаня и Гу Нина, сидящих на самых дальних друг от друга диванах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Гу Нин выглядел так, словно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Гуань, увидев его, улыбнулся и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чувствуя странную атмосферу в гостиной, решил сесть рядом со своим другом, который почему-то был явно нервничал. Дедушка Гуань ничего не сказал, но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мгновение воцарилась тишина, после чего дедушка Гуань неспешно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Нина, который оказался в роли невестки по недоразумению, это было настоящим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ведь тебя с детства знаю. Скажи,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глубоко вздохнул, в голове борясь между желанием «крепко сжать Гуань Кая за руку» и «продолжать играть эту роль». В конце концов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когда он расстался с Ли Шаоянем.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он все же крепко сжал руку Гуань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присутствие дедушки, он только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Нин,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сохранял улыбку, но так же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Кай, заткнись и слушай внимательно. Отныне и до нашего возвращения в город Т, каждое слово, которое я скажу твоей семье, будет твоим долгом передо мной, потому что это все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стал еще более растерянным. Он хотел спросить еще, но дедушка Гуань кашлянул, напоминая им, чтобы они не шептались,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всегда был хорошим мальчиком, это я знаю. Но разве ты не был вместе с тем парнем по фамилии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Гу Нин приезжал на праздники, Ли Шаоянь иногда сопровождал его, так что дедушка Гуань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хотя и не понимал предыдущего разговора, почувствовал, что вопрос дедушки задел Гу Нина, и это было несправедливо: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прошлое осталось в прошлом, зачем это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дедушка Гуань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спрашивали, пусть Сяо Нин сам ответит!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теперь уже не испытывал боли, вспоминая Ли Шаояня, и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сэньором Ли в некоторых вещах не сошлись, и в итоге решили расстаться. Но это не имеет отношения к моим отношениям с Гуань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Кай, даже будучи медлительным, почувствовал, что тема становится странной, и, намереваясь что-то сказать, снова получил крепкий щипок от Гу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понял, что А Кай подходит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Гуань Кай издал удивленный возглас, наконец осознав, что здесь, похоже, произошло какое-то огромное недоразумение: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мы...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ущипнул Гу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Нина стала уже немного зловещей, он сквозь зубы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мама Гуань вышла из кухни с блюдом, прервав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хватит спрашивать, семья Гу и наша семья — не чужие. Этот наш маленький негодяй наконец-то смог завоевать Сяо Нина и привез его к нам на праздники, не пугайте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был настолько ошеломлен, что у него чуть не отвисла челюсть. Когда все это успело так развиться?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поразило то, что Гу Нин продолжал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улыбнулся той смущенной улыбкой, которую так любят старшие: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с Гуань Каем знаем друг друга так давно. Раньше мы не были вместе, вероятно, просто не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фыркнул, но в этот момент отец Гуань, наконец, припарковал машину и вошел в дом. Мама Гуань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готова, вы, малыши, идите помогите накрывать на стол, скоро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 Гуань Кай ел без особого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блюда, которые он так ждал, были приготовлены бабушкой, но он, как и накануне вечером, наблюдал за тем, как вся семья принимает Гу Нина за его «жену», а Гу Нин разыгрывает этот странный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его родители вели себя странно уже накануне вечером. Очевидно, это недоразумение началось не сегодня. Неужели он был единственным, кто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 днем, мама Гуань пошла с отцом за машиной, оставив Гуань Кая и Гу Нина ждать у входа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хотел поговорить с Гу Нином о произошедшем, но Гу Нин, улыбаясь, ударил его по плечу, повернулся спиной и сделал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перепутай. Я не стал тебя поправлять, чтобы ты не потерял лицо. На этот раз я сыграл роль твоей жены, но когда вернемся в город Т, не забудь угостить меня чем-нибудь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