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необходимости сортировать зерна проса, чтобы отделить их от мусора, процесс упаковки занял немало времени. Однако, когда они наконец завершили сбор зерен, Чу Жоюнь, глядя на восемь полных мешков проса, не мог скрыть своей радости. Он планировал посадить три мешка из этих восьми, а оставшиеся пять оставить для еды, включая те зерна, которые еще не были обработаны.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упаковали просо, они снова разложили для просушки стебли, которые уже были один раз раздавлены. На следующий день, снова используя огромные камни, они могли бы выжать еще больше зерен. И так они продолжали до тех пор, пока из стеблей больше не удавалось извлечь просо, после чего они собирали стебли, чтобы использовать их в качестве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Чу Жоюнь и остальные полностью собрали просо, уже наступил полдень. Чжу попросил остальных отправиться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месте остались только Чу Жоюнь, Чжу 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присел отдохнуть на черной шерсти Мо, не обращая внимания на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навестил Мо сразу после возвращения из племени Цянь. Разлука длилась несколько дней, и Мо был очень взволнован, увидев его, словно ребенок, который не видел мать долгое время. Мо крутился вокруг него, непрерывно издавая звуки, пока Чу Жоюнь не дал ему немного мяса лютого кабана, что успокоило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Мо стал еще более привязанным к нему. Теперь, находясь в племени, Мо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с Мо, он подошел к Чжу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был погружен в свои мысли, и Чу Жоюнь, взяв его за руку,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повернулся к нему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Ганем? — с любопытством спросил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размышлял над тем, почему Гань спрашивал его, нравятся ли ему дети. Услышав вопрос Чу Жоюня,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рассказал Ганю, что Нин ждет ребенка. После этого он пошел к Нин, и до сих пор не вышел из каменного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Жоюнь не видел в этом ничего странного и сказал. — А что тут такого? Возможно, Гань, узнав, что у Нин будет ребенок, был так счастлив, что остался с ней в доме, чтобы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подумал, что это возможно, и больше не стал обсуждать эту тему. Вместо этого он спросил, как они будут готовить собранное просо.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описал два способа приготовления: кашу из проса и вареный рис. Он также объяснил, как может выглядеть готовое блюдо. Чжу кивнул, хотя и не до конца понял, но был явно заинтересован в том, чтобы попробовать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его интерес,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все вернутся с охоты, я и Тин приготовим просо для всех. Мы также можем использовать свиной жир, который вчера вытопили, чтобы приготовить мясо и овощи. Заодно спросим Ганя, хочет ли он рассказать всем в племени о ребенке Нин. Это будет хороший повод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едва сдержал слюну, представляя себе жареную свинину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вытер уголки рта и, поднявшись, потянул за собой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беспокоишься, что Гань весь день не выходит из дома? Давай пойдем проверим, заодно спросим, хотят ли они рассказать всем в племени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кивнул, и они направились к каменному дому, где находился Гань. Они не сразу вошли внутрь, а немного постояли у входа, услышав смех и разговоры изнутри. Только тогда Чу Жоюнь и Чжу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переступили порог, они увидели Нин, которая смеялась, и Ганя, чьи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заметив их, сразу же пригласила их сесть и попросила Ганя принести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естественно, не отказался и вышел из дома, чтобы найти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усадив их, продолжала улыбаться и с восторгом поблагодарила Чу Жоюня 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жрец, спасибо, Чжу. Гань был так счастлив, узнав, что у меня будет ребенок. Я редко вижу его улыбающимся, но сегодня он не переставал смеяться и все время был рядом со мной. Это сделало меня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услышав это, подумал: «Неужели ребенок — это действительно способ завоевать сердце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стоит спросить у 231, когда он и Чжу смогут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как Нин счастлива, чувствовал себя несколько странно. Сегодня Гань спросил его, нравятся ли ему дети, и это показалось ему подозрительным. Тогда он не придал этому значения, но теперь, видя, как Гань, который обычно был холоден, не отходит от Нин,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поведение Ганя, который весь день провел в доме, было странным, а теперь, увидев его радостное лицо, он почувствовал еще большее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Нин счастлива, он не стал больше размышлять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быстро вернулся с фруктами, которые он помыл и положил на каменный стол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взяла один из фруктов и откусила. Вкус был именно тем, что она сейчас любила — кисло-сладкий.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видя, как она наслаждается, тоже улыбнулся, и в его глазах была только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как Гань стал еще более нежным с Нин, почувствовал, что его неприязнь к Гане уменьшилась. Он, глядя на то, как Нин ест фрукты,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Чжу пришли, чтобы спросить, хотите ли вы рассказать всем в племени о ребенке Нин, когда охотники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остановилась на мгновение, смутившись, и не ответила. Чу Жоюнь посмотрел на Ганя, и тот, считая, что это радостное событие для всего племени,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утвердительный ответ Ганя, Чжу и Гань начали обсуждать, как будет проходить рождение ребенка, вспоминая, как это было в их племени раньше, или рассказывая о своем детстве. Нин тоже рассказала о своем детстве, а Чу Жоюнь молча слушал. Его детство отличалось от их, поэтому он не мог много говорить, но слушать их рассказы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и Чжу вышли из дома, когда охотники уже должны были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они вернулись в свои каменные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войдя в дом, сразу же бросился на прохладную каменную кровать, чтобы охладиться, и спросил у 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Чжу действительно можем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носитель. Не заставляйте меня повторять это снова. Я сказал, что это возможно, но только после того, как ваш уровень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могу? Посмотри, я уже могу охотиться, обеспечивать племя едой, и у меня с Чжу взаимные чувства. Неужели нам нельзя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вы только достигли первого уровня внутреннего пути жены, и он еще не полностью освоен. Первый уровень внешнего пути жены уже пройден. Если хотите ребенка, продолжайте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видя, как Гань счастлив из-за ребенка Нин, я тоже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231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я думаю, что сейчас вам не стоит думать о ребенке. Вам нужно привыкнуть к близости с Чжу. Если вы еще не готовы к этому, то завести ребенка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Слова 231 заставили его очнуться. Ему действительно нужно было больше сблизиться с Чжу. Он до сих пор вспоминал о первом кровотечении.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об этом, ему казалось, что боль все еще ощущается.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сегодняшнего вечера ему нужно начать сближаться 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привыкнет к нему, возможно, он тоже испытает то чувство радости, о котором говорили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вышел к воротам племени, чтобы встретить возвращающихся охотников. Увидев, что они принесли еще больше еды и добычи, он обрадовался, подумав: «Теперь можно запасти еще больше мяса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пересчитал все принесенные продукты и обнаружил, что в «Энциклопедии ингредиентов: Средний уровень» осталось только три вида ядовитых растений и три вида ядовитых животных, которые можно употреблять в пищу. Чтобы избежать опасности, он решил сам отправиться с охотниками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найти эти шесть видов до наступления сезона палящего огня, он сможет получить «Энциклопедию ингредиентов: Высший уровень». Эта мысль его вдохновила.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них не было никаких дел, и он мог отправиться на поиски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добычу и фрукты, он начал обсуждать с Тином, что они будут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предложил приготовить рис из проса, а также поджарить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никогда этого не делал и не пробовал, но он был полон ожидания, так как Чу Жоюнь описал блюда как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каменный дом, где готовили еду, они сразу приступили к делу. Тин, следуя указаниям Чу Жоюня, нарезал овощи и подготовил другие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После написания десяти тысяч слов хочется писать по шесть тысяч, неизвестно, смогу ли я выдержать такой темп... Завтра и послезавтра посмотрю по запасам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