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медленно пришёл в себя, на мгновение растерявшись, затем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моя сестра… Её уже убили эти проклятые… Плач… Я должен найти свою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шатаясь, но тут же закружилась голова, и он снова упал на кровать,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должен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Гуань Сина и нарисовал узор-печать на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в порядке, — сказал он, улыбаясь, и посмотрел на Гуань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третий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уже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Прекрасно! — Юноша, взволнованный, покраснел, дрожащими руками закрыл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Гуань Сина, считая его сотрудником горы Цюаньшань, и с благодарностью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считавший себя благородным по крови, всегда был высокомерен и не заботился о жизни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поразила искренняя улыбка,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Гуань Син поклонился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Я возмещу всё, что полагается твоей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постепенно исчезла, и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Гуань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Гуань Син, тот, кто чуть не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Син! — Юноша сквозь зубы выдохнул два слова, его глаза покраснели, и он схватил стакан, швырнув его со всей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сузил зрачки, инстинктивно хотел уклониться, но в последний момент сдержался, позволив стакану ударить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раздался, стакан разбился, и кровь мгновенно залила лицо Гуань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стекала по его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не обратил на это внимания, молча поднял крупный осколок и протянул его юноше,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Гуань Сина оставили на попечение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Ханьба, с её алыми глазами, внимательно осмотрела Гуань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водное чудовище, небесное бедствие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к Ханьба, Гуань Син почувствовал сухость и жар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потрясения Гуань Син начал раскаиваться и размышлять. На следующий день он нашёл Шэнь Чжу и признался во всех своих злодеяниях, совершённых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уже касались человеческих законов, и даже опытный Малыш Писиу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сразу передал его министру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развёл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плохой, а зря зелёная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Гуань Сина был изуродован, и, когда на него надели наручники, он глубоко посмотрел на Шэнь Чжу.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ученик не может исчезнуть, пусть отец отвечает за сына! Твой отец заменит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снова был шокирован поведением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господин Шэнь, мы бы и не знали, что демон притворялся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ним поступят?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подтвердится, скорее всего, ему разобьют демоническую пилюлю, наденут ошейник, сковывающий душу, и отправят на исправительные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разбитой пилюлей станет слабым и короткоживущим, а если его кровь недостаточно чиста, он превратится в обычное животное без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 это равносильно отсрочке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гора Цюаньшань не хватает рабочих рук, и я с нетерпением жду, как он будет печатать в облике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на мгновение замер, затем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парка Синхо продолжали веселиться, даже не подозревая, что гора Цюаньшань втайне разрешила кризис и сохранила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господин Тан пришёл к вам в гости.]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осторожно поддерживал свою жену Сяо Янь, и, как только они вышли из лифта,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здесь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излучала материнскую ауру, она мягко похлопала Тан Цичжуна: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стоял рядом, с улыбкой наблюдая за тем, как брат и невестка проявляют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направились в гостиную, Шэнь Чжу отложил телефон и внимательно осмотрел их,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поставил ярко-красную коробку с подарком: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Счастливого праздника Луны, ваша группа Синхо уже достигла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указав на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садитесь,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вежливых фразах рассеялись, и Тан Цичжун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Янь,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коснулся лба 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Тан Цичжуну: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большое спасибо, мастер Шэнь, мы вчера ходили в больницу на обследование,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возродился, он встретил Гуманли и двоих, заработав первую прибыль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предсказал, что на праздник Луны их ждёт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благодарить себя, это ваша заслуга, — 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делать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тут же запомнил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обязательно будем помнить и копить благословение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вырастет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живот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благословение мастера, супруги облегчённо вздохнули и одновременно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мастера успокоили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радостью и удовлетворением посмотрела на свой живот, прикоснувшись к нему, словно ощущая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слегка покраснел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 тоже тебя любит,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покраснела,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группы Тан Жань и его жена демонстрировали свою любовь, а младший брат был как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вздохнул и обратился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спасибо за помощь строительной компании Синхо в прошлый раз, сторона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сотрудничество, — Шэнь Чжу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будет возможность, выбирайте гору Цюаньшань, у нас есть гениальный архитектор.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загорелся, с благодарностью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получить скидку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с трудом сдержал подёргивающийся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семья Тана ушла, семья Дин с подарками также пришла в 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счастливого праздника Луны. Небольшой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подношение — резьбу из императорского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стоило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вы наш почитаемый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 денежном эквиваленте.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Дин, обычно невозмутимый, редко улыбался, но тут достал чёрную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50 000 000, подношение старшего сына Дина на праздник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Дин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повесой, а теперь стал управляющим горячих источников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путь от уборщика, вытирающего полы и тапочки, до управляющего горячими источниками, что было значительным изменением и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подношений или за воспитание второго сына Дина, семья была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Дин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говорил, что наш босс Шэнь не ценит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ценит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 смущённо улыбнулась, незаметно ущипнув своего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Дин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моя рука! Хватит, уже защемило!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с одобрением посмотрел на своего нового подчинённого и достал четыре куска ледяного императорского зелёного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их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 с изумлением смотрела на зелёные прозрачные камни с горящими внутри огнями, она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праздника Луны, семья Дин под моим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ответные подарки?!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поколений почитали злого духа свиньи-оборотня, и впервые их удостоили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 украдкой посмотрела на старшего сына, с благодарностью отметив, что у её старшего сына хороший вкус, а предки ошиблись, встретив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у Шэнь Чжу зазвонил телефон, и снова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лично привёл жену и сына, который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позвонил Чжан Шаодуну и сразу свалил на него пять-шесть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уже заваленный работой, лишь молча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