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рассмеялся, он был уверен, что если бы здесь была щель, Линь Монань смог бы прямо сейчас продемонстрировать мастерство сжатия костей и пролезть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приподнял бровь, с нахальной ухмылкой шагнул вперёд и обнял Линь Монаня.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был готов задохнуться, он смущённо похлопал молодого господина Вэй,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не только не послушался, но и чмокнул Линь Монаня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заполучил свою половинку, как же он позволит ей снова спрятаться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всегда считал, что Шэнь Чжу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Линь Монань теперь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действительно радуясь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поздравляю, жду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заподозрив подвох, молодой господин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ждать долго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креветки в масле больше не хотели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уже, они только начали встречаться, а тут уже речь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долго»? Он ещё не окончил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о своих правах, молодой господин Вэй наконец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здесь делаете? А где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я здесь по делам, скоро возвращаюсь в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пригласить Шэнь Чжу на обед и наладить отношения, но обстоятельства не позволяли,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начались занятия, нужно пройти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пожаловался на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хотел попросить господина Шэнь помочь выбрать благоприятный день для регистрации брака. Регистрация брака требует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широко раскрыл глаза,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брака?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смущении, с недоверием смотрел на молодого господина Вэй, словно тот сказал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неправильно понял, что значит «регистрация брака»?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вместе, я не могу оставаться без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парень — это не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парень — это не достаточно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Линь Монань с мольбой посмотрел на Шэнь Чжу, он не мог справиться с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неправильно, но в глубине души радость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наблюдая за этим,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сопротивляться,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господина Вэй сжалось, он обнял Линь Монаня и закружил: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слышал? Пошли регистрироваться!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ещё не окончил учёбу, нужно хотя бы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их шумные споры,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настроение слегка упало, он не знал, чем занимается Янь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нём, Янь Юбин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удивился, его лёгкая улыбка стала шире,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закончилось, я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впервые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поел.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трубку Шэнь Чжу уловил радостные нотки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Когда вернёшься? Сяо Чжу, я скучаю, хочу увидеть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молодом господине Вэй и Линь Монане, сердце Шэнь Чжу слегка дрогнуло,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вылетаю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и вдруг понял, что разговор на расстоянии не так уж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ответив, Шэнь Чжу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уставившись на потемневший экран, радость в его глазах становилась всё ярче, он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вздрогнул, поправив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 У вас сегодня после обеда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Отмените.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поспешил к лифту, уже на ходу бросив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вежливо кивнул, но внутри его горел огонь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сделала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корпорацию Янь, Янь Юцзю коснулся лба, применив магию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силуэт начал растворяться в воздухе, словно водная рябь, пока не исчез полностью, превратившись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десятиметровый серебряный дракон, он сдерживал рёв, взмахнул хвостом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летают быстро, одним взмахом хвоста он преодолел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момент, когда Линь Монань и молодой господин Вэй стали парой, Шэнь Чжу с улыбкой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до вылета оставалось три часа, ехать в аэропорт сейчас было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остаться ещё на полтора часа, вряд ли за это время можно было сделать что-то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в его глазах мелькнула хитрая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министром Вэнем, предложи ему Призрачный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Малыш Писиу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рынок? Второй молодой господин Би насторожился, запоминая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находился в кабинете, слушая отчёт лидера пятой группы. С тех пор как специальный отдел сформировал внештатную восьмую группу, пятая группа работала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пятой группы — ликвидация последствий и анализ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стирание памяти, уничтожение злых духов или наставление мелких демонов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пятой группы держал аналитический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девочки сильная ментальная сфера, она с рождения открыла Небесное око, её защищает огненный талисман, я предлагаю…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ней как за потенциальным кандидатом в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 пламени принадлежит тому человеку, с которым у нас есть некоторые связи, в случае беды она сможет обратиться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выводы он сделал на основе данных, видно, что девочке очень нравится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её мать колеблется и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вероятно, не хочет, чтобы её дочь оказалась в странном мире, она желает, чтобы та прожила спокойную и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это человеческая природа, к тому же девочка ещё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в будущем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отпил чай, выпустив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пока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лидер пятой группы кивнул, сменив документ. — Министр Вэнь, это график колебаний энергетического поля Яньхуан за последние три дня, данные показывают, что на западе ситуация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уровень резко поднялся, если это продолжится,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лидер пятой группы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безопасности всего Яньхуан, министр Вэнь тоже выпрямился, серьёзно взяв документ и быстро просмотрев его. В комнате, кроме их лёгкого дыхания, слышалось только шуршание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пугающий график, министр Вэнь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министр Чжан отправит людей на расследование, нужно выяснить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пятой группы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энергетическое поле слишком сильное…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держа чайник, резко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создать задание, чтобы привлечь более сильных эсперов? — лидер пятой группы осторожно предложил, почти напрямую сказав, что нужно обратиться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выдохнул, потирая нахмуренный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пятой группы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тихо сказал в рацию, через мгновение получил ответ и спокойно доложил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Шэнь Чжу провалил экзамен, его пригласила семья Би вылечить старшую дочь Би Юйсяня, обратный рейс назначен на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задумался на секунду,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Би? Шэнь Чжу приехал в 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пятой группы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заинтересовало «провалил экзамен», звучало так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 горе Цюаньшань — двоечники, Девятихвостый лис даже не может нормально говорить по-китайски,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многосторонних интересов, государство закрыло на это глаза и выдало официальные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общего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 слишком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