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леди»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он занят.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Сяомао, сейчас работаю актрисой в шоу-бизнесе, снялась в нескольких фильмах, и теперь у меня своя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сверкнули. В голове он выделил два главных момента: лучшая актриса, без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пристально смотрел на него, глаза сияли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Чжу снова что-то замыслил.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опустила взгляд, махнула рукой охранникам и затем небрежно установила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барьер опустился, она с нетерпением приняла истинную форму и начала вылизывать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была кошкой белоснежного цвета, и единственным отличием от обычных кошек были её разноцветные глаза и несколько больших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моргнул: эй, это же девятихвостая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кошка, она же кошка с девятью жизнями. По легенде, каждый хвост — это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восьми хвостов до девяти — самый долгий и безнадежный. Они ищут судьбоносного человека, который поможет им вознестись в ранг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может повторяться миллионы раз вплоть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или два из десяти тысяч могут стать кошачьими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Восьмихвостые кошки уже очень редки, а девятихвостые могут не появиться и за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была кошка всего с восемью мягкими пушистыми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стать девятихвостым бессмертным, они остаются демонами, и от них так или иначе исходит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Чжу не чувствовал демонической ауры, наоборот, он ощущал чистую энергетику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с трудом сдержала желание искупаться, её усы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удивляет,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была девятихвостой кошкой, но меня обманули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её восемь хвостов взъерошились как метёлка, белая шерсть встала дыбом. Было видно, как сильно Чу Сяомао ненавидела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Чу Сяомао стала девятихвостым бессмертным. Ей повезло, она прошла круг перерождений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судьбоносному человеку она вернулась к нему, чтобы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смертью она пообещала покровительствовать его потомкам, но несколько лет назад в их семье родился ребенок с уникальным телосложением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 обрадовалась и отправилась на поиски сокровищ в подарок новорожденному.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она узнала, что, кроме того ребенка и одного слуги, сумевших сбежать, процветающий род в один миг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могущественный род, процветавший целое тысячелетие, был дотла сожжен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она нашла хозяина и слугу, но не ожидала подвоха. Когда она очнулась, хвоста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ей больше не удавалось найти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аура кошачьего бессмертного, но только восемь хвостов. И чтобы вырастить девятый, ей снова нужно найти судьбоносного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злилась. Пушистой белой лапкой не помогло, и она царапнула стол несколько раз, тут же оставив небольшие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Даже спустя столько лет всё ещё так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подбородок, в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острое кошачье ушко, и оно, пушистое, как бутон,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пребывавшая в ярости, вздрогнула и растерянно подняла кошачьи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похож на судьбоносного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замерла. Раньше ей казалось, что у неё есть судьба с Янь Юцзю, но реальность доказала ошибочность её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чутьё дало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вглядываясь в Шэнь Чжу, кошка заморгала и в страхе стала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резала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на самом деле хотела найти уборщика лотка «десять в одном», чтобы в будущем просто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кошка действительно обнаружила ту самую слабую связь и, с грустным лицом,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твоё желание, а ты будешь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актриса с реальными навыками как раз подходила под курс компании «Синхо Энтертейнмент»: лучше меньше, 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Сяомао глаза полезли на лоб. Она подпрыгнула на месте и замяукала: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 — чтобы у тебя вырос девятый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небесной энергии бессмертных хлынули в тело. Это было давно забытое ощущение комфорта и легкости, от удовольствия кошка даже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хвоста быстро вырос девятый пушистый хвостик. Девять хвостов разошлись, словно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девятихвостым бессмертным, Чу Сяомао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маленьких хвостиков раскачивались из стороны в сторону, белая кошка вертелась, не отрывая восхищенного взгляда от своего нового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разжала пушистые мордочку, кошачьи глаза были влажными, она замяукала, глядя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 и коснулся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кошка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появилась печать в виде пламени, кошка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развлекательная компания, вступай.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все еще не 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бросил косой взгляд на кошку — она сильно раздражала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А, я поняла! Признание второстепенной героини в романе на самом деле было попыткой получить девятый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Она поняла, что у Янь Юцзю есть собака, или её на полпути кто-то другой пробудил и сделал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Поэтому она появилась так поспешно, призналась, чтобы отметить своё присутствие, и так же таинственно исчезла — она отправилась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украдкой взглянула на девятихвостую кошку с горы Цюаньшань и с состраданием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 что с того, что девять хвостов? Всё равно стала домашней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Ой, домашняя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огляделась по сторонам и вдруг решила, что её носитель просто молодец — есть и кошка,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 непонятным образом стала бессмертной, а затем внезапно была приручена.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Сяомао, превратившись обратно в человека, всё еще пребывала в состоянии эйфории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Юцзю улучшилось, в бровях и глазах появилась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Яня раскраснелось.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Янь перестал чувствовать тошноту, теперь он был на грани того, чтобы его желудок взорвался от старого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вернёмся зайдем к Сяо Лу,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приготовил еще три жареных яйца.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спазмировало, но этот дорогой сердцу обед с любовью он съест,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вышли трое, тут же окружили их, с недоумением глядя на «молодую леди», которая шла плавающей походкой и у которой дергалась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Конкретными вопросами arrangements должны заниматься профессионалы. Шэнь Чжу стал искать номер Сяо Шихая.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присматривался к одной начинающей актрисе и пытался её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начинаем, но можем гарантировать ресурсы для каждого артиста…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Сяо представляет компанию «Сяо Развлечения», я сразу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накрутила прядь волос на палец, и на красивом лице появилась легкая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господин Сяо станет моим парнем, я готова ради любви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сжал губы в линию, он понял намерения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— ложь, вешать лапшу на уши мужчине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Шихая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предложу тебе контракт высшего уровня или помогу выплатить штраф за расторжение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карьера идет в гору, и переход в другую развлекательную компанию плохо отразится на моей репутации и репутации моего нынешнего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вашим духом, но риск для меня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она говорила, что ей нужна веская причина для ухода, например,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актрисы всё зудело, но она хотела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 его мысли. Сяо Шихай увидел, что звонит босс Шэнь, извинился и встал в стороне, приняв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актрисы, к которой всегда привыкли относиться с почтением, это было не иначе как пренебрежением. Вести переговоры и одновременно отвечать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неуважительно. На лице актрисы появилась вспышка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обидеть Сяо Шихая, но шоу-бизнес не принадлежит одной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Чу Сяомао?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Шихай поднял трубку, его будто ударили молотом по голове. Он в недоумении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Сяомао, говорят, она лучшая актриса. Теперь она сотрудник нашей компании. Организуй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потрясен способностью босса переманивать людей, он был в растерянности и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я вижу, время уже позднее, у меня ещё есть дела. Может, обсудим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Шихая была полна восклицательных знаков, и ему было лень разговаривать с честолюбивой, но самонадеянной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не подходили для их полной секретов горы Цюаньшань. Взгляды на жизнь не совпадают, так что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строившая из себя важную персону,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другая сторона не пыталась её удержать и уговорить, заставило актрису покраснеть от злости, её прекрасные глаза едва не извергали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