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вы, кажется, хорошо знаете гору Цюаньшань? Я хотел бы попросить вас стать моим гидом...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покажу тебе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 слышал, что русалки очень красивые и добрые, и даже дарят людям ракушки.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узнал о развлечениях на горе Цюаньшань от одноклассников, которые хвастались этим. Он так настаивал на поездке, что мама согласилась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русалки награждают послушных детей маленькими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аллея лотосов на горе Цюаньшань, она символизирует благополучие. Там ещё продают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подвесному мосту через аллею лотосов, они добрались до Парка русалок. Мальчика сразу же очаровала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сказок! Как красиво! Эй, а на что смотрят те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 прекрасным, он был в восторге и ему хотелось, чтобы у него было три головы и шесть рук, чтобы всё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кукольный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глаза, переполненный радостью. Он знал об этом от одноклассников, которые рассказывали, что на горе Цюаньшань есть движущиеся куклы, выглядящие очень реалистично. Они двигаются, прыгают и разыгрывают спектакли, которые очень интересно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забыв об экскурсии, побежал к сцене. Он хотел посмотреть шоу, чтобы потом похвастаться перед одноклассниками. К сожалению, он опоздал и увидел только конец, что очень его расстроило: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следующий раз давай придём пораньше,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слегка удивлённо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сначала посмотрим кукольный спектакль. А как они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с профессиональной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новейшие технологии, которые гора Цюаньшань внедрила, чтобы дарить посетителям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ребёнок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Гора Цюаньшань действительно заботится о посетителях.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смотри, русалка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обернулся. В чистой воде реки внезапно появилась прекрасная русалка. Она грациозно двигала своим красивым хвостом, чешуя которого сверкала в переплетении воды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мальчика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обязанность как сотрудника горы Цюаньшань. Если вы довольны, пожалуйста, поставьте мне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поставили лайк. Не только мама, но и мальчик хотел поставить ему десятки лайков. К сожалению, каждый мог поставить только три лайка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важный как взрослый,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в следующий раз я тоже поставлю вам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Чжу дошёл до места соединения гор Цюаньшань и Луншань, где находилось пресноводное озеро с бирюзовой водой. Оно соединялось с рекой Цинъюнь, которая была притоком большой реки и впадала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Малыш Таоте прибежал обратно, держа в зубах добычу. Белая шерсть была пушистой и подходила для накидки. Шэнь Чжу внимательно осмотрел её,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был в шоке, он действительно попал в ловушку. Хотя он сам был в панике, лысый цыплёнок радовался, чирикая и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держа одного цыплёнка в зубах, а другого в руке, явно был доволен добычей. Два цыплёнка, увидев друг друга, заплакали. Но в следующую секунду младший братец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а где моя сестра? Несколько дней назад она была такой пушистой.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серый, как футбольный мяч,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радостно помахал рукой и выплюнул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поймал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послушную охотничью собаку. Писиу косо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этим? Добавим его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попробовал его на вкус, и, хотя тот был немного с душком, после маринования будет съедобен.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Круговорот перерождений, причина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цыплёнок чирикал, насмехаясь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неплохая, можно сделать шубу для господина, а из остатков — стельки для обуви, шапки и наколенники...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сын, он не был рад, что кто-то посягает на имущество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его оглушу и отправлю на кухню, пусть Саньцинняо замаринуют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мы сделаем всё, чтобы вы насладились едой, — Саньцинняо охотно согласились, они с радостью бы сняли с него шкуру и выпотрошили.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собака?! — Девятихвостый лис чуть не выругался. — Я — Девятихвостый лис,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его, и не будет сомнений, — Лазурный Дракон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всех, Девятихвостый лис испугался, эти люди действительно готовились его разделать и подать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был в отчаянии, он просто съел несколько цыплят. Разве в современном мире Девятихвостые лисы не ценятся? Почему эти люди не следуют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с него снимут шкуру и разделают, Девятихвостый лис взъерошился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— Девятихвостый лис, я давно слышал, что гора Цюаньшань набирает сотрудников. Я давно наблюдал за вами, вы знаете, как прекрасны Девятихвостые лисы, я хотел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говорил полуправду. Он действительно пришёл, услышав о наборе, но его истинной целью было воровство. Но теперь, попав в ловушку, ложь стала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способен ли будущий босс управлять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несколько секунд,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выбора. Стать шубой и жарким или работать, чтобы отработать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первое! Выбирай первое! — Малыш Таоте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с энтузиазмом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готовила Девятихвостого лиса, его хвосты можно использовать как свиные, их ведь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изготовление шубы я возьму на себя, я хорошо справляюсь с этим, — Дух паука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душу можно отправить в Дом с привидениями, — Безликий призрак критически осмотрел Девятихвостого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горы Цюаньшань быстро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понял свою ошибку. Я выбираю второй вариант, я готов присоединиться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лис, подавленный, чуть не заплакал, он чувствовал себя так, будто попал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Цюаньшань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ресторане не хватает людей, пусть поможет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с улыбкой, полной злобы,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он будет воровать еду, я бы с удовольствием попробовала жареного Девятихвостого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Резать овощи, мыть посуду, подавать еду, принимать заказы... — Хуан И с тусклыми глазами вдруг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Девятихвостого лиса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 Самый красивый официант — отличный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Шэнь Чжу, подумав несколько секунд, утвердил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лис, как подвядшая капуста, мягко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действительно ошибался. Если бы только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[Старина, посмотри в свой аккаунт, тебя разблокировали. Ха-ха, официальные лица лично опубликовали извинения.]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Цинь Жуна. Увидев новость в интернете, он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удивлён, открыв новости. Несколько дней он не следил за событиями, и не ожидал, что всё так разрослось. Платформа даже сменила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руководитель, с крючковатым носом, из-за кибербуллинга получил сердечный приступ и попал в больницу, а после пробуждения начал нести бред. Новый руководитель не только лично извинился, но и намекнул, что хочет подарить ему деньги — два миллиона юаней за одно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подсчитав,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встречал этого человека на дегустации, это был муж той женщины, которая скоро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умел предсказывать, и его печать устрашала многих, но у него не было ауры благословения. Его взгляд невольно упал на Писиу и карпа кои. Благословение...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Почему у меня мурашки по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они извинились искренне? Если нет, я могу ещё раз их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твои фанаты спрашивают,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не сказал,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совместных игр и создания коробок, Цинь Жун обнаружил, что Шэнь Чжу не так уж сложен в общении, и стал более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предложили два миллиона за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щедро, это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испытывал симпатию к тому мужчине, который оставил дегустацию, чтобы сопроводить жену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