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лишь за счет крови из сердца сумел наложить барьер, который едва сдерживал злобного младенца, но у него не было сил в ближайшее время снова пролить даже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злой дух вырвется на свободу, кто сможет его остановить? Все присутствующие здесь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Ты больной? Зачем ты его провоцируешь?! Сам хочешь умереть, но не тащи за собой других! — Ли Цяо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легкий взгляд, и Ли Цяо замолчал, словно петух с перерезанным горлом. Его спину мгновенно пропитал холодный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Чжу и не понимал значения этого редкого слова, он чувствовал, что оно не несло доброго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Пин, сдерживая гнев и думая об общем благе,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позвоните начальнику. Я постараюсь тянуть время, сколько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 Шу, этого «наставника», то с ним разберутся после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содрогалось, а пронзительный звук казался особенно зловещим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находящаяся в коме, начала сильно конвульсировать, так как злой дух, прицепившийся к ней, заставлял ее погружаться в бездну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Сяо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погруженный в горе, не видел призрака, но слышал удары и, предполагая, что монстр снова взбесился, бросился к стеклу, отчаянно стуча по нему, пытаясь разбудить любимую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мою жену, я сделаю все,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Что делать? — Золотые печати заклинаний становились все тусклее, и, видя, что они вот-вот прорвутся, Фэн Шу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успокаивающе посмотрел на ученика, облизнул палец и начал обводить печать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Обводил, обводил...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Чжу действительно глуп и смешон. Он сам нарисовал печать и знал, насколько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— это душа, заклинание — это дух, искренность может сдвинуть горы. Но Шэнь Чжу рисовал не в том направлении, не читал мантр и не сосредоточился. Если просто копировать, не понимая смысла талисмана, не вкладывая в него магическую силу, даже если он выглядит идентично, это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дай мне скопировать, — 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чуть не рассмеялся. Его пальцы были округлыми и розовыми, но что пользы от отпечатка слюны, если он даже не сложил пальцы в ритуальный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был вынужден признать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печать вдруг засияла золотым светом, полностью осветив это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энергия мгновенно очистилась, и у всех присутствующих глаза резануло от боли, но они отчетливо услышали оглушительный вопль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Ненависть! Злой дух, почти добившийся успеха, спрятался обратно в живот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младенец, который еще недавно угрожающе размахивал когтями перед Гун Пином, теперь сидел тихо,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и неправильный обвод пальцем сработал. И он был даже ярче и мощнее,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Вы просто гений!! — Фэн Шу загорелся, его глаза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 Цяо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мало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настолько напряженной,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 глазами, полными слез, нарушил ледяное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посмотрел на него, его черные зрачки казались бездонными вихрями, способными поглотить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 прицепился к ней,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спасите мою жену, я дам вам десять миллионов! Я даже поставлю золотую статую и буду молиться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Соглашайся! Десять миллионов хватит на тысячу мобильных телефонов!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до этого непоколебимый, смягчился и небрежно протянул свою белую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смутился,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вышел в спешке и не взял с собой чековую книжку...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медленно опустил взгляд и поманил пальцем в сторону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на такую сумму может не пройти из-за плохого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приоткрыл губы и начал засовывать телефон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запаниковал, быстро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Ученик поможет его сохранить, гарантирую, что до поступления денег аппарат будет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Шэнь Чжу смерил отобранный телефон тяжелым взглядом,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«аппарат будет в целости».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впустите меня, — Шэнь Чжу огляделся, но не увидел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младенец спрятался, и это было проблематично. Ему нужно было осмотреть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 скажу доктору Чэню, — мужчина, лично убедившийся в способностях Шэнь Чжу, верил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нетерпение напоминало жертву, попавшую в деструктивный культ и промытую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мужчина пойдет за ним, доктор Чэнь вышел из лифта с мрачным лицом, гневно сверля взглядом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посещений уже прошло, почему вы все еще здесь шумите? Состояние пациентки нестабильно, уходите, — даже богачи должны соблюдать правила больницы. Вместо одного посетителя здесь была целая группа, и они уже почти два часа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скорее, откройте дверь, пусть мастер войдет, — мужчина бросился к нему,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поперхнулся. Гнев нарастал, словно грозовая туча, и казалось, что вот-вот ударит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больница, вы должны верить в науку, в докторов, а не в суеверия! — Доктор Чэнь, молодой и талантливый,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принципиальным скептиком, и видя этих мистиков, он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иначе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Привратник?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быстро объяснил, сдерживая нервный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доктор Чэнь отвечает за это отделение, и все родственники пациентов должны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кто-то связался с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повернул голову и, увидев Шэнь Чжу в теплой желтой пижаме и мягких тапочках,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какого этажа?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пациент, — Шэнь Чжу кивнул, подошел к доктору Чэню и схватил его за руку, потирая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ладонь...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вздрогнул от возмущения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смотрел с открытым ртом: учитель использует «чары красоты», чтобы соблазнить его? Надо ли называть его «матушкой»?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боясь, что тот не поймет ценности,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амулет. Если случится беда, ладонь нагреется, и вы сможете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был окутан золотым светом заслуг, его аура была чистой. Шэнь Чжу не испытывал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лоб был покрыт чернотой, над головой вились кровавые облака, предвещая несчастье. Этот талисман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талисман в обмен на открытие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моргнул, его лицо стало серым, он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доктор Чэнь, как разгневанная птица, вдруг застыл, открыл замок и, шатаясь,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сделал с доктором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смотрел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На-наставник? Что с доктором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Обмен, скоро пройдет, — Шэнь Чжу кивнул. — Ты останься здесь и охраняй, не пускай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обнаружил скрытую дверь, потянул ее, но она не поддалась. Он серьезно сжал раму, и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рама двери заскрипела, дверь полностью вышла из пазов и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ею, чтобы сбросить остатки энергии злого духа, Шэнь Чжу выбросил тяжелую металлическую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эта дверь открывалась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смотрел с выпученными глазами,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Авиационные сплавы, а он сломал их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Сломать стальную дверь было не самым важным. Главное — он одновременно уничтожил зловещую энергию злого духа и магическую печать Гун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все это одновременно было не под силу никому в Ассоциации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посмотрел на это и, наконец, выдохнул, признав, что существуют люди, превосходящие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стекла и металлических стен злобный младенец ясно ощутил подавляющую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был как свирепый зверь, способный поглотить небо и землю. Злобный младенец инстинктивно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беспомощная лодка в бушующем море, где ветер ревел, поднимая огромные волны, готовые поглотить его и унести в бездну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младенец испустил угрожающий крик, вытянув черные когти: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Убью её! Убью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усмехнулся, и вспыхнул золотой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искра, но это был огонь, способный сжечь небо и землю. Не только злобный младенец, но даже король призраков, коснувшись его, пал бы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