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молчал. Это не он просил Се Бинмяня прикрыть его. Если это принесет ему много хлопот в будущем, он бы предпочел, чтобы Се Бинмянь не приходил ему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уже произошло, и такие мысли были несправедливы.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просил его приходить, — ответил Ся Цинцы, глядя на Мэн Фэйюя с холодным выражением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 тот момент, как Се Бинмянь без колебаний прикрыл его. Он хотел что-то сказать, но, увидя разгневанное выражение на лице Мэн Фэйюя,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просил... — Мэн Фэйюй опустил тон. В комнате на мгновение повисла тишина. Юй Вань, закончив собирать книги, встала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говори. Лучше подумай, как Второй брат отреагирует, когда узнает, — с раздражением произнесла она. — Не срывай зло на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брат узнает, тебе точно влетит.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замолчали. Мэн Фэйюй продолжал хмуриться, закончил свои дела и ушел, не попрощавшись со старостой.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не обращай на него внимания, — успокоила его Юй Вань. — Он просто слишком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раньше... был очень слаб здоровьем, — она немного замешкалась, но всё же продолжила. — Его семья из-за этого много переживала. Ты слышал его имя... Его мать дала его в храме, надеясь, что оно защитит его от болезней и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такое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вырос, стало лучше, но его семья и окружающие всё ещё беспокоятся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Второй брат такой бунтарь. Чем больше ему что-то запрещают, тем больше он делает наоборот. Семья его балует, и если он не переходит границы, его не 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на мгновение замер, собирая книги в рюкзак. Ресницы опустились, скрывая эмоции в глазах. Он тихо отозвался и продолжил убирать оставшиеся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Юй Вань снова начала что-то рассказывать, но не защищала Се Бинмяня, а просто болтала о повседневных делах класса. Закончив уборку, они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учитель Чжан снова повел их в начальную школу «Надежда». После этого они могли возвращаться. Школьный автобус отвез их в город, и каждый пошел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добрался до дома, должны были написать сообщение в группе. Ся Цинцы сделал подсчеты. Когда он вернулся домой, было уже за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написал ему, спросив, добрался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SS: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Shen: Завтра пойдешь в чайную?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Цинцы, конечно, планировал пойти. Он ответил, что будет, а Шэнь И сказал, что зайдет к нему. Ся Цинцы написал «хорошо», затем взглянул на список контактов. Других сообщений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VIP-палата в одной из больниц Канчэна.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Бинмянь только что очнулся. Губы были еще бледными, а голову обвивали бинты. Длинные ресницы дрогнули и поднялись. Выслушав Мэн Фэйюя, он посмотрел на него с полуулыбкой, а затем безжалостно шлепнул его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 Ты думаешь, староста станет показывать свои чувства? — слегка воскликнул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мнение о Втором брате начало меняться, но после того, как Мэн Фэйюй всё перепутал, этот удар, возможно, и правда зря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потирая лоб, выглядел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я просто сказал правду. И даже если староста не покажет своих чувств, он не оставит тебя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уже прошел день, а он так и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воскресный день. В понедельник начинаются занятия, и Ся Цинцы точно не пропустит их ради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придет, — Се Бинмянь бросил взгляд на телефон. Он не отправлял сообщение, и собеседник точно не написал бы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сказал, что подумает, — добавил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— не значит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уже получили сообщения и хотят прийти, но большинство я остановил. Я не позволил им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некоторых остановить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Фэйюй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Юйхань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что думаешь... — Е Ци замялся. — 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хочет, — безразлично ответил Се Бинмянь, снова взглянув на телефон. В закрепленных контактах не было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писал. Два дня он ждал, чтобы посмотреть, ответит ли Ся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ясно. Если он сам не проявит инициативу, то Ся Цинцы, возможно, даже не взглянет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Ся Цинцы как обычно пошел в чайную. Он пришел рано, а Шэнь И пришел еще раньше. Он сидел в углу, как всегда, но на этот раз с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«Квантовая физика и вечная Вселенная».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название, купил Шэнь И чай со скидкой для сотрудников. Это был его любимый жемчужный чай с меньшим количеством льда. Поставив чай, он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не мешал ему, спокойно сидел и читал, изредка поднимая взгляд, смотрел на него некоторое время, а затем возвращался к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Ся Цинцы не был занят на стойке, Шэнь И откладывал книгу и смотрел на него, как будто боялся, что он убежит. Только когда староста возвращался на стойку, Шэнь И спокойно отводил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следил за ребенком, который должен быть на месте, чтобы не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некоторых, кто сидит и то и дело зовет, раздражая и приставая, требуя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подумал об этом. Уже воскресенье, завтра занятия. Он немного отвлекся. Адрес больницы Е Ци прислал ему накануне.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подошло время смены, он подошел к Шэнь И. Тот уходил вовремя, и они расстались у входа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адрес. Напротив чайной была улица с фруктовыми лавками. Если ехать в центр города, нужно было сесть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фруктовой лавкой был цветочный магазин. Девушка с льняной косой расставляла розы и заметила стоящего неподалеку юношу, похожего на студента, красивого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хотите купить букет? Для девушки? Сегодня только привезли свежие розы,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льняной косой держала большой букет роз, улыбаясь. Красные розы были яркими и ароматными, завернутые в черную бумагу, словно пышный букет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взглянул. Он на самом деле шел в фруктовую лавку, поэтому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соседний магазин. Цветы были дорогими, фрукты —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льняной косой, увидев, как Ся Цинцы зашел в фруктовую лавку, слегка разочаровалась и убрала букет. Такой красивый, а оказался скупым.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Соседняя фруктовая лавка действительно выглядела очень просто, как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не знал, какие фрукты любит Се Бинмянь. На занятиях он видел, как тот ел апельсины. Он посмотрел на цену апельсинов, но в итоге купил яблоки и бананы.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два пакета. Продавщица скинула ему немного и дала леденец. Леденец был детским, в форме кролика. Кролик улыбался, и его выражение выглядело довольно дерзко.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заплатил, спрятал леденец в карман и вышел с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места работы до больницы было довольно далеко. Он проехал больше десяти станций на метро. Ся Цинцы редко ездил в центр города. От четвертого кольца до второго он ехал с двумя пакетами фруктов. Когда он добрался до больницы, ладони покраснели от ручек 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была на двенадцатом этаже. Он поднялся на лифте, думая, не отправить ли сообщение, но так и не сделал этого. Руки были заняты, да и он уже почти доехал.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выйти из лифта, зазвонил телефон. Возможно, это был звонок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освободил одну руку, достал телефон и посмотрел на экран. Действительно, это был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Суй-Суй?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Цинцы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открылись. Он вышел с пакетами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Юй-гэ, я же говорил, не приходи. Посмотри, как Се Бинмянь с тобой разговаривает...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шаги. Ся Цинцы увидел угол ярко-красного цвета. Этот красный цвет словно совпал с чем-то в его памяти. Его взгляд задержался, и на мгновение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чуть не столкнулся с идущим навстречу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http://bllate.org/book/16896/1566845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