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начала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уже, а то человек успеет сбежать, если будешь тут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легонько стукнул её пальцем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Юньдо, хоть и сняла маску, всё же решила снова надеть её. Усевшись на скамейку в маленьком сквере, она наблюдала за прохожими. Она была одна, одетая в брендовую одежду, что, естественно, привлекало внимание, несмотря на уродливую маску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ней подошла тайская девушка и заговорила на 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потеряла маму? Может, сестричка поможет...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резко сняла маску и холодно ответила на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близко подошла, не боишься, что ночью тебе кошмары приснятся?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Тайская девушка, увидев её уродливое, даже слегка пугающее лицо, в испуге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заметила, как та девушка подбежала к группе лысых мужчин на другой стороне площади, что-то им сказала. Мужчины посмотрели в её сторону, покачали головами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«Воры детей, — подумала она с холодной усмешкой. — Вот бы я хоть немного магии знала, тогда бы я их хорошенько проучила.»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подумала, как почувствовала, что её поднимают и несут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уже тошнило от того, как Юнь Шан её таскал, а теперь, когда её снова подняли, стало ещё хуже. Сдерживая рвотные позывы, она крикнула тому, кто её 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бежавший с ней, взглянул вниз и, увидев это чудовище, так испугался, что чуть не упал. В этот момент Сяо Юньдо не удержалась и вырвала прямо ему в лицо, а воспользовавшись моментом, пока тот орал, вырвалась из его рук и покатилась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надела маску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Воруют ребёнка! Воруют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Чайна-тауна, где жило много китайцев, и кражи детей здесь случались часто, поэтому к ворам относились с особой ненавистью. Несколько торговцев, услышав её крик, сразу же выбежали и, не дав вору оправдаться, начали его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собралась быстро, и Сяо Юньдо, воспользовавшись суматохой, выскользнула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пробежала несколько шагов, как врезалась в крупного мужчину, отчего у неё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придерживая голову, извинилась и попыталась пройти мимо, но мужчина шагнул в сторону, снова преградив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глаза!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стиснула зубы и сняла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уродлива. Если не хотите кошмаров,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провёл рукой по лицу, и оно превратилось в нечто, напоминающее лицо дьявола из ада.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уродливее: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Юньдо резко заболели, и она инстинктивно моргнула. Когда она открыла глаза, то увидела, что вокруг мужчины витает лёгкая чёрная дымка. Она хотела закричать, но он зажал ей рот. В тот же момент его тело, словно коробка, раскрылось и полностью её поглотило.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существуют как духи, так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— это души умерших людей, которые не смогли попасть в рай, но и не осмелились спуститься в ад. Они избежали служителей преисподней и бродят по свету, становясь беспризорными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Беспризорные духи не так страшны. Страшнее те, что вселяются в людей, высасывая их жизненную энергию, и со временем обретают сверхъестественные способности, превращаясь в злобных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же происходят от нечеловеческих существ, в основном растений и животных. За тысячи лет они, впитав в себя энергию земли, обрели человеческий облик. Некоторые из них очень могущественны и обладают множеством способностей, но большинство — просто мелкие хулиганы, чья сила не превышает возможностей полицейского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поглотившее Сяо Юньдо, на самом деле было демоном. Изначально это был як, бродивший за храмом на Тибетском нагорье. Слушая молитвы и сутры, он постепенно накопил духовную энергию и превратился в человека, влившись в городскую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обладал особыми способностями, кроме умения поглощать объекты меньше себя. Поэтому в своей организации он занимался перевозкой контрабанды, похищениями и прочими подобными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поглотил Сяо Юньдо не из-за её уникальной ауры, а потому, что такова была его задача. Даже он сам удивлялся, почему их босса заинтересовал этот уродливый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он пытался понять, в чём особенность этого ребёнка, но ничего не нашёл. Это был обычный человеческий ребёнок. Рисковать, чтобы похитить такого, казалось ему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злился, и у него даже возникло желание выбросить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босса был важнее Эвереста, шире земли. За последние пятьсот лет имя их лидера стало легендой в мире духов и демонов, вызывая у них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пять лет назад он и потерпел небольшую неудачу, ничто не могло остановить великого Повелителя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сам себя так назвал,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бормоча себе под нос, как будто развлекая себя. А внутри него Сяо Юньдо задыхалась. Хотя она могла дышать через какой-то неизвестный механизм, она не могла вынести его вонючего нутра.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отчаянно скучала по Юнь Шану, которого раньше презирала. Она кричала в темноте его живота, но её крики отражались обратно, заставляя её уши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голос не мог вырваться наружу, защитный амулет на её теле почувствовал её тревогу. Он послал что-то вроде радиоволны, которая пронзила живот и точно передалась на телефон Юнь Шана. Телефон завибрировал, заставив его сердце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заставило его замедлиться. У Лян, которого он держал на земле, внезапно поднялся и превратился в чёрные, похожие на грязь лезвия, которые устремились к нему. Юнь Шан отскочил назад, достал зажигалку, поджёг рукав и, резко махнув, накрыл лезвия своим горящим пиджаком, который плотно обернулся вокруг них и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дух, вселившийся в У Ляна, завопил, яростно пытаясь вырваться. Его сила была огромна, и он почти сумел освободиться. Но Юнь Шан быстро достал древний трактат, порвал страницу, укусил палец и кровью написал на ней иероглиф «дракон». Затем он что-то прошептал и прикрепил бумагу к своей одежде. Вспышка золотого света вытащила духа наружу, а бумага начала раздуваться, пока не сжалась обратно, превратившись в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спрятал слиток, потушил огонь на своей одежде и на У Ляне, затем сказал прохожим: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 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бросился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