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Ли Хуайминя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только Лю Цинь умерла, он был вне себя от радости. Недавно, наверняка, новая волна интернет-пользователей обратила внимание на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кивнул в сторону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тоже потерял ребенка больше десяти лет назад. Он искал его по всей стране, но безрезультатно. Два года назад он вернулся в Цзинчуань и стал ждать на площади, где ребенок пропал, словно охотник, поджидающий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лет, и неизвестно, жив ли ребенок, но Чжан Силай продолжает искать. Он продает малатан и одновременно расспрашивает каждого встречного. Сейчас, с развитием интернета, некоторые молодые люди снимают его на видео и выкладывают в сеть. В итоге, ребенка он так и не нашел, но его бизнес стал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Лю Цинь оба потеряли детей, у них схожая судьба. Они должны были бы поддерживать друг друга, — впервые заговорил У Юйчжоу, задавая вопрос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в этом есть, но Чжан Силай не любил Лю Цинь. Он постоянно ругал ее, специально для нее приготовил палку, которую каждый день брал с собой в машину. Как только Лю Цинь приближалась, он начинал бить ее, стискивая зубы, удары были жестокими. Он бормотал ругательства, словно бил скот. Люди, не знающие обстоятельств, могли подумать, что между ними была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Хуайминя насмешливо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Чжан Силай просто боялся, что Лю Цинь затмит его. Часто, когда его интервьюировали, Лю Цинь внезапно появлялась с криками о своем сыне, отвлекая внимание интервьюеров и мешая Чжан Силаю стать знаменитым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дергал ее за волосы, пинал, поливал горячим маслом, бил палкой. Разве ее семья не приходила к вам? — снова спросил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отвернулся, а его жена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вынуждены… иначе не пришлось бы её трогать. Учитель У преподает в выпускном классе, он занят как волчок, не может каждый день следить за ней. К тому же он знал, что Лю Цинь часто доставляет неприятности другим. Его жена первой совершила ошибку, как он мог прийти к нам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относился к Лю Цинь неплохо. Все эти годы он не бросил ее, заботился о ней, хотя и не вмешивался в наши разбирательства. Но дома он помогал ей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от слабого, тем сильнее сострадание. А те, кто живет рядом со слабыми, часто воспринимают их «слабость» как «зло». Со временем это «зло» постепенно поглощает прежнее сострадание, превращаясь в раздражение и даже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смотреть в такой маленькой комнате, — пробормотала жена Ли Хуайминя.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бросил на жену сердитый взгляд и, повернувшись,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осматривайте.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Я прожила с тобой столько лет, работала как лошадь, а ты за моей спиной заводишь связи с другими женщинами… — жена Ли Хуайминя начала новую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вздохнул с досадой, заметив в углу мальчика в поношенной одежде, играющего с машинкой: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ребенке сдерживайтесь, не пугайте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мая, между 1:05 и 1:40 утра, вы отвечали на сообщения с перерывами, самый долгий перерыв длился 20 минут. Что вы делали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делал, — запинаясь, ответил Ли Хуайминь, его улыбка стала натянутой. По его смущенному виду Юй Е, как мужчина, сразу понял, что он делал, и не стал углубляться 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жена Ли Хуайминя начала допрашивать мужа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вопросами, Юй Е встал и осмотрелся. Маленькая комнатка площадью около сорока квадратных метров, где вся семья спала на одной кровати. Застежка на сборном шкафу сломалась, и изнутри торчала беспорядочная одежда. Повсюду валялись пенопластовые коробки с нанизанными шашлыками. Единственное, что выделялось в комнате, — это новый холодильник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долго стоял перед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первую полку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полке стояли десятки банок «Спрайта», одна из которых была наполовину выпита. Сыну Ли Хуайминя всего пять лет, и он вряд ли стал бы запасать столько газировки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«Спрайт»? — спросил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любит пить алкоголь, а мне он не нравится. «Спрайт» — прохладный и освежающий, я выпиваю несколько банок в день, иначе чувствую, что чего-то не хватает. С этими словами он взял полупустую банку и залпом выпил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и У Юйчжоу переглянулись, но не подали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Ли Хуайминь вдруг вспомнил о гостях и поспешил предложить им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взял банку из холодильника, а вместо этого взял пустую банку из рук Ли Хуайминя.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Юй… она же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нужна пустая, — сказал Юй Е, видя его замешательство. — Заберу ее,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Хуайминя вдруг проявила сообразительность и быстро принесла пакет с пустыми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около пятидесяти штук, офицер Юй, забирайте все. Мы собираем их быстрее,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жены Ли Хуайминя стало меньше агрессии и больше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видно, что работа полицейского тоже нелегкая.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слегка кашлянул, затем с невозмутимым видом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получаем фиксированную зарплату, это не сравнится с вашим малым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нелегко, — сказал Ли Хуайминь, провожая Юй Е и У Юйчжоу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вдруг вспомнил о чем-то, остановился и достал два пустых бланка протокола допроса, протянув их Ли Хуайминю: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не задумываясь, взял ручку и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взял другой лист, прошел через двор и вернулся в дом, чтобы жена Ли Хуайминя тоже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и Юй Е ждали у ворот. Ли Хуайминь протянул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отказался, глядя на его грубые руки, он вспомнил о человеке, с которым Ли Хуайминь общался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 Ли — не просто знакомая, а «подстава». Скорее всего, тот, кто с тобой общался в сети, — мужчина, и уж точно не будет с тобой встречаться. Будь осторожен, чтобы не потерять и деньги,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покраснел, его тайна была раскрыта, но он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отправляла мне свои фото несколько раз, как это может быть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специальные сотрудники, которые занимаются перепиской. У них есть готовые сценарии, а фотографии — поддельные. В прошлом году мы задержали группу мошенников. Ха! Все сотрудники, которые переписывались, были мужчинами. Женщины появлялись только во время встреч. Казалось бы, небольшой ресторанчик, но бутылка вина там может стоить тысячи юаней. Красивая девушка предлагает выпить, ты согласишься? За один ужин ты можешь потратить месячную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бутылки вина в тысячу юаней выходила за пределы понимания Ли Хуайминя. Он глубоко затянулся сигаретой и только через некоторое время смог произнести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уже собирался уходить, но Ли Хуайминь схватил его за руку. Он хотел что-то сказать, но колебался. Наконец, решившись,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Чао и его компания — нехорошие люди. Они берут с нас 50 юаней за место, а если мы не платим, они бьют нас и ломают вещи. С нормальными людьми они так поступают, а с Лю Цинь и подавно. Они часто прижимали ей сигареты к коже, от боли она подпрыгивала, а они смеялись, как будто смотрели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пошел в общественный туалет и услышал, как один из них сказал, что купил новый нож и хочет проверить, насколько он острый. Тогда Лю Чао сказал, что можно испытать его на Лю Цинь, ведь она все равно сумасшедшая и каждый день получает травмы. Если она умрет, никто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люди еще не знают, что такое страх, и могут сделать что угодно. Лю Цинь была сумасшедшей больше десяти лет, и смерть для нее, возможно, стала освобождением. Но жаль учителя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когда мы были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вы расскажете Лю Чао. Если бы он узнал, что я говорил это за его спиной, он бы не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Е были сомнения, он все же протянул руку и пожал руку Ли Хуайминю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в переулке рядом с домом Ли. Юй Е вошел в переулок, и откуда-то прибежали три дворняги разных мастей, которые дружно начали мочиться на его колеса. Он медленно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писаете группой? Хотите вместе стать кастрированными?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привыкшие безнаказанно бегать по деревне, сначала проигнорировали угрозу Юй Е и продолжили свои дела. Но когда он стал приближаться, они почуяли его необычный запах и тут 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посмотрел на колеса, «омытые» собаками, и нахмурился. Он сел в машину, достал телефон и начал искать ближайшую автомойку. Вдруг через окно в машину ворвался странный запах, и его брови сдвинулись еще сильнее. Он быстро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сел в машину и, не говоря ни слова, откинулся на спинку сиденья, закрыл глаза и, казалось, был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