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одноклассников, Цзэн Минчуань и Ван Чун, по очереди поздоровались с Фан Чэнланем.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Минчуань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машине? Сначала отвези Лу Цянь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не была полностью в отключке, она время от времени постанывала, дергала Фан Чэнланя за рукав и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Чэнлань?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Grand Cherokee Юй Вэйяня и совсем не хотел, чтобы они увидели его Polo,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 сегодня закончим. Я отвезу её домой, а как-нибудь в другой раз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 тоже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поможем тебе донести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поспешно отказался Фан Чэнлань, наклоняясь, чтобы одной рукой подхватить Лу Цянь под колени, а другой — под спину, и легко поднял её. — Что тут сложного? Мы пойдём, а вы продолжайте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обращая внимания на то, что Чжоу Цинь и другие ещё хотели что-то сказать, направился к выходу, неся Лу Цянь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всё ещё стоял на месте. Фан Чэнлань вспомнил, что тот проигнорировал его ранее, и теперь сам решил не обращать на него внимания, обходя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Лу Цянь, которую он держал на руках, протянула руку и схватила Юй Вэйяня за руку, даже подняла голову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посмотрел вниз на свою схваченную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нахмурился, почувствовав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однако, отстранил руку Лу Цянь и кивнул Фан Чэнланю: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близко глядя на него, подумал, что, возможно, он изменился или его манера держаться стала другой. Черты лица остались прежними, но он выглядел гораздо привлекательнее,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не хотел отвечать Юй Вэйяню, но не желал выглядеть мелочным, поэтому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хотел было поссориться с Лу Цянь, но, вернувшись домой, она, едва коснувшись кровати, заснула мёртвым сном. Вся его ярость осталась невыплеснутой на пьяную женщину, поэтому он просто лёг рядом с ней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Фан Чэнлань на мгновение растерялся, вспомнив, что сегодня выходной и у него как раз свободный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Лу Цянь, он при свете из окна заметил, что она не смыла макияж перед сном. Помада и тушь размазались по её лицу, превратившись в беспорядочные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была очень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передала ему любовное письмо, Фан Чэнлань был весьма польщён. Многие девушки проявляли к нему интерес, но он оставался сдержанным, пока не появилась Лу Цянь, которая его устроила.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учились в старших классах, и время было не самое подходящее для романов, но оба не были сосредоточены на учёбе, поэтому начали встречаться по взаимному согласию. Они были идеальной парой: высокий и красивый парень с белокожей и милой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Фан Чэнлань поступил в техникум, а Лу Цянь — в университет на факультет гостиничного менеджмента, они остались в одном городе и вскоре начали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спустя столько лет, это было непросто, но страсть между ними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осознал, что он слишком хорошо знает Лу Цянь. Даже самая красивая женщина, если видишь её каждый день вблизи, перестаёт казаться такой привлекательной. Они знали друг друга настолько хорошо, что могли угадать, что другой думает или собирается сделать, даже по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Фан Чэнланя отношения с Лу Цянь стали похожи наmastурбацию — больше похоже на выполнение обязательств друг перед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у них чувства? Конечно,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любил её когда-то, старался сделать её счастливой. Даже сейчас, спустя столько лет, если не любовь, то уж точно осталась привязанность. Расстаться с ней он бы точно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думала Лу Цянь, Фан Чэнлань всё больше терялся в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душно, и он всё ещё чувствовал запах алкоголя от Лу Цянь. Не выдержав, он встал, чтобы открыть окно, и вдруг вспомнил о Юй Вэйяне.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Grand Cherokee Юй Вэйяня не давал ему покоя. Он не мог поверить, что тот, кто когда-то был робким и неуверенным, теперь так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уже не помнил, как они впервые встретились. Они были одноклассниками в школе, и в его памяти Юй Вэйянь остался невысоким, ничем не примечательным парнем, который старательно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был солнечным, красивым и уверенным в себе парнем, который, хотя и не блистал в учёбе, отлично играл в баскетбол и был популярен в школе. Юй Вэйянь же был тихим, старательным учеником, чьи успехи в учёбе едва держались на среднем уровне. Казалось бы, у них не должно было быть ничего общего, но из-за одного инцидента между ними возникла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Фан Чэнланя была компания друзей, которые не любили учиться, предпочитая играть в баскетбол, прогуливать уроки и устраивать беспорядки. Однажды, после вечерних занятий, они окружили маленького бродячего котёнка и забили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не участвовал в этом, считая, что издеваться над котёнком — глупо, но и не остановил их, наблюдая за происходящим со стороны, а затем ушёл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этого котёнка кормил Юй Вэйянь. Когда они уходили, Юй Вэйянь как раз шёл с пакетом еды, чтобы покормить котёнка, но увидел только их уходящие спины. Среди них он узнал только Фан Чэнланя.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Юй Вэйянь сообщил классному руководителю, что Фан Чэнлань курил в туалете и прогулял вечерние занятия, чтобы пойти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не боялся классного руководителя, но тот вызвал его родителей, и он получил взбучку от отца, что ещё больше усилило его ненависть к Юй Вэйяню.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просто крал тетради Юй Вэйяня и рвал их, подставлял ему ногу, когда тот бежал по коридору, устраивая мелкие пакости.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один из его друзей познакомился с местным хулиганом, и, услышав эту историю, тот предложил проучить Юй Вэйяня. Фан Чэнлань тут же почувствовал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Фан Чэнланем и Юй Вэйянем изначально не было серьёзной вражды. Когда те парни заговорили о том, чтобы проучить Юй Вэйяня, первой мыслью Фан Чэнланя было, что в этом нет необходимости, но затем он подумал, что не сможет отказаться, боясь, что его засмеют и он потеряет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после занятий Фан Чэнлань подошёл к Юй Вэйяню, который собирал вещи за партой,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поднял на него взгляд, его очки казались громоздкими на лице. Он хотел отказаться, но Фан Чэнлань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пойдёшь, тебя перехватят по дороге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широко раскрыл глаза, и Фан Чэнлань почувствовал в них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они почти не общались, и Фан Чэнлань даже не понимал, зачем Юй Вэйянь на него настучал, считая, что тот просто суёт нос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с рюкзаком за плечами, пошёл за Фан Чэнланем к спортплощадке, явно понимая, что его ждёт расправа, и поэтому шёл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остановился и повернулся, чтобы напугать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убежишь, я найду людей, чтобы тебя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фонаря лицо Юй Вэйяня побледнело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угла спортплощадки, Юй Вэйянь был окружён несколькими парнями. Хулиган толкнул его в плечо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Чем ты моего брата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не сопротивляясь, мягко опустился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достал сигарету и протянул её хулигану, сам же стоял в стороне, наблюдая, как Юй Вэйянь замер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 присел перед ним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моего брата доставал,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подумал, что на самом деле это не было серьёзной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Вэйянь глупо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 поднял руку, чтобы ударить, и Юй Вэйянь сжался,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хулигана замерла в воздухе, а другой рукой он ткнул Юй Вэйяня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медленно открыл глаза, посмотрел на Фан Чэнланя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убил моего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 всё же ударил Юй Вэйяня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убил? Ты что, собираешься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 актив.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http://bllate.org/book/16883/1565362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