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Цзя, подперев щеку рукой, смотрела на мелькающие за окном улицы. Внезапно она вспомнила Чжэн Тяньчэна. С ним всегда было о чём поговорить, время пролетало незаметно. Но с этим новым, красивым и холодным напарником ей было не по себе. Сорокаминутная поездка казалась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переплетая пальцы, и начала их теребить, пытаясь нарушить тишину в машине. Не решаясь заговорить, она долго колебалась, но в итоге решила затронуть лёгкую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шефом?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лицо Линь Ижаня не выдало ни единой эмоции. Он не подтвердил и не опроверг её вопрос. Вместо этого, глядя на главный вход Педагогического колледжа,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не студент. Нам нужно сосредоточиться на мужчинах, которые уже работают и были рядом с Гу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не относящийся к её вопросу, сбил Мэн Цзя с толку. Она тихо сказала «Угу» и продолжила теребить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специально искать темы для разговора со мной. Мне не неловко. Если тебе неудобно, можешь надеть наушники и послушать музыку, — Линь Ижань сделал паузу, взглянув на её переплетённые пальцы,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лучше избавься от этой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почувствовала себя так, будто её раздели догола. Она машинально разжала руки и с неловкой улыбкой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окончен, и ей больше не нужно было придумывать темы для беседы. Она решила просто наслаждаться видом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сильного снегопада на улице было очень холодно, и территория колледжа выглядела пустынной. Лишь изредка встречались студенты, все в шапках и шарфах, укутанные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не носил никаких зимних аксессуаров. Его изящные черты лица не покраснели от холода, а, наоборот, стали ещё более бледными. Он был высоким и стройным, с уникальной аурой, которая привлекала взгляды студенток и вызывала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Цзя, которая была на голову ниже, шла за ним, и это выглядело так, будто он был старшекурсником, а она — первокурсницей.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дошли до женского общежития. Мэн Цзя объяснила администратору цель визита, и они направились в комнату 303, где жила Гу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открывшая дверь, была в розовом пушистом халате, с растрёпанными волосами. Увидев удостоверение Мэн Цзя, она перевела взгляд на Линь Ижаня, заметила, что он мужчина, и быстро закрыла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дверь снова открылась. Девушка уже была одета в другую одежду, волосы аккуратно убраны за уши. Она вежливо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стандартной на четырёх человек: кровати сверху, столы снизу. Слева от двери находилась кровать Гу Цзинцзин, которая теперь пустовала. Две другие девушки, уже одетые, стояли в стороне. Мэн Цзя кратко представилась и сразу перешла к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были стандартными для подобных расследований: что делали в ночь смерти Гу Цзинцзин? Были ли у неё странные действия в день, когда она ушла из общежития?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открыл блокнот, но страница оставалась пустой. Его взгляд был рассеянным, но острым. Он внимательно наблюдал за тремя девушками, замечая каждое их движение, каждую эмоцию.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опрос закончился, девушки окружили Мэн Цзя, спрашивая о ходе расследования. Она терпеливо отвечала, стараясь уменьшить их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стоял перед кроватью Гу Цзинцзин, погружённый в свои мысли. Неважно, насколько яркой была её внешняя жизнь, её жилое пространство могло многое рассказать о её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фотография в японском стиле. На снимке, сделанном в солнечный день, Гу Цзинцзин держала арбуз, её маленькое лицо светилось улыбкой, создавая образ чистой и невинной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полке несколько учебников лежали в беспорядке. На нижнем ярусе почти всё пространство было занято косметикой: использованные пакетики от масок, флакон с тоником без крышки, рассыпанная пудра и множество других косметических средств, которые Линь Ижань даже не мог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стояло круглое зеркало, рядом с ним — полупустой пакет чипсов, нераспечатанный пакет острого лапшиного перекуса и наполовину съеденное яблоко, уже потемневшее.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стола лежала полуоткрытая коробочка для украшений, где серьги и цепочки переплелись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обувной полке, помимо нескольких зимних ботинок, лежали сандалии и две пары грязных носков, свёрнутых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открыла дверь, заметила нахмуренный взгляд Линь Ижаня и поспешила убрать еду со стола Гу Цзинцзин, смущённо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не любила, когда кто-то трогал её вещи, поэтому мы не решались их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была одета в день, когда ушла из общежития? — спросил Линь Ижань, одновременно открывая шкаф Гу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шкафа распахнулась, и одежда вывалилась на пол. Среди неё были чистые платья и грязное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мгновение застыла, затем покраснела и быстро начала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разбросанной одежды лежала мужская рубашка. Линь Ижань поднял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запихивая одежду обратно в шкаф,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её парня... А 29 числа она была в белой пуховике и длинных сапогах. Что было надето под ним, я не помню. Пуховик был новый, она его долго не носила, поэтому я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Линь Ижань наклонился и записал в блокноте: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Грязно, беспорядок, спешка, важный человек, новая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комнату 303, молчаливая пара отправилась опрашивать преподавателей и других студентов. К четырём часам дня они закончили работу. Мэн Цзя, не пообедавшая с утра, чувствовала, как урчит живот, но стеснялась сказать об этом. Она медленно шла за Линь Ижанем, словно улитка.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тропинке, покрытой снегом, раздавался скрип. Линь Ижань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поедим. Там есть 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Цзя сразу загорелись, и она кивнула,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зашли в столовую, их встретил тёплый воздух. В это время народу было немного, и каждый взял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Цзя, помешивая острый суп с плавающим красным маслом, взглянула на тарелку с простым супом Линь Ижаня: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положил палочки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 это? Вижу, многие берут, наверное, не так уж плохо, — Мэн Цзя старательно рекламировала свой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такое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отрезал ей всякое желание продолжать разговор. Она сосредоточилась на еде, наслаждаясь острым вкусом. Когда суп был съеден, рядом с её тарелкой появилась бутылка горячего напитка с соломинкой. Подняв голову, она увидела, что перед Линь Ижанем стоит такой же напиток, и он задумчиво потягивал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Мэн Цзя, чувствуя жжение во рту, поспешила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с соседней кровати что-то скрывает. Нужно будет поговорить с ней наедине, — сказал Линь Ижань, отпустив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Цзя, всё ещё погружённая в мысли о своём остром супе,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удивлённо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старшая Мэн Цзя, о которой так часто говорил учитель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вынула соломинку изо рта 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и работа — это разные вещи. В школе я думала, что стану великим детективом, а теперь я просто маленький винтик. Её голос становился всё тише, но затем она резко повысила тон, пытаясь взять на себя роль старшей: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начал работать, со временем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не стал продолжать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спрашивала, были ли у Гу Цзинцзин странные действия, она отвела взгляд и сделала паузу перед ответом. Она что-то скрывает, что не хочет рассказывать другим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опроса Мэн Цзя была занята записями и не заметила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занимал важное место в жизни Гу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её соседки говорят, что её парень — аспирант Университета Бочэна, и больше она ни с кем из мужчин не общалась.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точно есть кто-то, кого мы ещё не нашли, — уверенно сказал Линь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 из числа знакомых? Не похоже. Ледяная скульптура в виде головы — это жестокий и извращённый поступок. Возможно, это какой-то ненавистник женщин, который действовал случайно. Она широко раскрыла глаза, глядя на Линь Ижаня. — Если это случайное убийство, то могут быть и другие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текущей информацией Линь Ижань тоже не мог точно сказать, был ли это знакомый или случайный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встретимся с парнем Гу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Идеи по делу... на самом деле... ты можешь обсудить их напрямую с шефом. Он обычно добрый... но в последнее время, может, немного нервный,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http://bllate.org/book/16882/1556219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