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рос в храме и относился к суевериям и судьбе с большим уважением, в отличие от Цзян Даня, который был более уверен в своих взглядах. Потому, слегка замедлив шаг, он немного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Дань, повернув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поверил тому шарлатану и не вернулся, чтобы отдать ему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послушал пару слов. Да, это действительно был шарлатан.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шарлатан, — легко ответил Цзян Дань, совершенно не придав значения зловещим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немного помедлил, но в итоге не сказал Цзян Даню, что гадалка, с сожалением наблюдая, как тот уходит, вдруг заметила его и, немного растерявшись, улыбнулась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оказывается, это роковое любовное искушение, ничего страшного, ничего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горы, их снова вызвали в полицейский участок. После проверки выяснилось, что водитель, спровоцировавший аварию, почти одновременно с происшествием перенес сердечный приступ, то есть существовала вероятность, что авария произошла из-за его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предположения Ши Юаня о том, что машина преследовала их, полиция выяснила, что владелец автомобиля был местным жителем города Ин, только что вернувшимся из Шаочэна, где он навещал родственников. В багажнике было полно тушеного мяса с пшеном, а сам он был мужчиной лет сорока с простыми социальными связями, не имевшим никакого отношения к Ши Юаню и Цзян Даню, и у него не было злого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водитель все равно нес основную ответственность, и его семья должна была компенсировать ущерб Цзян Даню 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дело было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они сели на старый зеленый поезд с номером, начинающимся с цифры, чтобы вернуться в Шаочэн. Первой причиной было то, что билеты на скоростные поезда купить было невозможно, а второй — их предположение, что Ши Юань, судя по его обычной реакции, лучше перенесет укачивание в старом поезде.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проведя ночь в трясущемся и то и деле останавливающемся поезде, на следующее утро Ши Юань вышел в отличном состоянии, совсем не чувствуя тошноты. А Цзян Дань был в более плачевном состоянии: в старом поезде было грязно и неудобно, и он чувствовал себя так, словно его тело покрылось насекомыми.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они разошлись на вокзале, каждый направился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отдыхал два дня, и к воскресному вечеру начал чувствовать, что чего-то не хватает. Проверив телефон, он понял, что Ши Юань не связывался с ним с тех пор, как они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Ши Юань устроился на работу, он любил время от времени писать Цзян Даню в WeChat, особенно за две недели до этой поездки, когда их вечерние беседы стали почти ритуалом.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его двухдневное молчание заставило Цзян Даня немного забеспокоиться.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Дань, приняв душ, лег в постель и, подумав, все же написал Ши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десять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ответа он так и не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полистал другие приложения, но это было скучно, и его веки становились все тяжелее. В итоге он заснул, держа телефон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ночи экран телефона Цзян Даня внезапно загорелся, и появилось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Соскучился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Дань, как обычно, появился в студии в костюме. Проходя мимо Ши Юаня, он заметил, что тот сегодня был в желтой толстовке и, казалось, крепко спал, положив голову на стол. Но когда Цзян Дань прошел мимо, он внезапно проснулся и поднял голову,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глаза Ши Юаня загорелись, его взгляд был пылающим.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кивнул ему, вспоминая сообщение в WeChat, которое так и осталось в диалоге: «Соскучился по тебе». Под взглядом Ши Юаня он почувствовал, как внутри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 сообщение Цзян Дань не ответил. Оно было слишком двусмысленным, и он считал, что это не то сообщение, которое мог бы отправить Ши Юань. Если бы Ши Юань сказал, что в его доме завелся призрак, да еще и женский, Цзян Дань поверил бы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явно недооценил или даже неправильно оценил Ши Юаня. Это горячее и двусмысленное сообщение было только началом. Ши Юань, который два дня молчал, словно стал другим человеком. Его взгляд на Цзян Даня больше не был нерешительным и растерянным, а стал открыто пылающим, словно жаркое послевкусие солнца в день летнего солнцестояния.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стал приставать к нему за обедом, потом за кофе, и время от времени тайком отправлял смешные стикеры, явно наслаждаясь этим, как навязчивая записка, которая прилипает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Дань, вернувшись, был занят. Ему нужно было обновить фотографии на официальном блоге студии, а также собрать материалы и вдохновение для следующей съемки, утвержденной Кан Фаньсинем, потому он задерживался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тоже не уходил. Цзян Дань работал за своим столом, а Ши Юань лежал на маленьком диване позади него, обнимая подушку, и отказывался возвращаться в отель, заявляя, что жить в отеле слишком дорого, и требуя, чтобы начальник обеспечил ему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пытался отправить его, но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оставить тебя одного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тут не оставлять?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зря тогда рассуждали? Или теперь только я один помню, что кто-то хотел тебе навредить?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знаю, что сейчас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думать тоже можно, но хоть осторожнее надо быть, — настаивал Ши Юань. — В день собеседования я говорил: если понадобится, могу быть твоим телохранителем. Теперь пришло время сдержать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был ошеломлен, но через некоторое время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молча позволил ему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полуночи, когда все стихло, в студии осталось только освещенное пространство вокруг Цзян Даня. Ши Юань дышал ровно позади него. Цзян Дань сохранил изображения и обернулся, чтобы посмотреть на него. Ши Юань, уткнувшись лицом в подушку, выглядел совсем не так, как в бодрствующем состоянии, а скорее смиренно.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оказался в затруднительном положении. Ему нужно было домой, но он не знал, как поступить с этим Ши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Оставить его на диване он не мог, а взять домой… Цзян Дань резко покачал головой. Это было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подошел к дивану и разбудил Ши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Спрошу в последний раз: правда не в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крепко спал и, раздраженно махнув рукой, собирался перевернуться и продолжить спать. Но Цзян Дань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пойдем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прибрал маленькую комнату с душем, которую когда-то использовал для отдыха. Она давно не использовалась, потому была покрыта пылью, и пришлось открыть окно, чтобы проветрить.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удивился,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тут как ты только комната есть? Для любовницы на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осознавал, что сам сейчас станет тем, кого прячут.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не стал с ним спорить, устроил этого маленького проблемного персонажа и ушел домой. Он думал, что Ши Юань сразу же уснет, но тот, рассчитав время, отправил сообщение как раз в тот момент, когда Цзян Дань переступил порог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благодарности за бесплатное жилье, предоставленное Цзян Данем, Ши Юань стал вести себя еще более нагло. Например, он тайком заменил файлы в рабочей папке на компьютере Цзян Даня. Тот обнаружил это только во время встречи и, обыскав все, был вынужден открыть папку с названием «Ши Юань супер красавчик», где и нашел свои рабочие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все увидели, что на компьютере Цзян Даня есть такая странно названная папка.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Открытые знаки внимания и детские провокации Ши Юаня не остались незамеченными в студии, и вскоре все заговорили об этом. Через несколько дней Кан Фаньсинь, нахмурившись, предупредил Цзян Даня: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Ши Юанем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спокойно ответил Цзян Дань, не торопясь,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Фаньсинь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я, даже Фэн Синьюй, который только химией и живет, должен был заметить! Подожди, ты что, знал? И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ничего не сказал, а через некоторое время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поговорю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обычный способ справляться с подобными ситуациями. Так он поступал с девушками, которые симпатизировали ему в офисе: сначала поговорить, а если не получится — уволить.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Ши Юанем… Почему-то Цзян Дань чувствовал себя неуверенно, будто эта беседа может стать для него точкой невозврата.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Фаньсинь тоже был 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будешь с ним говорить? Судя по его характеру, он хочет, чтобы весь мир знал, что ты ему нравишься, и ждет, когда ты все прояснишь, чтобы тогда можно было вести себя еще наглее.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Фаньсинь, чьи последние отношения были еще в школе, напряг все свои мозги и вдруг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делать наоборот. Он хочет ясности? Тогда мы сделаем вид, что мы в танке, и… задушим это в зародыше!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Фаньсинь уверенно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с меня. Завтра вечером все будет по моему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посмотрел на него и молча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http://bllate.org/book/16880/1556071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