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 стороны могло показаться, что Цзян Дань в этом году просто не везет. Как будто гадалка на улице остановила бы его и сказала: «У вас большая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из полицейского участка офицер даже любезно посоветовал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Ин есть гора Улин, а на ней — храм Улин. Он очень 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клуба Кун Цянь, узнав о происшествии, забрал их в гостиницу. После такого случая нужно было разобраться с «Сантаной», полиция также рекомендовала временно не покидать город Ин. Кроме того, зеркальная камера Цзян Даня осталась целой, но два объектива в боковом отсеке разбились, и теперь было сложно собрать идеальный комплект для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действительно задумался о том, чтобы отказаться от поездки, но боялся, что это испортит настроение другим. Однако Ши Юань уже сказал Кун 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завтра вы летите без нас. Мы не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Кун Цянь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подумаешь еще? Это, конечно, неприятно, но сменить обстановку было бы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отвезу Цзян-лаоши на гору Улин, чтобы поднять настроение. Говорят, это очень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Цянь больше не стал настаивать, лишь несколько раз повторил, что это единственная поездка за год за счет клуба, и если пропустить, то ждать придется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же был оптимистично настроен насчет будущих доходов клуба. Когда деньги закончатся, они просто снимут еще несколько коммерческих видеороликов про зомби или маньяков, которые так любят 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гостинице Цзян Дань встретился с остальными членами клуба. Они не слишком разбирались в фотографии, но знали, что Цзян Дань — настоящий мастер, поэтому разговор шел с большим энтузиазмом. Особенно Харлан, который был очень общительным и, узнав о аварии, уже несколько часов активно обсуждал это в группе. Увидев их, он предложил пойти поесть, чтобы снять стресс.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Цзян Дань, естественно, сидел рядом с Ши Юанем, но почему-то он чувствовал, что вечером с ним что-то не так. Ши Юань почти не смотрел на него, часто отвлекался и задумывался.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Харлан пошутил, не испугался ли он, но Ши Юань лишь лениво закатил глаза, не так энергично, как обычно, ответив на подколку.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он выпил немало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сначала пытался его остановить, но не смог. Потом, увидев, что даже капитан ничего не говорит, он понял, что, возможно, слишком опекает Ши Юаня. В конце концов, взрослый человек имеет право на свободу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минуту вышел в туалет, а вернувшись, увидел, как Харлан обнял Ши Юаня за шею и что-то говорил. Ши Юань заметил его, но резко отвел взгляд и слегка оттолкнул Харлана.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 правда вернешься в Шаочэн один? — спросил Харлан. — Братишки ведь не будут рядом. К кому ты пойдешь, если ночью приснится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были рядом, я тоже не приходил к вам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приходил, ик... Потому что ты забрал все лишние подушки и одеяла из наших комнат! Когда мы уедем, тебе придется вернуть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что-то тихо сказал, но Цзян Дань не расслышал. После этого Харлан злорадно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Кун Цянь подошел поговорить с ним, и до конца ужина Ши Юань так и не заговорил с Цзян Данем.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 Дань постоянно чувствовал его взгляд, как будто приклеенный к его спине, но, обернувшись, он замечал, что Ши Юань тут же отводил глаза, а через некоторое время снова «приклеивался».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после аварии парень вел себя странно, особенно в гостинице. Ши Юань проводил Цзян Даня до номера, но остановился у двери, словно хотел что-то сказать, но затем резко замолчал и зашел в соседний номер, где жили его товарищи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команда клуба рано утром отправилась в Даочэн. Цзян Дань привык вставать рано, и, решив, что Ши Юань наверняка спит, не стал его будить. Он сам спустился позавтракать, но едва успел откусить первый кусочек булочки, как Ши Юань написал ему в WeChat: [Ты проснулся? Выезжаем на гору Улин].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Иначе с твоим невезением я боюсь, что мы не сможем благополучно вернуться в Шаочэн.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чуть не подавился булочкой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втором этаже завтракаю. Когда соберешься, спускайся.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писал сообщение, к нему подошла стройная девушка в обтягивающей кофте и джинсах, с подносом в руках, и мило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мельком взглянул на зал и, увидев, что из свободных столов осталось лишь пара, заваленных посудой,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сэр. — Не дожидаясь окончания фразы, девушка с улыбкой села и, глядя на Цзян Даня, откинула прядь волос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больше не смотрел на нее, сосредоточившись на еде. Он думал, что Ши Юань вряд ли скоро придет, а если и придет, то сядет на другом конце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девушка снова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ждете кого-то? Я не заняла место вашей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возможно, скоро придет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Вы путешествуете по городу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не испытывал к ней никакого интереса, но, поскольку она задавала вопросы, из вежливости отвечал, одновременно просматривая в телефоне городские новости за вчерашний день. Их авария действительно попала в заголовки.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продолжала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 горе Улин... Я когда-то была там волонтером. Там много туристов, но дороги плохие. Я знаю короткий путь на вершину, там меньше людей и красивые виды. Могу показать вам и вашему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нам не нужен гид.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вздрогнул, узнав холодный голос, раздавшийся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девушка одновременно подняли голову, и из-за этой синхронности Ши Юань скривился, словно увидел что-то неприятное. Не говоря ни слова, он придвинул стул к Цзян Даню, сел так близко, что почти прижался к его уху,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на минуту отошел, а ты уже с кем-то разговорился?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и девушка одновременно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словно что-то поняв, с пониманием улыбнулась, сказала «извините» и поспешно ушла с подносом.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возразив против того, что её приняли за гида.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покачал головой, а Ши Юань, как только девушка ушла, сразу же отодвинулся от него, переставил стул подальше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уже раздражался, зачем с ней разговаривал? Почему бы просто не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задумался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тут же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просто утреннее настроение.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посмотрел на него, скрестившего руки и надувшегося, как ребенок. Он, видимо, лег спать сразу после душа, и сегодня его волосы торчали в разные стороны, что делало его менее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себе еды, я уже почти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Закончишь —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Цзян Даня было хорошее настроение, и, наблюдая за его выражением лица, он, как ребенка,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утренний злюка?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промолчал. Цзян Дань съел еще несколько кусочков, затем встал, и Ши Юань тут же посмотрел на него, но, словно осознав что-то,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перед ним появилась тарелка с булочками и сосисками, а также чашка теплого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тебе нравится, взял наобум. — сказал Цзян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поднял голову, и в его глазах снова появился этот странный, сложный взгляд. Он взял молоко, отпил глоток — оно было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утреннее раздражение Ши Юаня прошло. На выходе из ресторана они снова встретили ту самую девушку. Ши Юань тут же обнял Цзян Даня за плечи, притянул к себе и бросил вызов девушке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усмехнулся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было по-детски, как будто он хвастался своей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они отправились на гору Улин, зашли в храм Улин, а на обратном пути действительно встретили того самого «бессмертного» шарлатана — на его столике было написано «Бессмертный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лишь мельком взглянул на него, и тот сразу же «определил» его судьбу,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или в ближайшее время вас ждет большая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не обратил внимания, подумав: «Конечно, беда уже случилась вчера, достаточно посмотреть новости». Он пошел дальше, но через некоторое время заметил, что Ши Юань спешит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http://bllate.org/book/16880/1556067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