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трудно объяснить, и Сун Цинчжи не собирался этого делать. Он лишь бросил взгляд на Бай Сы, чувствуя легкое раздражение, и указал на шкаф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Цинчжи не было никаких эмоций, но Бай Сы почему-то почувствовал,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подошел к шкафу, неуверенно посмотрел на Сун Цинчжи и открыл дверцу. Молоко, галеты, саморазогревающийся обед с говядиной... все это было питательными полуфабрикатами, многие из которых даже в больших магазинах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правдивы: если наладить отношения с аграрным институтом, можно не беспокоиться о еде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Сы было разбито, но он решил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один саморазогревающийся обед с говядиной, он спокойно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саморазогревающийся обед был прост в использовании, но, поскольку его разработали в аграрном институте, упаковка была минималистичной, без дизайна и инструкций для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никогда раньше не пробовал такого и не знал, как его готовить. Он прислонился к лабораторному столу и начал активно разбирать упаковку, но когда собирался открыть нагревательный пакет,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держа Бинго на руках,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нужно открывать, просто добавь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уже отнял руку, говоря это, и выглядел спокойным. Бай Сы с досадой пошел за водой, но его внимание все еще было приковано к тому месту, где Сун Цинчжи его коснулся, словно там осталось его тепло. Вдруг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обжечься? Не наливай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поспешно отстранился, и несколько капель горячей воды попали на край упаковки.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Негашеная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повернулся к лабораторному столу, вымыл чашки Петри и снова взял немного лапши. Бинго, обнимая шею Сун Цинчжи,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она попала в глаза,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негашеная известь выделяет тепло при контакте с водой. Просто он никогда не пробовал саморазогревающихся обедов. Он никогда не заботился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взглянув на спину Сун Цинчжи, Бай Сы продолжил наливать холодную воду, и обед начал нагреваться. Пока все было спокойно, он поставил его на лабораторный стол и молча встал рядом, загораживая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повернулся, но краем глаза заметил обед и вдруг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 его подальше, а то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только что сел, но, услышав это, резко встал, схватил обед и отнес его в самый дальний угол. В этот момент обед уже начал булькать, и Бай Сы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замерло, но он не хотел показать свою трусость. Верхняя часть его тела наклонилась к спине Сун Цинчжи, а нижняя оставалась на почтительном расстоянии от обеда, словно он был кривым деревом, растущим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Сун Цинчжи и заметил, что его губы слегка приподнялись, а Бинго, удобно устроившись на руках у Сун Цинчжи,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смеетесь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Негашеная известь не взрывается, это сера взрывается. Поэтому папа не разрешает мне играть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магниевая лента просто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сжал губы, и уголки его рта 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знал, что Бай Сы прятался в комнате. Он провел с Бинго время на улице, чтобы тот мог вдоволь наиграться, и не хотел, чтобы он бегал и трогал все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действительно спокойно лежал на руках у Сун Цинчжи, время от времени что-то говоря, его теплое дыхание касалось лица Сун Цинчжи, и он даже не удержался, чтобы не поцеловать его, оставив слюну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пришлось остановиться,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заняты каждый своим, сидя на маленьком стуле, который время от времени скрипел. Бай Сы смотрел на это с тревогой, думая, что это настоящая угроза безопасности по сравнению с саморазогревающимся обедом. Он вытянул ногу, пододвинул стул к спине Сун Цинчжи и сел на него, чтобы, если стул сломается, он мог стать стеной, которая поддержит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Саморазогревающийся обед наконец был готов. Он был жирным, острым и пряным, и аромат заполнил комнату. Бай Сы с детства не любил острую пищу, но не мог отказаться, ведь он был голоден, и это была еда, которую ел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покрытую каплями воды, Бай Сы попробовал кусочек. Мясо было неплохим, и он сразу 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только одна пара палочек, и он, хихикнув, протянул самый большой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давай Бинго, он сегодня уже много съел. Нужно сказать, что с тех пор, как он попал в семью Бай, его аппетит значительно вырос, и он поправился не на один-два килограмма. Сун Цинчжи даже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еще не успел убрать палочки, как Бинго уже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сидел на руках у Сун Цинчжи, опираясь на его плечо, и вытянул шею, как птенец, ожидающий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сын, подумал Бай Сы, и забыл, что только что сказал Сун Цинчжи. Он протянул палочки и сунул кусок говядины в рот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горячо, и Бинго глубоко вдохнул. Сун Цинчжи повернулся к нему. Бинго тут же серьезно сказал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все еще капал с твоего подбородка!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не будучи слепым, вытер лицо Бинго салфеткой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ел, это он только что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хихикал, извиваясь на руках у Сун Цинчжи, а Бай Сы смотрел на это с раздражением, желая пощекотать его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все же съел маленькую половину обеда, и Сун Цинчжи, боясь, что у него заболит живот от переедания, после завершения работы с данными провел несколько простых экспериментов, которые заставили Бинго задавать вопросы и смеяться, тратя много энергии. Ночь уже была глубокой, и он начал дремать на руках у Сун Цинчжи, моргая через большие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одной рукой убирал лабораторный стол, а Бай Сы не знал, как помочь, поэтому протянул руки, чтобы взять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крепко обнял Сун Цинчжи, как маленький клешнями краба,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скучаю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поцеловал его в лоб и сказал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снова отошел в сторону,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человеком, который не замечал работы по дому, и никогда даже не складывал свою одежду. Теперь, видя, как Сун Цинчжи, держа Бинго, спокойно убирает, он почувствовал странное беспокойство, словно в конце Сун Цинчжи выгонит его,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быстро схватил мусорный пакет из урны, словно это было его жизненное предназначение,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выключил свет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хотел выбросить мусор в урну на лестничной площадке, но Сун Цинчжи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в университете, сейчас никто не убирает. Выброси в мусорный бак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удивлен. От лабораторного корпуса до главных ворот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сонный, но сильный, крепко обнимал шею Сун Цинчжи. Сун Цинчжи нес его, медленно идя к выходу из университета. Дул ветер, и он обернул голову Бинго половиной своего шарфа, связав ее с другой половиной на своей шее, чтобы они были связаны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чувствуя запаха отца, Бинго улыбался в полусне, бормоча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поехал выбросить мусор и, вернувшись, увидел улыбку Сун Цинчжи, которая была светлее лунного света этой ночи и еще более очаровательной. Он знал, что Сун Цинчжи был красивым, но чувствовал, что его привлекало не это, а желание быть рядом с ним и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остановил машину у обочины, и Сун Цинчжи открыл заднюю дверь, чтобы усадить Бинго в детское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закрыв глаза и болтая ногами, упрямо не отпускал его, и Сун Цинчжи пришлось залезть внутрь,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папа придет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следующего раза, — сказал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