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Ты же не сказал мне, какая комната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фразу он изначально хотел выкрикнуть, но вспомнив наставления Чэн Фэна, сдержался. Вздохнув, он развернулся и направился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стояло три строения: два напротив друг друга и одно против входа, напоминая традиционный китайский двор-сыхэюань. Янь Юаньшу сделал несколько шагов вперёд, решив положиться на удачу, и толкнул дверь, которая находилась прямо перед ним. Внутри было тихо, воздух был напоен лёгким холодным ароматом, напоминавшим запах лотоса, плывущего по воде в летнюю ночь, — спокойным и ненавязчивым.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 говорил, что Хуа Сюй не любит цветы, а значит, и ароматы ему тоже не по душе. Следовательно, эта комната точно не его. Успокоившись, Янь Юаньшу направился во внутренние покои. Увидев кровать, он почувствовал, как всё его тело расслабилось. Сбросив одежду, он забрался под одеяло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окном тлела благовонная палочка: дымок едва успевал появиться, как тут же исчезал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спокойно принимал ванну, вдруг осознал, что уснул. Схватив тонкий халат с ширмы, он начал вытирать волосы, направляясь в спальню. Едва войдя, он почувствовал, как волосы на его теле встали дыбом. На кровати кто-то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он увидел, что человек полностью укрыт одеялом, лишь прядь иссиня-чёрных волос выглядывала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нахмурились. Неужели братья Чэн переняли у отца его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окно, за которым начинало темнеть. Он только что вернулся, и наверняка за ним следят множество глаз. Если он всегда будет вести себя одинаково, то эти люди начнут подозревать его. Но сейчас было время притвориться простаком…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раздел и лёг рядом. Ожидая, что сосед скоро начнёт проявлять активность, он ждал, но ничего не происходило. Тогда он сам приблизился. Некоторые вещи, если о них не думать, остаются незаметными, но, раз начав, уже невозможно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казалось, крепко спал. Его рука скользнула по телу, но человек не проснулся. Вместо этого он почувствовал, что что-то не так. Тело было плоским и твёрдым. Это был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приподнять одеяло, но его руку схватили. Сдерживая желание использовать яд, он решил подождать и наблюдать. Затем он услышал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чувствовал, что кто-то меня трогает. Оказывается, мне прислали маленькую красавицу. Ваш Глава долины слишком любезен. Но я не приму такой подарок, у меня есть принципы. С тех пор как я сюда прибыл, я ни с кем не спал. Я хочу сохранить свою первую ночь для жены. Девушка, уходи, я не буду смотреть на тебя. В конце концов, ты из долины, и я боюсь, что ты будешь стесняться меня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повернулся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красавица?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молчал, просто не зная, что сказать. Как всё дошло до такой жизни? Почему этот человек лежит на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с каменным лицом вышел и лёг спать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под ясным осенним солнцем, Янь Юаньшу, потягиваясь, вышел из дома и случайно столкнулся с торопившимся Чэн Фэном. Он поднял руку и 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Куда ты так спешишь?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 резко остановился на пороге и странно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выходишь из этой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Спасибо за вчерашний приём. Та девушка была великолепна.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подмигнул с двусмысленным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девушка? Это же комната Главы долины. Какая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зачем притворяться? Ты же сам устроил мне девушку. Она была такой активной и нежной. Её руки… просто невероятно мягкие. Не забудь щедро наградить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явным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он говорит? Чэн Фэн смотрел на него, как на умалишённого, словно тот принял сон за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девушка? Что значит «великолепна»?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его голове возникла маловероятная мысль, и он резко замолчал. Холодный выступил на лбу. Неужели Глава долины отравился раньше времени? И этот человек называл его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 почувствовал, как его охватил ужас. Он схватил Янь Юаньшу за грудки и ворвался внутрь, думая: «Нет, нет, это невозможно. Глава долины весь в яду. Как этот парень мог даже приблизиться к нему?» Но в глубине души другой голос кричал: «Глава долины отравлен костяным ядом. Что, если он действительно отравился? Но до отравления оставалось ещё семь дней, и ничего необычного не происходило. Почему он вышел из комнаты Главы долины? Почему Глава долины не выгнал его? Это точно… точно… Аааа… Тут что-то не так! Никогда раньше не слышал, чтобы у Главы долины были наклонности к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увидел, как Чэн Фэн выглядит растерянным, будто перед лицом катастрофы, и невольно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 сжимая его воротник,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спал один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Разве ты сам не устроил мне девушку? Я уже поблагодарил тебя за заботу. Неужели нужно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устраивал тебе девушку. Это не твоя комната. Твоя комната на 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Янь Юаньшу начал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была 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была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 рискнул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задумался. Вспомнив всё, он понял, что что-то не так. Тот человек не произнёс ни слова, и его лица он не видел. Единственное, что он помнил, — это мягкие руки. И, судя по словам Чэн Фэна, это не его комната, и девушку ему не устраивали. Тогда… Ужасная мысль возникла в его голове. Что, если вчерашний человек был… Если это действительно был он…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не знал, что чувствовать. Возможно, он был слишком шокирован, чтобы реагировать. Единственное, что он понял, — это то, что он внезапно стал важной персоной. Он был потрясён тем, что его трогал Глава долины, своими вчерашними словами и тем, что его дни, вероятно, сочтены…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посмотрел на Чэн Фэна, который выглядел так, будто его сердце разбилось,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станет ли завтрашний днём днём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ещё шанс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идея. Хочешь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 сдался. Он почти не хотел сопротивляться, и его голос звучал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быстро сообразил, но говорил не спеша: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просто сделаем вид, что ничего не знаем. Раз я не видел лицо того человека, значит, он думает, что я не знаю, кто он. Теперь тебе нужно создать другого человека, который придёт в мою комнату, и мы проведём ночь вместе. Таким образом, история с тем человеком исчезнет. Ты понимаешь, что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 сначала был шокирован, затем задумался и, наконец, кивнул с сложным выражением лица. Янь Юаньшу наконец вздохнул с облегчением. Впервые он почувствовал, что у него есть голова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чувства вины, Янь Юаньшу весь день избегал Хуа Сюя. Даже во время обеда 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 был погружён в свои мысли. Хуа Сюй позвал его несколько раз, но он не реагировал, пока Чэн Юй не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Ты выглядишь озабоченным.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 вздрогнул, услышав его голос. Сердце его забилось, и он чуть не убежал. Он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Подчиненный тоже заинтересован в странных событиях в городке Юаньфан. Хочу разобраться. Думаю, что здесь может быть что-то большее. Говорят, что характер трудно изменить. Если один человек вдруг меняется, это можно понять. Но если это происходит с группой, то это уже не случайность. Поэтому я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осторожно посмотрел на Чэн Юя. Как и ожидалось, лицо Чэн Юя стало черным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долго смотрел на него, затем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 собой Янь Юаньшу. Долина Чэньфэн не держит бесполезных людей. Думаю, вы это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http://bllate.org/book/16872/1554957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