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дождливым, с громом 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Янь чувствовал себя неспокойно. Вопрос, который уже несколько дней вертелся у него в голове, не давал покоя — его сын, кажется, изменился, будто бы стал совсем другим человеком, и внутри,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мне спросить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чего начать? Ведь ответ, по сути, уже был у меня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лил так, будто хотел затопить весь городок Ли. Старый господин, одетый в толстую лисью шубу, сидел за столом из палисандра хуанхуали, на котором лежали аккуратно разложенные бумага и кисть. Однако его руки оставались спрятанными в широких рукавах зимнего халата, и он не собирался брать кисть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щели подул маленький сквозняк, заставив пламя свечи на столе затрепетать. Старый господин Янь моргнул несколько раз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слуги? Все померли? У меня в комнате до сих пор нет углей! Хотите заморозить меня насмерть в такую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быстро вошел слуга в серой одежде, принеся с собой холодный ветер, от которого шевельнулись усы старого господина. Он откинулся назад, сутулясь, и, нетерпеливо поправляя шубу,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где уголь? Хотите, чтобы я замерз, и вы смогли унаследовать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упал на колени, ударившись о пол со звуком 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несправедливо! Это молодой господин! Он всё время жалуется на холод, и в его комнате уже столько углей, а он всё равно говорит, что мало. Мы были вынуждены отдать ему угли, у нас просто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— это был звук, с которым рука старого господина ударила по столу. На этот раз он всё-таки вынул руку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совсем забыл о приличиях! Веди меня к нему, посмотрим, смогу ли я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Янь грозно шагнул вперед, но едва переступил порог, как сильный ветер отбросил его обратно в комнату. Не теряя духа, он махнул рукавом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этот бездельник завтра сам явится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 с громким «бам».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кислым лицом отступил и быстро исчез в зарослях растений вдоль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пошел снег, и он не прекращался до самого утра, покрывая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старый господин Янь был разбужен громкими звуками, доносившимися из дома. Открыв глаза, он почти сразу разозлился, но, сев на кровати, успокоился — нельзя злиться, злость сокращает жизнь. Судя по всему, ему придется держать дом Янь на плаву еще несколько лет, ведь на сына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почувствовал холодный воздух, смешанный с ароматом сливы. За один вдох аромат обволок его со всех сторон, и, хотя было холодно, настроение старого господина улучшилось. Он направился к источнику шума. Дом Янь был окружен множеством растений, и даже зимой они оставались зелеными. Коридор временами скрывался в тени, а старый господин шел с опущенной головой, не спеша, и его лицо, освещенное и затемненное попеременно, не выражало никаких эмоций, разве что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ему спросить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Западного двора и, войдя,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убирали снег, но то, что они бегали с угольными жаровнями, было ему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слуга, который получил выговор накануне, бегал по кругу, весь в поту. Он вытер лоб и,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велел нам сегодня утром растопить весь снег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окинул взглядом двор. Во всем доме Янь именно здесь сливы цвели лучше всего, и белый снег, усеянный редкими красными пятнами, был невероятно красивым. Но теперь снег исчез, и даже цветы на ветвях были сбиты. Сдерживаемый гнев старого господина вспыхнул, и он тут же решил — надо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приглушенно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откройте дверь, вы что, оглохли?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явно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молодой господин еще спит...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разозлило старого господина еще больше.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он не спал до полудня? Быстро откройте дверь! Просто хуже,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слуги не посмели подойти, и дверь была выбита ногой старого господина. Перед тем как войти, он бросил убийственную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балуйте его, а то вычет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как в другом мире. От двери до кровати старый господин насчитал пять жаровен и четыре угольных жаровни. В спальне, на кровати, занавеска была отодвинута с одной стороны, а другая оставалась аккуратно заправленной. Его сын, как и ожидалось, лежал, раскинувшись, и крепко спал. Край одеяла был откинут, и виднелась половина водяной грелки...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нахмуренное лицо смягчилось, и в глазах появилась тень нежности, хотя она быстро исчезла, словно он поскупился на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соседнюю комнату, налил себе чаю и, держа чашку,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спросить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чашек снаружи снова пошел дождь, тихо и ненавязчиво. Он подошел к окну, приоткрыл его и увидел несколько красных слив. Услышав шум из комнаты, он обернулся и увидел, как его бестолковый сын зарылся лицом в шелковое одеяло, перевернулся и обнажил большую часть спины. Старик закрыл окно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спать. Вставай,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мгновенно вскочил, откинув шелковую занавеску,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увидев его нелепо короткие волосы, доходящие только до плеч, с досадой отвернулся и снова сел за стол,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когда говорят, и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видя, что отец ведет себя как обычно, успокоился и снова улегся, обняв одеяло. С бесстыдной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отец, вы же знаете меня, в это время я почти как мертвый. Дайте мне поспать, а потом я весь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промолчал. В комнате наступила тишина, но лежащий на кровати начал беспокоиться. Он открыл один глаз, взглянул на отца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так выглядите, будто дом Янь вот-вот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посмотрел на него, и брови его снова нахмурились. Янь Юаньшу, казалось, полностью проснулся и, обняв одеяло, с интересом 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как следует, дай мне хорошенько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прикрыв лицо, с кокетливой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отец, вы, должно быть, скучаете по маме. Хоть я и похож на нее, но я всё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этот странный тон, старый господин представил, как его сын делает жест рукой, словно держит цветок, и его передернуло от отвращения.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учили нормально разговаривать? Сколько раз я говорил тебе поменьше бывать в «Павильоне изумрудных юбок»?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подумал: «Я же не люблю женщин, что плохого в "Павильоне изумрудных юбок"?» Но всё же, прикрыв лицо, он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отец, мой дорогой отец, я жду, когда вы закончите с важными делами, чтобы поспать еще немного. Не тратьте время на упреки, вы же знаете, какой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вдруг замолчал, с тоской посмотрел на него, затем выпрямился и сел напротив, приняв официальный вид. Янь Юаньшу видел такое выражение лица только тогда, когда отец вел дела с правительством. Он накинул халат, сел на кровати и, шутя,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дом действительно разоряется? Я еще не успел накопить себе на черный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снова поерзал на стуле, взял чашку, потом поставил её обратно, несколько раз открывал рот, но так и не произнес ни слова. Янь Юаньшу понял, что отец, вероятно, хочет сказать что-то важное,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вы не можете сказать это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ты не мой сын, правда?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старый господин почувствовал невероятную панику. В его голове мгновенно возникло бесчисленное множество мыслей, и все они сводились к одному — он потеряет этого сына. Даже если этот сын был лишь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потеряет его, то не сможет даже видеть эту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на мгновение замер, его взгляд стал пустым, затем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старики видят всё насквозь, и от них ничего не скрыть. Оказывается, это правда. Ах... я не смог обмануть вас. Я жил здесь два года и чуть было не поверил, что я действительно один из вас.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