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внутренне возмутились: «Ты что, читаешь мысли наставников?! Это даже хуже, чем жеребьевка, тут вообще никакой логики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вальяжно опирался на стену, время от времени поглядывая на экран. Честно говоря, выступления участников, по его мнению, оставляли желать лучшего, а наставники, вероятно, боясь подорвать их мотивацию, изо всех сил старались подчеркнуть их немногочисленные достоинства. Особенно Чэнь Чаоцзя, самый старший по возрасту и впервые участвующий в реалити-шоу, мастерски уходил от прямых оценок, его любимыми фразами были «Ну, неплохо» и «Ну, сойдет». Это делало Мэн Хаосюаня, который изредка позволял себе строгую критику, слегка излишне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Мояо, сидевшая справа, казалось, понимала, что ей не хватает опыта в актерском мастерстве, поэтому она с улыбкой наблюдала за участниками, спокойно играя роль «декорации» и время от времени вставляя остроумные замечания,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ожидания участники, которые поначалу были полны энтузиазма, после просмотра нескольких выступлений начали скучать. Юй Ян, сидевший позади Сяо Шэня, поправил очки 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ты, даже переодетый, совсем не похож на Майрона?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добавил, полушутя: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сериале Майрон — деревенский парень с заурядной внешностью и нелепой одеждой, тот, кого легко потерять в толпе. В то время как Сяо Шэнь, даже просто стоя, излучал аристократическую ауру: его худые лодыжки и запястья, виднеющиеся из-под одежды,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вину за это нельзя возлагать на стилиста — она изо всех сил старалась сделать Сяо Шэня менее привлекательным, специально надев на него помятую белую рубашку и брюки, явно на размер меньше. Это было необходимо по роли. Кроме того, на его лицо нанесли тональный крем, чтобы сделать кожу темнее, а выразительные черты лица были искусственно смягчены, чтобы добавить плоскостности и простоватости. Несколько непослушных прядей челки были безжалостно подстрижены и теперь беспорядочно свисали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равнодушно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Пэн, одетый в аналогичный наряд, засунул руки в рукава, свернулся калачиком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образ не уродлив? Я надеялся, что в будущем смогу стать идолом, но после этого образа я окончательно попрощался с мечтой стать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и другие засмеялись, шутя, что в следующий раз обязательно оставят ему самую красивую роль, и продолжили смотреть выступления. На экране уже показывали следующего участника, который готовился выйти на сцену — Е Чэня. Все сразу прекратили болтовню, с нетерпением ожидая 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слегка выпрямился, прищурив глаза, и устремил взгляд на экран. Если быть точным, это был первый раз, когда он видел живое выступление Е Чэня. В предварительных видео он лишь мельком взглянул на него. По правде говоря, Е Чэнь обладал природным талантом к актерской игре и был того же типа, что и Сяо Шэнь. Именно поэтому Сяо Шэнь выделял его среди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Е Чэню предстояло сыграть роль, которая сильно контрастировала с его внешностью, и было интересно, сможет ли он действительно вжиться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перестановки на сцене занавес медленно поднялся. Парень с расстегнутой рубашкой спрыгнул с кровати, держа сигарету в зубах. Услышав звонок телефона, он, не задумываясь, положил трубку, затем поправил прическу перед зеркалом и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настойчиво зазвонил. В глазах Е Чэня мелькнула насмешка, прежде чем он остановился, отложил лак для волос и с раздражением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принцесса, это же просто игра, зачем ты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держал сигарету в зубах, поставив одну ногу на журнальный столик, одной рукой поправляя подол рубашки, небрежно ответил. Он говорил четко, довольно быстро, его взгляд постоянно менялся в зависимости от содержания реплики — то пренебрежительный, то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участницы уже не выдержали и начали комментировать: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Чэнь так реалистично сыграл этого подлеца, что хочется пройти через экран и дать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выступления Е Чэнь вынул сигарету изо рта, поклонился наставникам и направился к выходу со сцены. Сигарета, долго находившаяся у него во рту, прилипла к губе и содрала кусочек кожи. Е Чэнь едва заметно нахмурился, стараясь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Сяо Шэня скользнул по жесту Е Чэня с сигаретой, он заметил его высокую и худощавую фигуру и наконец осознал, откуда взялось это чувство знакомства, которое он испытывал с первой встречи. Он был похож на Е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«Черт», — Сяо Шэнь потер лоб, легонько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сходит с ума, раз уж начал ассоциировать любого парня с той же фамилией с Е Цином. И неизвестно, думает ли этот неблагодарный о том, как он здесь плохо ест и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Сяо Шэнь достал телефон и отправил сообщение Сяо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Шэнь]: Когда будет мое выступление, смотри внимательно и не забудь передать своему хозяину, чтобы он тоже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Цин, тихий, как модель, сидел в кармане куртки Сяо Шэня, не говоря ни слова, но его большие голубые глаза, казалось,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Сяо Шэнь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Цин]: Мой хозяин уже смотрит. Удачи, мой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Сяо Шэня и Оу Пэна выйти на сцену, Оу Пэн глубоко вздохнул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пойду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равнодушно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Пэн с благодарностью сложил руки в жесте приветствия, глубоко вдохнул и направился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наставников Чжан Мояо, подперев подбородок рукой, кокетливо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Ассистентов хватает? Если нет, я могу выйти и сыграть эпизодическую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ассистентов нет, — ответил Мэн Хаосюань, затем шутливо добавил. — Режиссерская группа боится, что если ты выйдешь, дети отвлекутся, и это будет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Мояо игриво посмотрела на Мэн Хаосюаня, её взгляд был полон очарования, и она больше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Сяо Шэнь, запыхавшись, остановился у двери дома, вытер пот со лба и осторожно положил свою помятую, но аккуратную куртку на диван. Затем он расслабился и с гримасой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сегодня снова был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нестандартное произношение вызвало смех у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обычно сутулая спина мгновенно выпрямилась, руки элегантно сложились на коленях, ноги сомкнулись, и он оперся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Налей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голос стал четким и слегка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 унылым взглядом быстро встал, подошел к столу и налил стакан воды, но его перехватила другая рука, которая поднесла его к своим губам. Затем он уткнулся лицом в плечо и с раздражением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WTF! Обожгло!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сестрица-кошка недовольно посмотрела на попугая, который отобрал у нее воду, и, дождавшись, пока Майрон принесет новый стакан, слегка кивнула и не спеша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оперлась на диван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виду, сегодня снова ничего не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мистер Майрон, не хочу вас огорчать, но в этом костюме вы точно не пройдете собеседование, — высокомерный попугай, расчесывая свои перья, заявил. — Как я, вам нужно каждый день выглядеть безупречно, чтобы произвести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Сестрица-крольчиха подпрыгнула на диване, проглотив кусочек моркови,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том, чтобы быть человеком? Вечно переживать о доме, машине, свадьбе и детях. Лучше быть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воруешь! Это же мой ужин на сегодня! — Майрон разозлился и попытался отобрать морковь, но единственный кусочек уже был съеден.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несколько глотков воды, чтобы утолить голод, и с грустью погладил свой пустой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найду работу, я стану первым человеком, который умрет от голода в эпоху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легко покорить, просто будь более высокомерным, чем они, — кошка, с видом знатока, дала ему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сначала нужно купить красивую одежду, чтобы люди обратили на тебя внимание, — попугай, обожающий прихорашиваться и имевший богатых хозяев, считал себя экспертом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вы все неправы, нужно быть милым, — сестрица-крольчиха подмигнула и сделала жест «чмок». — Так даже ошибки будут прощены.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http://bllate.org/book/16868/1554564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