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мгновенно перестала злиться и с улыбкой протянула самую большую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такая уж проблема. Но деньги мы всё равно должны заплатить...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торговец уже оказался в десяти шагах, и его громкий голос отчётливо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Танхулу, свежие танхулу, десять монет за штуку, большие и сладкие, скорее приходите...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торговец умеет вести дела, подумала Тан Линъи. Она вежливо отказалась от танхулу, которую протянула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танхулу,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Чжэн Цзюньсинь не слишком увлекалась закусками, Байлань специально положила их немного в мешочек. Хотя она ничего не говорила, Тан Линъи слышала, как Байлань всего дважды набрала полную горсть закусок. За время пути они, должно быть, уже почти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 очень вкусные, А-Лин, попробуй, — девушка говорила с набитым ртом, уголки губ едва смыкались. — Никогда не ела таких вкусных танхулу!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 павильоне не ела? Старшая сестра не покупала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её круглое лицо выразило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ела, но видела танхулу. Они были не такими большими, красные, покрытые белоснежным сахарным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шла, обняв её, и воздух вокруг был пропитан приторным 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покупал гость, я видела, как он засовывал танхулу в рот другой сестре, до крови расцарапав ей губы. Потом старшая сестра узнала и больше не позволяла мне видеть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одну ягоду и тут же укусила следующую, не давая рту оставаться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бордель точно не был хорошим местом, и правильно, что его сожгли! Туаньтуань выросла там, впитывая такую жизнь, но не скатилась в грязь. Это должно было быть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слушая, как она с удовольствием ест, почему-то казалось, что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 вкусные, виноваты те, у кого на уме зло. Ты спокойно ешь танхулу, а с этими плохими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почувствовала сладкое прикосновение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Чжэн Цзюньсинь всё ещё звучали в ушах, она замерла и открыла рот, чтобы принять одну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была сладкой, сахарная корочка полностью покрывала плод боярышника, кисло-сладкий вкус был приятным, но не приторным. Главное, эта ягода, которую она съела, была, похоже, с той же связки, что и у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вкусно? Эта самая большая из всех, наверняка очень сладкая, — Чжэн Цзюньсинь сладко улыбнулась и откусила следующую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почему-то почувствовала, что её щёки немного горят. Когда она была хозяйкой дома, она никогда ни с кем не делилась едой. Она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Вкус...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девушка повернулась к ней с недоумением. — А-Лин, почему твоё лицо такое красное? Краснее, чем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тоже бросали на них любопытные взгляды, а несколько девушек, увидев, как они аппетитно едят, прониклись желанием и стали искать уличных торговцев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отвернулась, приложив холодную руку к лицу, пытаясь убрать жар. Она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мы идём уже давно, возможно, я немного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забыв про танхулу,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устала? Давай найдём место, отдохнём, а потом пойдём искать то дерево,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просто немного походим,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ещё не закончила рассказывать про дощечку желаний,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 и откусила сахарную корочку с новой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одна сторона дощечки — это выпавшее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сторона пустая, и сама пишешь своё желание. Потом вешаешь дощечку на дерево, чем выше, тем больше шанс, что желание сбудется...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храма, многие стояли в очереди, чтобы поклониться, поэтому желающих получить дощечку было мало, и скоро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 монашеском одеянии, с восемью золотыми точками на голове, выглядел холодным и строгим. Он взглянул на двух девушек перед собой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просят две благотворительницы? Я помогу вам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молча начал трясти дощечки, повернув бамбуковые палочки к ней, и она выбрала одну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впереди усыпан шипами и окрашен кровью, но сзади птицы летят парой. Хотя замыслы глубоки и могут перевернуть мир, в конце всё будет обращено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попросила его записать пророчество на дощечке желаний. Мастер согласился, написал и передал ей,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Благотворительница, это удачный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уступила место Чжэн Цзюньсинь и встала в стороне,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Благотворительница, о чём просите?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оказался неожиданно большим, но, к счастью, Чжэн Цзюньсинь обладала хорошей памятью и не заблудилась. Они шли и спрашивали у прохожих, как пройти к дереву брачных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них с недоумением 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то дерево? Его уже давно никто не навещает.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богатые юноши часто приходили молиться дереву брачных уз, но так и не обретали своей судьбы. Настоятель сказал, что их кармическая нить исчерпана, они упустили свой шанс раньше, а теперь судьба завершена. Но те юноши не поверили и продолжали приходить, но как может быть брак без судьбы? Богатые юноши были в ярости и просто отправили людей срубить дерево пополам. Теперь оно там криво лежит, и никто не хочет к нему ходить. По-моему, те богатые юноши сами виноваты, кичились положением своих отцов и творили зло. Хорошо, что у них нет судьбы... Какая девушка выйдет за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больше распаляется, Тан Линъи вынуждена была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мы поняли, но всё же хотим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сбитый с толку вмешательством, потерял интерес и махнул рукой,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указанном направлении, и чем дальше шли, тем более глухим становилось место. Чистые каменные плиты сменились потрескавшейся землёй, шум толпы — тишиной. Стены вокруг заросли мхом и лианами, редкие светлячки мерцали зелёным светом, освещая путь редким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шла широкая дорога, и сорняки ещё не полностью скрыли её следы. Они шли по ней долго, пока не раздвинули траву высотой с человека. Наконец перед ними предстало столетнее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извилистые прожилки покрывали ствол, устремляясь вверх и разветвляясь в листве. Пышная крона и переплетённые ветви говорили о былом величии, но, к сожалению, на несколько цуней выше корня ствол был ровно срублен наполовину, обнажив почерневшую и загрязнённую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оставшаяся половина с трудом поддерживала всё дерево, и порыв ночного ветра заставлял его раскачиваться, как дряхлого старика, полного печали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дерева переплетались, уходя в землю и занимая 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дерева было озеро. Вода была мелкой, но чистой, дно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старое дерево здесь уже много лет, а эти люди с дурными сердцами пришли и безжалостно срубили его. Это слишком чрезмерно!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каменной ограды у воды, и Чжэн Цзюньсинь, глядя на шатающееся дерево с пожелтевшими листьями, вспомнила слова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мы пришли? — спросила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А-Лин,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смахнула листья и пыль с камня и указала Тан Линъи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камни удобные, гладкие, не давят. А-Лин,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сказала Чжэн Цзюньсинь: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трудом нашли это место, давай сначала загадаем желание. Говорят, что во время загадывания нужно быть искренним и не отвлекаться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только одно желание, я буду очень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очень хотелось узнать её желание, но если сказать,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сложила ладони перед грудью, зажав дощечку желаний, опустила голову и тихо загадала желание. Шум вокруг тоже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Линъи открыла свои спокойные глаза и услышала голос Чжэн Цзюньсинь: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уже загадала?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загадала. Дай мне дощечку желаний из своих рук. Я владею боевыми искусствами, так что заброшу их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