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взял брачный договор, закурил сигарету и нарочно сказал, что у него нет зажигалки, попросив меня одолжить огонь. Я, не подумав, достал зажигалку и зажёг ему. — Юань Шу покрутил в руках серебряную зажигалку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самую.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хотел подойти, чтобы зажечь ему сигарету, молодой господин Цзян отступил на шаг, поднёс брачный договор к огню, который я зажёг, и использовал пламя сгорающего договора, чтобы прикурить свою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это действительно немного похоже на сцену из фильма, где Маленький Ма поджигает доллары.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слушал, слегка ошеломлённый. Такую ситуацию он слышал впервые, как в прошлой жизни, так и в этой. В прошлой жизни, узнав об успешном расторжении помолвки, он не стал вдаваться в подробности о молодом господине Цзян и не спрашивал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думал, что брак, который устроил его дед, возможно, был не так уж и плох; в любом случае, это было лучше, чем его запутанные отношения с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подумал, что если бы он очнулся на полдня раньше, возможно, он бы не расторгнул помолвку. Увы, «если бы»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Цяньлян рассказал родителям и старшему брату о своём желании стать сценаристом, он получил полную поддержку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Яоян предложил вывести Цзян Цяньляна из дома, чтобы вдохновить его на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желтом спортивном автомобиле с обтекаемыми формами Цзян Цяньлян смотрел в окно на мелькающие пейзажи и снова спросил у брата, который сидел за рулём: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выехали, родителей нет рядом, старший брат, ты можешь наконец сказать, куда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узнаешь, когда приедем. Я знаю, что тебе сейчас больше всего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продолжал хранить интригу, и Цзян Цяньлян закатил глаза. Ему действительно хотелось сказать, что сейчас ему ничего не нужно, кроме кровати, чтобы хорошенько выспаться и обдумать сегодняшние события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Цзян Яоян хочет его развеять, поэтому не стал портить настроение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бара, Цзян Цяньлян поднял бровь и сразу понял, что задумал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Раньше я не позволял тебе пить, но сегодня исключение. Брат разрешает тебе напиться вусмерть. Хотя алкоголь — не лучшая вещь, но он точно поднимет тебе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Яоян, говоря это, помог брату выйти из машины. Передав ключи парковщику, он повёл Цзян Цяньляна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Цзян Яоян наклонился к уху брата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берёт на себя ответственность перед родителями, так что потом не говори им, что я тебя привёл сюда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посмотрел на брата, и в его сердце возникло легкое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его первое знакомство с алкоголем тоже произошло благодаря Цзян Яояну, и эти слова были сказаны им тогда. Хотя мир изменился, его брат остался таким же,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скажу родителям, но сегодня ты не должен меня останавливать, я хочу напиться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ответил так, думая про себя, что это отличная возможность показать брату свою выдержку, чтобы в будущем его не ограничивали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алкоголь был одним из его увлечений, и если его постоянно ограничивать, это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хорошо помнил, что в прошлом мире Цзян Яоян сначала тоже не разрешал ему пить, но после того как увидел, сколько он может выпить, больше не ограничивал его, ведь большинство людей не могли с ним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Цяньлян не ожидал, что в этом мире его тело больше не было неуязвимым к алкоголю...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 туалете бара Цзян Цяньлян извергал из себя всё, что выпил и съел за ужином. Подняв голову, он смотрел на своё отражение в зеркале, чувствуя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казалось раздвоенным, и впервые в жизни он почувствовал, что значит быть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привёл тебя сюда выпить,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с беспокойством смотрел на брата, помогая ему подняться и подавая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пропал, брат, не пей больше, я сейчас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был в растерянности. Хотя идея вывести брата выпить была его, он не ожидал, что, обернувшись, увидит, как его брат опустошил целую бутылку XO.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не могу быть пьяным...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бормотания брата, Цзян Цяньлян смотрел на своё раздвоенное отражение в зеркале, не веря, что его неуязвимость к алкоголю исчезла после одной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 Я хочу пить,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самому себе, Цзян Цяньлян оттолкнул Цзян Яояна и направился к выходу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Пить, пить, чёрт возьми! Я с ума сошёл, что решил привести тебя сюда выпить! С таким количеством алкоголя ты больше не притронешься к спиртному! — Цзян Яоян схватил брата, не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его к выходу из бара, Цзян Яоян даже не удосужился попрощаться с друзьями, которых позвал познакомить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его на улицу, Цзян Яоян увидел, что водитель, которого он вызвал, уже ждал у входа. Это был парень лет восемнадцати-девятнадцати. Цзян Яоян окинул его взглядом и передал ключи, ожидая, пока тот пригонит машину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подождав некоторое время, он так и не увидел машину. Раздражение нарастало, когда он наконец получил звонок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я... я виноват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передо мной?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случайно врезался в чужую машину, вы... вы могли бы подойти посмотреть,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водителя дрожал,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почувствовал, как у него на лбу набухла вена. Ему чуть не захотелось выругаться в трубку, но, глубоко вдохнув,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на парковке,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затем посмотрел на брата, который уже не требовал выпить, и усадил его на диван у входа в бар. Присев перед ним на колени,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сиди здесь спокойно, я сейчас схожу на парковку, потом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поднял взгляд на брата. Из-за опьянения его реакция была слегка замедленной. Услышав слова, звучавшие как обращение к ребёнку, он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занудой,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потрепал брата по голове, но тот тут же отмахнулся с ещё большим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и ни с кем не разговаривай, сиди здесь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обращайся со мной как с ребёнком!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Подгоняя брата, Цзян Цяньлян встал, покачиваясь, но чувствуя себя немного лучше, чем сразу после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он достал пачку сигарет, вынул одну и снова понял, что забыл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закурить, чтобы протрезветь, но из-за опьянения тело стало вялым, и он совсем не хотел двигаться. Облокотившись на стену у входа в бар, он ждал, пока кто-нибудь пройдёт мимо, чтобы одолжить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Бай вышел из бара «Van», его охватило мрачное настроение. Юань Шу, шедший за ним, выглядел так,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за машиной,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Шао, вы не хотите сообщить господину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Прошу оставлять комментарии и добавлять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Всего полдня не хватило, чтобы мой путь к возлюбленной был менее тернистым...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