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торопила его, лишь с улыбкой наблюдала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Чжэнкунь чувствовал себя крайне неловко, ведь у него не было денег, чтобы заплатить. Наконец, ему пришла в голову идея: он снял с головы золотую шпильку, которая, вероятно, стоила около тридцати лян. Он протянул её Цинь Янь, сердце его болело, ведь он даже не успел добиться расположения женщины, а уже потерял около сорока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оказалась девицей смышлёной. Она взвесила шпильку в руке, решив, что не прогадает. Затем, взяв её, она быстро убежала, словно боясь, что её догонят и потребуют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Чжэнкунь всё ещё был раздражён. Бай Юйлянь заметила это и, кокетливо подойдя к нему, с влажным взглядом, полным слёз,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Кун-гэ, это всё я виновата. Я доставила тебе неприятности. Этот Цинь Мин, он мой бывший жених, и я не ожидала, что он окажется таким скупым. Даже подаренные вещи хочет забрать обратно. Если бы я встретила тебя раньше, я бы и не взглянула на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нежные слова растрогали Линь Чжэнкуня, и его настроение улучшилось. Он подумал, что она действительно как чистая лилия, не тронутая никем, и её манеры, речь и поведение были достойными. Те деньги, что он потратил, того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Лянь-эр, я всё оплатил, и теперь тебе не нужно общаться с такими людьми, — с уверенностью сказал Линь Чжэнкунь, похлопывая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Кун-гэ. Цинь Мин всего лишь деревенщина, как он может сравниться с тобой? Ты ведь так считаешь? — улыбнулась Бай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рука сжалась в кулак. Эта проклятая Цинь Янь взяла почти на десять лян больше, как она посмела? Нет, как только Линь Чжэнкунь уйдёт, я потребую эти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Янь, получив сорок лян, была вне себя от радости. Хотя она обычно не любила Цинь Мина, ведь её брат всегда ставил Бай Юйлянь на первое место, а на неё, свою сестру, не обращал внимания, что и объясняло её неприязнь к нему. Но теперь всё изменилось: Цинь Мин начал давать деньги, что означало, что она, его сестра, начала что-то значить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хоть и была ещё ребёнком, уже понимала цену деньгам. Дети из бедных семей рано узнают, что одежда, украшения и вкусная еда стоят денег. Она не хотела рассказывать Цинь Мину об этих деньгах, но в последнее время её брат сильно изменился. Его речь и поведение больше не были такими неуверенными, что даже немного пугало её. Ведь если брат слаб, его можно контролировать, но если он стал сильным, она уже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увидела, что Цинь Мин сидит в кресле-качалке посреди двора,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тут делаешь? Устал? Давай я тебе помассирую плечи, — Цинь Янь, увидев брата,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спрятать деньги, но, возможно, он уже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устал, давай, помассируй, — Цинь Мин лишь взглянул на неё и сразу понял, что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её предыдущие слова, он решил, что она, вероятно, смогла вернуть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не зная, как отказать, подошла и начала массировать плечи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знаешь, сколько я вернула? — осторожно спросила она, но в голосе слышалась гордость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расскажи, — Цинь Мин полулёжа в кресле, чувствовал себя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таким приятным, что хотелось наслаждаться 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лян, целых десять лян! Брат, я молодец, да? — с хитрой улыбкой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сказала всю сумму, надеясь оставить часть денег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десяти, — спокойно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умный! Ты угадал. Я вернула золотую шпильку, смотри, красивая? Я её вытащила из волос Линь Чжэнкуня. Ну как, я молодец? — Цинь Янь, хоть и была хитрой, но из-за юного возраста не смогла удержаться и выдала большую часть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всё же оставила себе десять лян. Хотя десять лян не сравнятся с золотой шпилькой, на них можно купить много вкусного. Мысль об этом вызывала у неё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признавайся, сколько всего ты вернула? — Цинь Мин не поддался на её уловки,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стал таким умным? Раньше ты был таким доверчивым, верил всему, что тебе говорили, а теперь тебя не обманешь, — с досадой сказала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брат был слабым, и она могла его обманывать, но теперь он стал сильным и уверенным, и она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она с раздражением достала десять лян и золотую шпильку. Хотя она была зла, ведь проделала такой путь и ничего не получила, но вид серебряных монет и золотой шпильки заставлял её сердце трепетать. Она не могла просто бросить их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Цинь Янь была зла. Она хотела швырнуть деньги в лицо своего брата, ведь он ничего не оставил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взглянул на десять лян, затем на шпильку и, наконец, на расстроенное лицо девочки,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злишься? Раз уж ты сама заработала эти деньги, оставь их себе. Пусть они будут твоим приданым, когда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серьёзно? — Цинь Янь чуть не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замечательный. Я так тебя люблю, — Цинь Янь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не получит ни гроша, и её настроение было на нуле. Но кто бы мог подумать, что Цинь Мин окажется таким щедрым и сразу отдаст сорок лян. Это было невероятно! В деревне Лоюнь даже приданое в десять лян считалось хорошим для невесты. А если у неё будет сорок лян, то её будущая семья точно будет её уважать. Да, Цинь Янь, хоть и была ещё молодой, уже думала о замужестве. Многие девушки в её возрасте уже вышли замуж и родили детей, но её родители хотели подержать её дома ещё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никак не ожидала, что её брат окажется таким щедрым. Хотя она заметила, что он изменился, но не думала, что настолько. Мысль об этом заставила её захотеть обнять брата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подойти, Цинь Мин отстранился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радуйся и не думай, что я тебе так уж сильно симпатизирую. Просто я не хочу иметь ничего общего с Бай Юйлянь.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задумалась, поняв, что её брат ненавидит всё, что связано с Бай Юйлянь.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говорят, что любовь и ненависть — две стороны одной медали. Я не думала, что ты теперь так не любишь Бай Юйлянь, что даже не хочешь её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в душе она была счастлива. Ведь она получила сорок лян просто так, а кто бы не обрадовался такому богатству в её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 братом, Цинь Янь вошла в дом. Она была умной девочкой и понимала, что носить с собой такие ценные вещи в её возрасте небезопасно. Поэтому она сразу направилась к тётушке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Янь показала деньги и шпильку, тётушка Сунь тоже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