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почувствовала, как её сердце растаяло. Она не знала, почему Линь Жань заговорила об этом. Их брак был чем-то, чего они не могли избежать, непреодолимой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Гуай, наши слова в счёт не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идут в счёт? Тогда почему ты взяла меня к себе? — Линь Жань не понимала. У А-Лян не было пути назад. Теперь, когда она стала старше, ей не следовало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мягко улыбнулась, её глаза были ясными. Вырастить ребёнка было легко, но сделать так, чтобы её сердце принадлежало только ей, было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не способна на это. Возможно, Линь Жань была ещё мала, и её мысли были заняты ею, и она любила её. Но когда она вырастет, в конечном итоге настанет день, когда она устанет. Лучше отказаться заранее, чтобы никто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принимаешь решение слишком рано. Когда ты увидишь что-то лучшее, ты посчитаешь такой брак абсурдным и смешным. Он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Линь Жань открыла рот, чтобы пообещать, но вспомнила, что она слишком молода. Любые обещания были пустыми словами, не заслуживающими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глаза, даже не осмеливаясь прикоснуться к А-Лян, чувствуя, что причинила ей вред. Годы женщины драгоценны, а лучшие годы А-Лян были потрачены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росла, а А-Лян теряла свою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объяснения и обещания вызывали у А-Лян страх перед будущим. Возможно, разница в четырнадцать лет была самой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вдохнула, успокаивая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 такая хорошая, как я могу её разочаровать? В будущем этого тоже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стала спорить,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Будущее так далеко, десятки лет. Не загоняй себя в ловушку. Сяо Гуай, я не жду от тебя многого. Пусть твоя жизнь будет спокойной и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и счастливая жизнь — как просто. Но Линь Жань не могла радоваться. Линь Сы давно говорил, что А-Лян принадлежит ей, и она, когда вырастет, должна выполнить брачный договор между их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Линь Жань стала относиться к Му Лян с большим уважением и больше не приставала к ней, как раньше, что озадачило Му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озабочена тем, как объяснить Линь Жань, но Синьян, остановившаяся в их доме, уже выяснила прошлое Линь Сы. Она приказала Линь Жань вернуть Линь Сы для личной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Синьян, как принцесса, приказала, и Линь Жань, несмотря на своё упрямство, не могла не подчиниться. Она знала, что Синьян пришла сюда с определённой целью, но не знала, как на это реагировать. Она лишь написала в письме о событиях в Наньчэне.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 задержался из-за дел и вернулся, когда зерно, закупленное двором, уже было отправлено в Лоян. Синьян, не имея дел, стала учить Линь Жань боевым искусствам, заменив Му Хуая, который стал самым свободным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ему время выяснить прошлое Линь Сы. Он обнаружил, что кто-то тоже его расследует, и делал это быстрее. Не теряя времени, он сообщил об этом Му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Синьян приехала не просто так. Линь Сы вернётся не позже, чем через два дня. Когда он приедет, сначала пригласи его к себе. Я попрошу Линь Жань задержать Синьян, — приказала Му Лян. Она чувствовала, что Синьян симпатизирует Линь Жань, и полдня задержки могли бы дать им время для обсуждения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услышав её слова, отвела Синьян на плац.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навыки сильно различались. Она не могла продержаться и тридцати приёмов против Синьян. После нескольких попыток она свалилась на землю,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подвести А-Лян.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плацу были только они двое. Синьян не понимала, почему Линь Жань сегодня захотела потренироваться. Она взяла в руки длинный деревянный шест и ткнула им в голову Линь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задумала сегодня? Зачем тебе со мной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Му обычно поддаётся мне, вот я и решила проверить свои силы, — солгала Линь Жань. Её лицо и так было красным, и она не боялась, что её разоблачат. Она быстро встала и, увидев шест в руках Синьян, почувствовала, как у неё подкашиваются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взяла шест?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тебя есть скрытые мотивы, но не знаю, какие. Давай я тебя сначала побью. Ты не проиграешь, и я тоже. Как думаешь? — Синьян улыбнулась так, что стало страшно, и Линь Жань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принцесса была совершенно неразумной. Кто сражается с кем-то на тренировке? Она отступила, но вспомнила слова А-Лян и, стиснув зубы, пошла вперёд. Она тоже взяла деревянный шест с оружейной стойки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почему вы до сих пор не замужем? Такая способная женщина, как вы, должна вызывать восхищение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Не пытайся отвлечь меня. На поле боя потеря концентрации — это большая ошибка, — Синьян сразу же разоблачила её хитрость и ударила её шестом по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жестоко! Неудивительно, что её никто не любит, и она до сих пор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 был тайно вызван Му Лян в дом Линь. Он приехал из Лояна и, узнав, что принцесса Синьян в Наньчэне, поспешил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мало, и Му Лян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отношения с семьёй Ло? Принцесса Синьян всегда осторожна с информацией. Если она не уверена на сто процентов, она не стала бы вызывать тебя через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 даже не успел выпить чай, и вопрос застал его врасплох. Он взял себя в руки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отношений. Вы, княжна, ошибаетесь.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была спокойна: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нет, ты можешь прямо пойти к принцессе Синьян. Но перед этим, пожалуйста, расскажи о своих делах, чтобы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Сы, прошедший через многое, не испугался слов Му Лян. Он спокойно выпил чай и, опустошив чашку,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Синьян никогда не могла забыть дела семьи Линь. Теперь, когда она вернулась, она, конечно, хочет оправдать семью Ло. Но разве Императрица Мин признает свои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признает. Императрица Мин в свое время отобрала военную власть у покойного императора, заключила наследного принца под стражу и возвысила семью Су, чтобы взойти на престол. Семья Ло не согласилась с этим, и, имея огромное богатство, её уничтожили, чтобы показать пример другим. Княжна, Восьмой и Девятый князья спрятались, и семья Линь может поступить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содрогнулась. Линь Сы был тесно связан с семьёй Ло. Семья Линь сейчас зависела от него, и если он будет замешан в этом деле, семья Линь тоже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на самом деле? Семья Му сделает всё, чтобы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глава семьи ошиблась в выборе. Ошибки Линь Сы я исправлю сам, не беспокойтесь, княжна. Но одно я могу вам обещать: всё, что я делаю, — это ради молодой госпожи. Пожалуйста, обращайтесь с ней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Му Лян больше не спрашивала, но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 — это также надежда семьи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 продолжал смеяться, но его голос был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Княжна, вы действуете уверенно. Я пойду к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кивнула и больше не задерживала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хромая, вернулась в главный двор. Му Лян сидела под карнизом, её белые пальцы держали чашу, а глаза отражали прозрачное вино. Заметив, что Линь Жань идёт с трудом,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не желая признаваться, что проиграла в тренировке, ответила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тренировки с принцессой случайно получила пару ударов. А ты почему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делать, — Му Лян, её лицо было белым, как нефрит, улыбнулась и поманила её к себе. Её глаза сияли, как летний свет, она была спокойна и сдержанна.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заворожённая, подошла и уставилась на алые губы А-Лян, маленькие и полные. Она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пьёшь, значит, у тебя есть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я ничего не могу с ними поделать, только пить здесь, — Му Лян, опершись на маленький столик, смотрела на Линь Жань, гладя её мягкую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Гуай, ты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почувствовала тепло от её прикосновений, и все обиды последних дней растаяли. Она приблизилась и почувствовала слабый аромат вина на А-Лян. Ей было трудно оторваться, и она погладила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я вырасту очень высокой, даже выше тебя.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подожду. Десять лет — это так много, но я подожду, даже двадцать лет, если нужно, — Му Лян, слегка пьяная, улыбнулась с мечтательной улыбкой. Её красота и очарование слились воедино, создавая идеальный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последнюю улыбку Линь Сы перед уходом, она вдруг поняла, что даже если они уедут из Лояна, спокойной жизни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пьяна и смотрела на Линь Жань с улыбкой, её глаза сияли. Линь Жань, смущённая,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расскажи мне о своих проблемах,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