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любила этот запах и липкие следы на коже, поэтому после работы старалась спрятаться подальше, желая провалиться сквозь землю. Однако, когда она пробовала десерты, то с любопытством высовывалась, а услышав, что вкусно, с улыбкой подходила и говорила весёлые и милые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обнаружила, что стала вспоминать прошлое. Она тряхнула головой, решив найти дело, чтобы прогнать эту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спросила секретаря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вместе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куда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подумала и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хотела спокойно поговорить с сестрой, и если Чу И вломится, будет только неловко. Лучше подождать дома, пока Нин Чжицянь точно не скажет, что не вернётся. Это и проще, и не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пошла наверх, а открыла холодильник, чтобы посмотреть, чем занимается Нин Чжицянь в последнее время. Путь «ближе к воде» был отрезан, нужно было придумать общие темы и продолжать ухаживать через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осталось мало ингредиентов. В последнее время Нин Чжицянь хотела изучать сочетания вкусов для тортов и без конца мазала коржи различными кремами и джемами, добавляя начинки. Чу И взяла коробку с непонятным содержимым, понюхала и нахмурилась, уверенность в поиске темы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Фан, — Чу И усомнилась, слишком ли у неё обострённые чувства, и решила позвать подмогу.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это… — Чу И достала непонятный продукт и закрыла холодильник, но, увидев вошедшего,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взглянула и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 «Хунбо», он давно лежит, ты чувствуешь запах холодильника,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 там до сыра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Нин Чжицянь подошла с сумкой в руках. — Я ходила с сестрой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Нин Чжицянь разложила вещи из сумки: что в шкаф, что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удержалась и схватила Нин Чжицянь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переехать жить к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всё ещё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не хочешь побыть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здесь так хорошо, — Нин Чжицянь улыбнулась. — Полный набор оборудования для выпечки, огромный холодильник, добрая тётушка и садовник, свежие цветы под рукой, машина, которая отвозит на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Чу И постепенно угасла, и она разжала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причин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и к ней она никакого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собиралась дождаться конца речи Нин Чжицянь и равнодушно сказать «ага», показывая,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последняя фраза Нин Чжицянь лишила её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серьёзно подумала и решила, что должна переехать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проходила через развод, ей было тяжело и нужна была поддержка семьи; сестра устала от путешествий, одной ей было бы тяжело наводить порядок дома, и она могла помочь; сестра решила всё, но муж мог не сдаться, и она переживала, не желая снова переживать потерю связи с ней, поэтому лучшим вариантом было быть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много и они были весомыми, но они не могли перевесить одну причину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помнила, как сомневалась, переезжать ли в дом Чу, и Чу И тогда сказала: «Жить одной в таком большом доме слишком одиноко». Она тогда похлопала себя в грудь и пообещала «побыть с тобой», но уже через месяц бросить Чу И из-за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такой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просто не могла быть такой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завтракать, вместе ездить на работу, вместе сворачиваться калачиком на диване и смотреть фильмы, где свет от торшера рисовал две переплетённые тени, вместе готовить десерты на кухне, пробовать по кусочку и серьёзно оценивать вкус, слов было мало, но стоило поднять глаза и встретиться взглядом, как на губах появлялась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были слишком прекрасными, и она не могла с ними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Нин Чжицянь долго думала, но всё же не смогла победить желание остаться.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подбирала слова, боясь обидеть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выросла с ней, поэтому сразу почувствовала, о чём она думает, и сказала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 не нужно, чтобы ты меня сопровождала.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хочу пожить одна, — старшая сестра взяла её за руку и мягко сказала. — До замужества я жила дома и в общежитии, после — с мужем и свекровью. Мне это надоело, я хочу попробовать, каково это — жить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понимала это чувство, но после учёбы за границей знала, что одиночная жизнь имеет не только плюсы, но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жила одна, 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Выросла и не веришь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Нин Чжицянь поспешно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что ты о меня заботишься, но даже самые близкие люди, живя под одной крышей, рано или поздно начинают конфликтовать. Чтобы сохранить наши отношения, лучше жить отдельно и не быть привязанными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— Нин Чжицянь об этом не думала и попалась на удочку. — А с Чу И у нас будут конфликты?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рассмеялась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были «конфликты».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совсем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шутка, — старшая сестра пропустила этот момент и терпеливо уговаривала. — Цяньцянь, у всех всё по-разному. Чу И нравится жить с тобой, а я… сейчас думаю только о том, как хорошо жить одной, и жду не дождусь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Чжицянь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переезжать к тебе и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старшая сестра слегка ударила её ладонью, как в детстве, без боли, лишь из любви. — Ты можешь приходить, когда будет свободна. Жить одной хорошо, но видеть милую сестрёнку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всё равно было жалко, и она бросилась её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погладила её по голове, подержала немного, а потом заметила смотрящую на них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уже поздно, пойдём со мной за покупками? Позже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поднялись, как тётушка внезапно появилась с тарелкой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уходите? Я только что их нарезала.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Нин Чжицянь взглянула на красиво нарезанные фрукты и не смогла позволить тётушкиным стараниям пропасть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посиди ещё немного, я схожу наверх, соберу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мама сложила её вещи в три чемодана и прислала. Нин Чжицянь разобрала их и поняла, что мама действительно не старалась: всё, что было её, независимо от надобности, затолкала в чемоданы. Там была одежда, которую она не носила, обувь, которая натирала и лежала без дела, старые учебные материалы… Она убиралась долго, извлекла из кучи мусора только документы и удобную одежду с обувью. Остальное было бесполезным хламом и занимало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жила Нин Чжицянь, не было гардеробной, только два больших шкафа. Она старательно заталкивала вещи внутрь, с трудом всё разместив, но тут столкнулась с проблемой вещей, которые Чу И подарила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могла остановиться, покупая всё подряд. Достаточно было одного взгляда, чтобы найти подходящую вещь, и она покупала её не моргнув глазом. За день набралось семь-восемь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хотела говорить Чу И, что шкафы малы, и не хотела выбрасывать подарки, создавая работу для тётушки, поэтому решила лучше ещё раз убрать в своей комнате, чтобы освободить место для подарков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сестры пришёлся очень кстати: она могла собрать вещички и отнести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сначала осталась внизу доедать фрукты, а Нин Чжицянь поднялась наверх, собрала небольшой мешок и спустилась. Тётушка тоже собиралась в магазин и хотела пойти с ними, они, конечно, не возражали, выбрали ближайший супермаркет и отправились.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покупками старшая сестра специально купила вещи и для неё, использовав не совсем уместное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дом всегда рад тебе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Сёстры, я ещё замуж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стала спрашивать, занявшись покупкой продуктов, чтобы завтра приготовить Чу И тонкие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сестру домой, взяла свои вещи и вернулась сама. Увидев свет в гостиной, она поняла, что Чу И вернулась, и обрадовалась. Зайдя на кухню, она увидела, что Чу И хмурит брови, глядя на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подумала, что она переезжает.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Нин Чжицянь сказала прямо, встретилась взглядом с улыбающимися глазами Чу И, немного смутилась и, наконец, выговорила правду. — И ещё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замерла на мгновение, а потом вдруг шагнула вперёд 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