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видела это, но не стала намеренно дразнить, давая Нин Чжицянь немного времени, чтобы прийти в себя. Когда бокал опустел, она коснулась руки Нин Чжицянь, которая крепко сжимала его,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есть,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пить, опьянею, — слабо ответила Нин Чжицянь. — Но я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стала возражать, повела Нин Чжицянь вперёд, но у бокового входа остановилась, увидев спрятавшегося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обязательно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заволновалась. — Но я правда опьянею…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 и повернулась к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получив сигнал, вышел с заранее приготовленным букетом роз. Вокруг было не много людей, но несколько человек всё же было, и, увидев большой букет, они сразу поняли, что происходит что-то интересное: кто-то захлопал в ладоши, кто-то ахнул, наблюдая, как Чу И с букетом роз приближается к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держа розы,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опьянит?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букетом роз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рядом с белой аркой, и под звуки мягкой музыки, словно новобрачные, стояли в ярком свете, позволяющем разглядеть блестящие капли воды на лепестках роз и улыбки на их лицах, находясь на расстоянии, где можно почувствовать лёгкий аромат алкоголя друг от друга, и даже учащённое дыхание, которое проникало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атмосфера,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Нин Чжицянь, даже смущаясь и отводя взгляд после мимолётного контакта глаз, не смогла устоять перед таким романтическим натиском, слегка прикусив губу, взяла букет и тихо, так, что только она могла услышать,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аплодисменты, Чу И улыбнулась в ответ и, боясь, что Нин Чжицянь смутится, обняла её за плечи и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место, где можно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тихое место, где можно было бы не только отдохнуть, но и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кивнула, её голова, склонённая к розам, очерчивала мягкую линию профиля, а уши под светом излучали здоровый розовый оттенок, подчёркнутый изящными жемчужными серьгами.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любовалась этим зрелищем, думая, что её усилия, потраченные на то, чтобы заранее осмотреть место и выбрать каждую розу в цветочном магазине, а также выпить то отвратительное вино номер 7,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 коридоре Нин Чжицянь вдруг вспомнила. — Мы ещё не попробовали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сдержалась, чтобы не показать раздражения, сохраняя мягкий и заботливый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велю принести их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Джо недавно беспокоился из-за украшений для десертов. Я хочу посмотреть, как они здесь сделаны, и сфотографировать, — Нин Чжицянь, говоря о десертах, стала серьёзной и смело посмотрела ей в глаза, ясно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мысленно повторила три раза «дома ещё будет возможность» и, собрав свои негативные эмоции, сопровождала Нин Чжицянь обратно в банкетный зал, чтобы посмотреть на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вежливо спросила у работников разрешения и, получив его, с энтузиазмом начала фотографировать на подаренный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вспоминала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букетом роз стояла рядом, чтобы другие не подумали, что её подарок был отвергнут, сохраняя уверенную улыбку, отбивая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невозмутимость, но внутри бушевали обида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никогда не сталкивалась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популярной, часто сама оставляла других в стороне, и, если кому-то интересовалась, достаточно было улыбнуться, чтобы добиться успеха наполовину. Даже если её отвергали, её никогда не игнорировали так, как сейчас, превращая в фон, ожидая, когда о ней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— Чу И не сдавалась, подойдя к ней, пока та просматривала фотографии. — Мне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Голова? Может, это от вина? — Нин Чжицянь сразу убрала телефон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провела рукой по лбу, слабым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хочу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Чжицянь сразу согласилась, поддерживая её.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села в машину и, когда водитель начал движение,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отвлекла тебя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почти всё сфотографировала, — Нин Чжицянь взяла влажную салфетку и медленно вытирала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салфетка была прохладной, и прикосновение к лицу должно было быть освежающим, но её слова превратили это в ледяной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слишком холодно? — Нин Чжицянь посмотрела на недалёкий вход в отель. — Вернёмся за тёплым полотенцем?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в порядке, — Чу И наклонила голову на плечо Нин Чжицянь, одновременно предотвращая возвращение и сближаясь. 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стон прозвучал рядом с ухом, и Нин Чжицянь, услышав его, встревожилась, мягко поглаживая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ещё хотела услышать, как Нин Чжицянь ради неё оставит «десерты», и снова попробовала: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Десерты подают долго, ты можешь отвезти меня домой и вернуться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это, если бы Нин Чжицянь действительно решила уйти, она бы тут же разыграла сцену обморока, чтобы та осталась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сказала Нин Чжицянь. —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внутренне ликовала, но вслух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десерты…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Чжицянь, похоже, не хотела, чтобы она чувствовала себя виноватой,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попробовала фруктовый тарт, вкус не особо, остальные, наверное, тоже не стоят того, чтобы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Чу И тихо ответила, после чего просто наслаждалась тем, как её утешают, не пытаясь больше выведывать.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Чу И иногда тихо стонала, вызывая заботу Нин Чжицянь, которая с вниманием ухаживала за ней, совершенно не замечая, как они сблизились, практически слившись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когда машина замедлила ход, Нин Чжицянь произнесла.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выпрямилась, и Нин Чжицянь помогла ей выйти. На улице уже было темно, и дул сильный ветер, но Чу И помнила, что говорила о боязни холода, и изо всех сил прижималась к Нин Чжицянь, наполовину обнимая её, но не настолько, чтобы сбить с ног, просто прилипая с мягкой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Нин Чжицянь не возражала, даже мягко подбадривала. — Скоро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подошли к крыльцу, как вдруг появилась секретарь Фан, с каменным лицом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мисс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нахмурилась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ушли раньше, и президент Чжао позвонил мне, чтобы узнать, что случилось. Я беспокоилась, поэтому пришла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внутренне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секретарь Фан, любившая закатывать глаза, испортила атмосферу, и специально дала ей выходной, но в конце концов всё равно всё испортила?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немного выпила, — пока она молчала, Нин Чжицянь объяснила. — Ей трудно идти, давайте вместе поможем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услышав ключевые слова, сразу перестала играть пьяную,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убрала руку, готовую помочь, и её закатившиеся глаза в темноте сияли, как самая яркая звезда на небе, их было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Нин Чжицянь снова и снова проверяла. — Голова ещё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покачала головой,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что~ — Нин Чжицянь была милой и заботливой, отпустив её, но всё же держа руку рядом, боясь, что она споткнётся или упадёт, и, увидев ступеньки, сладким голосом предупреждала. — Осторожно~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и из-за темноты остановились. Секретарь Фан привычно нашла выключатель у двери, щёлкнула, и, когда свет залил гостиную, оглядела комнату, сделав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первой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взяла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дала ей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секретарь Фан, хоть и любила закатывать глаза, в критический момент всё же старалась помочь. — Если с вами всё в порядке, я пойду. Берегите себя, завтра рано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услышала ударение на слове «рано» и бросила ей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же считала, что секретарь Фан была заботливой,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устали, будьте осторожны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наконец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