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доме генерала Байрона Клэр проверил в сети свои баллы и список поступивших. Увидев, что набрал всего 80 баллов, он почувствовал сильное беспокойство: если строгий отец узнает об этом результате, то, возможно, снова устроит ему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Грейс собственноручно готовила ужин на кухне. Увидев, как сын с опущенной головой подошел к ней, она не смогла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экзаменов уже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баллов ты набрал? — поинтересовалась Грейс.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помолчал, прежде чем тихо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Грейс с удивлением повернулась к нему и, увидев опущенную голову сына,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получилось, что ты набрал так мало? Если я не ошибаюсь, максимальный балл за экзамен в Колледже Святого Павла — 150,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молчал, крепко сжимая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Грейс присела на корточки и нежно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маме,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Клэр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я так устал, что заснул. Когда я проснулся и зашел в систему экзамена, оставалось всего полчаса, и я не успел ответить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Грейс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настоящая причина такого низкого балла Клэра была в том, что он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Грейс с легкой головной болью помассировала виски и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об этом отце. Он терпеть не может тех, кто не пунктуален. Если он узнает, что ты проспал экзамен, то точно очень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скажу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генерал Байрон, что было редкостью, вернулся домой. Суровый мужчина средних лет был одет в аккуратную темно-синюю военную форму, на руках у него были белые перчатки, а на плечах — четыре золотые звезды, что означало, что он был одним из немногих четырехзвездных генералов Империи, обладающих высоким статусом. На козырьке его фуражки был изображен узор из звезд и луны — символ Легиона «Звезды», которым он 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Грейс сама приготовила ужин, потому что заранее узнала, что муж вернется домой поесть, и потому заранее все подготовила. Как только генерал Байрон вошел в дом, она подошла, чтобы помочь ему снять тяжелую шинель,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вернулись? Я приготовила ваши любимые блюда, пожалуйста, проходите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мужем и женой, Грейс относилась к своему супругу с большим уважением, используя в разговоре почтительные выражения, что делало их общение несколько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Байрон взглянул на нее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Клэр?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Клэр тут же выглянул из-за спины матери и послушно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Байрон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набрал 80 баллов на вступительном экзамене,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лбах матери и сына тут же выступила капля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военачальник, генерал Байрон был очень осведомлен. Видя, что скрыть правду не удастся, Клэр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случайно неправильно заполнил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Байрон строго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Максимальный балл — 150, и ты случайно ошибся в 70 вопросах? И еще осмеливаешься придумывать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тут же опустил голову, признавая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Байрон, глядя на золотистую голову перед собой,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почему ты сдал так плохо, я не буду разбираться в уже случившемся. Но я скажу тебе, Клэр, если в школе ты снова окажешься в числе последних, я немедленно переведу тебя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Байрон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маленький, и такие экзамены не так уж важны. Но на едином государственном экзамене в 18 лет я надеюсь, что ты хорошо справишься и поступишь на факультет командования Военной академии Сент-Ромия. Это твоя конечная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академия Сент-Ромия», о которой говорил Байрон, была лучшей военной академией Империи, находящейся под прямым управлением Военного министерства. Почти все важные чиновники Военного министерства были ее выпускниками. Поэтому генерал Байрон давно определил для сына направление, в котором тому следует стремиться. Будучи старшим сыном-Альфой, он надеялся, что Клэр унаследует его дело и поступит на службу в Легион «Звезды». Но, судя по тому, как Клэр вел себя в детстве, он не был уверен в своем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Клэр все еще стоит с опущенной головой за спиной матери, генерал Байрон одной рукой поднял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руках отца, Клэр почувствовал крепкие и сильные мышцы взрослого мужчины. Взглянув на свои тонкие ручки, он с завистью подумал: «Когда я вырасту, я обязательно буду таким же крепким и сильным, как отец. В конце концов, я тоже Альфа, не так ли? Тогда, возможно, я смогу победить Си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собралась за ужином. Клэр ел, погруженный в свои мысли, как вдруг Грейс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генерал, я помню, что вы с директором Колледжа Святого Павла были однокурсниками. Не могли бы вы поговорить с ним и попросить, чтобы Клэра и Си Вэя определили в один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Си Вэя, Клэр тут же поднял глаза, полные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Байрон, встретившись взглядом с сыном,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быть в одном классе с Си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Грейс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часто водила Клэра в королевский дворец играть с Си Вэем. Дети выросли вместе, им легко общаться. Было бы хорошо, если бы они были в одном классе и могли поддерживать друг друга. Клэр с детства не любит общаться с ровесниками, и Си Вэй — его единственный друг. Не могли бы вы попросить директора помочь с распределением по классам?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и сын смотрели на него с мольбой. К тому же, распределение по классам — дело незначительное. Байрон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поговорю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набрал 130 баллов на вступительном экзамене, что не было особенно выдающимся результатом, но все же удовлетворило королеву Анну и Его Величество Транда.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Анна заранее подготовила для него несколько комплектов одежды, сшитых на заказ. Когда она нарядила его, то, глядя на очаровательного ребенка в новой одежде, не могла сдержать улыбки и нежно погладила Си Вэя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Вэй, на следующей неделе ты начнешь учиться в Колледже Святого Павла. В школе слушайся учителей и хорошо общайся с одноклассниками. Ты Омега, поэтому не спорь и не дерись с Альфами. Учись хорошо,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мама,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очень переживала, что Си Вэй, будучи Омегой, может пострадать в школе. Но на самом деле Си Вэй вообще не был заинтересован в драках с одноклассниками. С его навыками карате и черным поясом, если бы он ударил кого-то, то, возможно, отправил бы его прямиком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все школы Империи наконец открылись, и Си Вэй отправился в Колледж Святого Павла с багажом. Королеве Анне неудобно было появляться на публике, а Его Величество Транд был занят государственными делами, поэтому задание сопроводить Си Вэя в школу было поручено командиру Королевской гвардии — генералу Рэгу.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Королевской гвардии», которым командовал Рэг, был личной охраной королевской семьи, и Рэг подчинялся только Его Величеству Транду. Даже маршал Военного министерства не мог отдавать ему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холодный мужчина, типичный «каменное лицо», всегда бесстрастный, а его речь звучала так, будто собеседник был ему чем-то обязан. Из-за того, что он был похож на кусок льда, только что вынутый из морозильника, многие Омеги боялись приближаться к нему, и поэтому он до сих пор оставался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сидел в аэромобиле, а напротив него, как статуя, сидел Рэг, совершенно не собираясь заводить разговор. Си Вэй предпочел отвернуться и посмотреть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выход за пределы королевского дворца Империи. Столичная звезда Империи, планета Сфилд, оказалась еще более оживленной, чем он себе представлял. Куда ни глянь, везде возвышались небоскребы. Транспорт на столичной звезде был разделен на три уровня: верхний и средний — это воздушные дороги для аэромобилей, а нижний — пешеходные дорожки. Можно было представить, как, идя по улице, можно было увидеть множество аэромобилей разных цветов, парящих над головой. Небо было чистым и голубым, как после дождя, с белыми облаками, похожими на вату, и время от времени мимо пролетали группы мехов на сверхзвуковой скорости, что было даже более продвинуто, чем в научно-фантастических фильмах, которые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http://bllate.org/book/16856/1551974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