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гниющая плоть, состоящая из различных умерших существ, — Сардис, играя с длинными чёрными волосами Чэнь Няня у его уха, вздохнул. — Они, неизвестно под воздействием чего, обрели разум. Днём они спят в глубине ущелья, а ночью выходят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их лучшая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сейчас был не в состоянии обсуждать роль ущелья в этой ситуации. Он застыл, наблюдая, как комок гниющей плоти внезапно взорвался, превратив окружающую воду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комок не исчез, он просто изменил форму и снова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 просто шар, то теперь он был покрыт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Сморщенные складки теперь открылись, и множество глаз разного размера заполнили их. Некоторые щели раскрылись, и чёрные зрачки начали делиться, быстро заполняясь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глаза, большие и маленькие, словно оболочка, покрыли весь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наблюдавший за этим превращением,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изменяет память, это игра с атмосферой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всего за полдня развитие событий так сильно снижает уровень SAN?!!!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комка плоти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хрустящий звук, и Чэнь Нянь увидел, как чёрные щупальца вокруг комка начали прокалывать глаза на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лопают шарики,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четверть глаз на поверхности исчезла, огромное существо остановилось, зависнув прямо над ущельем.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Чэнь Нянь мог ясно видеть, как поверхность комка, с продырявленными глазами, поникла, словно сдувшийся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невольно вздрогнул, прикрыл рот рукой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оно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смотрел на это существо, как на мёртвую материю. Он поднял руку и закрыл глаза Чэнь Няня, а также обмотал его хвост своим, чтобы тот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ощущение чешуи, прилегающей к его хвосту, уже вызывало у Чэнь Няня дискомфорт, а теперь, когда Сардис прижал его сильнее,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онемел, и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Сардиса, как всегда, были холодными. Чэнь Нянь вздрогнул от холода и не заметил странных звуков, доносящихся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безмятежно поднял голову и посмотрел на огромный комок, его янтарные глаза в одно мгновение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несколько раз дёрнулся, а глаза на его поверхности тоже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их движения было разным, но когда Сардис поднял руку, все чёрные глаза одновременно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Нянь сейчас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 знал, что на него смотрят столько глаз, он бы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Сардис, конечно, понимал, как развивается ситуация. Он приподнял подбородок и начал беззвучно напевать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вокруг комка тут же схватили глаза и прижали их к себе. Существо, кажется, испугалось и быстро разделилось на несколько частей, каждая из которых стремительно уплыла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разжал ладонь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ночи здесь очень страшные, — его пальцы мягко коснулись чешуи на талии Чэнь Няня, и в его голосе прозвучала угроза. — Теперь ты решил, куда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между свободой и жизнью Чэнь Нянь трусливо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морском дне не было лишнего света, и даже с особенным зрением русалки он не мог разглядеть изменения вокруг, пока Сардис тащил его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чувствовал, это то, что чем глубже они спускались, тем холоднее становилась вода, окружающая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Сардиса находилось в самой глубине бездны, в месте, о котором ходили только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книгах, которые изучала Ю Сяонин, упоминалось, что хотя племя русалок сейчас правит глубоким морем, в океане обитает множество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Странных и жутких созданий в реальности было немало, а в игре их было ещё больше. Ведь совсем недавно Чэнь Нянь своими глазами видел тот комок плоти, покрытый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колдун, строго говоря, не принадлежал к племени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ущелья, далеко от дворца русалок, жили существа, которые никогда не видели солнечного света. Согласно тому, что Чэнь Нянь и Жуань Цунхань узнали от служанок, Сардис, нынешний морской колдун, не был упомянут в родословной племени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другими словами, у Сардиса не было крови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вспомнил тот огромный чёрный хвост, который обвивал его, и не мог понять, что имели в виду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Сардиса не было крови русалок, то что тогда представлял собой этот блестящий чёрный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 тогда тоже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русалка, то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давали разные ответы. Некоторые утверждали, что он всё же русалка, просто его имя было утеряно в родословной. Другие говорили, что видели у него щупальца с присосками, и предполагали, что он мог быть осьминогом, который притворился русалкой, чтобы обмануть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кто-то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Неопределённое местоимение, не указывающее ни на какой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голос быстро заглушили. Ведь «Он» был существом из легенд, и если бы это было правдой, то зачем бы Сардису оставаться морским колдуном в глубине ущелья, а не выйти и не совершить что-то великое?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одно только его имя могло бы напугать весь океан и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эта версия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Нянь размышлял о личности Сардиса, тот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Бездна, если смотреть сверху, была похожа на чёрную трещину, и, кроме верхнего контура,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дне ущелья Чэнь Нянь увидел множество светящихся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жёлтые огоньки собрались в группы, прилипшие к каменным стенам, и это позволило ему разглядеть своё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бездны было, как и ожидалось, пустым. Сардис, наблюдая за любопытным молодым человеком, просто завис рядом, позволяя ему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вырезаны множество мелких и сложных узоров, которые издалека выглядели как лица с открытыми ртами. Но когда Чэнь Нянь присмотрелся, он увидел только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страшные лица на стенах были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вверх, он в свете жёлтых огоньков увидел множество белых скелетов, встроенных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слиты с камнем, и по форме они явно не принадлежали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скелетов были руки и ноги, но не было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безголовые скелеты не были самым жутким. Когда Чэнь Нянь машинально ударил хвостом, чтобы сохранить равновесие, кончик его хвоста наткнулся на что-то мягкое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из песка выглядывает что-то похожее на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 Комочек плоти: испуганно прижимает все глаза к груди! К слову, сегодня я написал на 200 слов больше, чем вчера! Гордо выпячиваю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