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руки остановились, и Вэй Ляо опустил взгляд на юношу, который прикрывал покрасневший от удара нос, с обвиняющим выражением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Ляо поднял руку и оттолкнул голову, прижавшуюся к его груди. Сжав губы, он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 вещи,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Комендантский час в школе наступал в десять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Кан сидел в общежитии, держа в руке телефон, а в ушах звучал сладкий женский голос, повторяющий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абонент, которого вы вызываете, выключил телефон. Пожалуйста, попробуйте позвонить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положив трубку, Линь Кан схватился за голову, с тревогой глядя на пустой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еще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контакты в телефоне, Линь Кан нашел номер классного руководителя, но его палец замер, не решаясь нажать.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у Чэнь Няня просто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он слишком занят в лаборатории?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Кан мысленно придумывал одно разумное объяснение за другим, но тут же отвергал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был бы очень занят, Чэнь Нянь, по своему характеру, никогда бы не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Проклиная про себя, Линь Кан быстро нашел знакомое имя и нажал кнопку вызова, не дожидаясь, пока собеседник закончит говорить «Алло», он поспешно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Чэнь Няня?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только что закончила разговор с Ду Хэном и еще не успела положить телефон, как увидела входящий вызов от Линь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как раз собиралась причесываться перед сном, замерла, услышав тон Линь Кана. Фан Ли прикрыла телефон и, попрощавшись с соседкой по комнате, вышла на балкон, чтобы спросить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поднесла телефон к глазам, чтобы посмотреть время, и тоже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9:40.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Фан Ли Чэнь Нянь всегда был послушным человеком. Хотя он был старше ее на несколько лет, он казался неопытным в жизни, больше похожим на хорошего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ребенок не станет добровольно пропадать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Фан Ли нахмурилась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рассталась с ним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были занятия во второй половине дня, поэтому она ушла раньше. А Чэнь Нянь в тот момент еще обедал, и, услышав, что она уходит, он, кажется, упомянул, что собирается поискать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Способов поиска информации было много, и, учитывая, что они уже собрали много данных в интернете, под «поиском информации» Чэнь Нянь, скорее всего, имел в виду поход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самую библиотеку, до которой можно дойти, выйдя из столовой, свернув и пройдя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библиотеке было много книг, но книги не могли съесть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что-то обнаружил и сам вышел за пределы школы, чтобы собрать дополнительные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 он встретил там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он что-то нашел, — ответил Линь Кан, выслушав эти догадки. — Если только не произошло чего-то экстраординарного, то, учитывая, как Чэнь Няня с детства учили безопасности, он не стал бы легко уходить с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этой игре они даже не знакомы со всеми игроками, так что, если кто-то и попытался бы его заманить, вероятность того, что это был незнакомец, составляла 99%.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оставшийся 1%, за исключением их самих, Линь Кан не мог придумать, кого они еще могли бы знать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же не могли знать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мог встретить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тоже не ожидала такого оптимизма от Линь Кана. Она постаралась догнать его скачущие мысли и, выровняв их,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подумаем, куда он мог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зная, куда он мог отправиться, можно будет понять, заблудился ли он или его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очередь можно исключить школу и среднюю школу в старом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провела там весь день и, кроме того, что Лю Юй внезапно лишилась глаз и умерла у входа в туалет, ничего больше не обнаружила, и не видела Чэнь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игры, судя по всему, вращался вокруг старого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подсказке, которую дала Лю Юй, временная линия истории начиналась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старый район еще не был таким заброшенным, как сейчас. Лю Юй и У Ди были соседями по дому, но более подробных сведений найти не удалось. Лю Юй только сказала, что в те времена она испытывала сильное давление, была язвительной, и отношения с соседями у нее тоже не складывались.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Фан и Ли Цюань, супружеская пара, были учителями в средней школе. Один преподавал основные предметы, другой — второстепенные. Женщина была меркантильной, мужчина — жестоким. Они думали, что хорошо скрывают свои недостатки, но после происшествия все выплыло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наследник Ван Лян, благодаря сделке с Сюй Фан, получил множество наград и даже часто смотрел свысока на детей из старого района, полагаясь на свой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они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связать их всех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Нянь Нянь действительно мог оказаться в руках убийцы? — с унынием в голосе спросил Линь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тоже не была уверена. Судя по текущим подсказкам, психология убийцы явно была нездоровой.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схватил Чэнь Няня, то, скорее всего, уже задумал бы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не обновила количество игроков, а это означало, что Чэнь Нянь, по крайней мере,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стояла на ветру, и волосы на лбу развевались, создавая беспорядочный вид. Мелкие пряди падали на глаза, вызывая у нее непонятное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перед смертью Ли Цюань оставил на доске слово «ученик».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в эту ночь тоже был очень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был классным руководителем более десяти лет и много раз работал в паре с Сюй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из-за того, что одна из учительниц ушла в декрет, он временно взял ее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подсчитать, то только учеников, учившихся в одном классе с Ван Ляном, могло быть несколько сотен.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разделить их на более мелкие группы, основываясь на том, учились ли они в одном классе с Ван Ляном, в получившемся списке не было ни одного знакомого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чувствовал, что его голова вот-вот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ночь, помимо них троих, не спал и Чэнь Нянь, который сейчас шел с Вэй Ляо в апартаменты.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Линь Кан и другие никогда бы не подумали, что человек, о котором они так беспокоятся, сейчас действительно находится рядом с человеком высокой степени опасности, даже поужинал с ним и был приведен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всю дорогу был тихим, и даже когда Вэй Ляо заехал на машине в явно элитный жилой комплекс, он только прижался к окну, широко раскрыв глаза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Вэй Ляо, он вышел из машины, открыл дверь, вошел внутрь и сменил обувь, после чего сел на диван, все еще находясь в состоянии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для тебя отпуск в школе. С сегодняшнего дня ты останешься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все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Апартаменты Вэй Ляо были большими, и, несмотря на трехэтажную планировку, мебель и оформление делали пространство холодным и пустынным.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странное было в том, что, помимо огромного стола, в гостиной стоял еще один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большим, даже без кнопок управления, и выглядел как морозильная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полке рядом стояло множество банок и бутылок, в некоторых из которых что-то плавало.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сел на диван, скрестив ноги, и, глядя на часы на стене, наконец улыбнулся,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Комендантский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отложенное сообщение, которое он составил днем, теперь должно было быть получено.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взял академический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группе класса появилось это сообщение, Линь Кан и Фан Ли все еще рыскали по полкам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прошлой ночью, полностью соответствовало плану Чэнь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общежития были заперты на тяжелую цепь, экран телефона Фан Ли загорелся, и сразу же раздалась вибрация, характерная для смс.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Фан Ли с утра сообщила об этом Ду Хэну и Линь Кану.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Ду Хэн сегодня должен был выйти на дежурство, задача поиска в старом районе была поручена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Фан Ли и Линь Кан, находясь в школе, с самого утра сидели у дверей библиотеки и, как только она открылась, поспешили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 между полками, Фан Ли смотрела на таблички с указателями, а затем снова взглянула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[Библиотека, третий этаж, I247.57/12, P278]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[Старый район]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оставил мало информации, и сначала Фан Ли было немного странно, но, услышав от Линь Кана, что он взял академический отпуск, она начала понимать,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скользили по корешкам книг, она читала коды, медленно двигаясь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http://bllate.org/book/16855/1551693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