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и Дун Цзэ познакомились на одном из частных приёмов, после чего Дун Цзэ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детектив прислал Ло Фэнци фотографию, и, увидев омегу, который был немного похож на Луань Шуюня, он сразу понял, почему Дун Цзэ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Фэнци подумал, что Дун Цзэ, возможно, не просто видел в Луань Шуюне замену, но и хотел использовать его, чтобы отомстить Е Минфаню за украденную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подозрения Ло Фэнци были верны, то компания могла понести ненужные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детективу продолжить расследование целей Дун Цзэ и действий Луань Шуюня после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из детективного агентства, Ло Фэнци не включил свет и, пользуясь слабым светом с улицы, устало опустился на диван в гостиной, чувствуя внутреннюю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каждый раз, возвращаясь в пустой, тёмный дом, он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Луань Шуюнь был рядом, он всё равно не мог привыкнуть и невольно вспоминал времена, когда рядом был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пошло не так. Когда Тан Ихэ только ушёл, он чувствовал себя свободным и редко вспоминал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течением времени, вместо того чтобы забыть прошлое и привыкнуть к новой жизни, он всё больше и больше тосковал по тем временам, когда рядом был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тоска иногда даже превосходила его заботу о Луань Шуюне.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последнее время он всё чаще думал о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Тан Ихэ готовил для него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 любовью стирал его нижнее бельё, сияя как влюблённый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заранее гладил и подбирал ему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заботливо снимал его усталость, попутно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чувствовал себя одиноким и невольно садился в машину, чтобы подъехать к их старому маленькому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внизу и глядя на тёмные окна, он вспоминал, как Тан Ихэ всегда оставлял свет включённым, и, сколько бы он ни вернулся поздно, дом был освещён и тёпл.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всегда стояла миска с приготовленной лапшой и бульоном, которые нужно было только немного подогреть.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жаловался, что лапша недостаточно упругая, и, съев пару ложек, выливал всё, а иногда даже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хотел её съесть, но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он развернул машину и уехал, не поднимаясь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поступал так каждый раз: приезжал, стоял час или два и уезжал, никогда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репродуктивная полость омеги открывается вне цикла и происходит сцепка, это для омеги становится жестоким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Ло Фэнци грубо вошёл в репродуктивную полость Тан Ихэ вне цикла и оставил в нём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представить, какую боль он тогда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узнав о беременности, он был вне себя от радости и с нетерпением ждал момента, когда ребёнок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 ребёнка, ребёнка от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они больше не были вместе, это никак не влияло на его любовь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У, и Сюй Цинвэнь, и его брат с сестрой поддерживали его решение оставить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вся семья боялась, что с ним что-то случится, и почти не позволяла ему работать. Даже мытьё овощей Тан Иян брал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месяцев, и он целыми днями только ел, пил и спал, иногда выходя на солнце у дома, чтобы скоротать время. Ему уже было скучно до одури.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оставаясь наедине с собой, он часто вспоминал прошлое, и, думая о Ло Фэнци, всё ещё 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человек, которого он искренне любил одиннадцать лет. Даже решив забыть, нужно время, чтобы всё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задавался вопросом, смог ли его уход сделать Ло Фэнци и Луань Шуюня счастливыми?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Поженились ли они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Пометил ли Ло Фэнци Луань Шуюня?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Луань Шуюнь уже был беременен. Теперь ребёнок, должно быть, родился. Какого он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было трудно забыть Ло Фэнци, и каждый раз, вспоминая о нём, он чувствовал пустоту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готов был терпеть эту боль и постепенно забывать Ло Фэнци в течение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после рождения ребёнка и окончания грудного вскармливания удалит железу, чтобы избавиться от циклов и полностью посвятить себя воспитанию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вырастит ребёнка один и не даст Ло Фэнци узнать о его существовании, как бы трудно ни было, он не станет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дружеский оклик вывел его из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поднял голову с шезлонга и увидел мужчину-бету, который жил напротив и был на два года старше него, — Цзян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уехал с Ло Фэнци, он больше не видел Цзян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Ся-гэ! — он с радостью поднялся, опираясь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 юных лет любил этого омегу, который был на два года младше и улыбался с милыми ямочками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 не успел выразить свои чувства, так как Тан Ихэ уже был с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подошёл и крепко обнял его, а затем, отпустив, погладил его округлившийся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 половиной, — он пристально смотрел на Цзян Ся, который уже не был тем простым, немного наивным юношей из прошлых лет. — Цзян Ся-гэ, ты очень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мне уже тридцать, как не измениться, — Цзян Ся усадил его на стул и спросил. — У тебя уже будет ребёнок, когда ты женился? Почему даже не предупредил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знали, что он забеременел до брака, и некоторые даже шептались, что ребёнок внебрачный. Цзян Ся, только что вернувшийся из другого города,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Ло Фэнци?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— он грустно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мы не подходим друг другу, и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не подходите, а тебя заставил забеременеть? Просто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был в ярости, но Тан Ихэ быстро схватил его за руку, чтобы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Ся-гэ, почему ты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Ся, чувствуя, как Тан Ихэ держит его за палец, ощутил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Выдался длинный отпуск, решил приехать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узнав, что Тан Ихэ в деревне, Цзян Ся специально взял отпуск, чтобы увидеть его и облегчить тоску, которая мучила его все эти годы. Он не ожидал, что Тан Ихэ окажется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хотел упустить шанс. Он хотел быть с Тан Ихэ, даже если у того уже был ребёнок. Если Тан Ихэ согласится, он с радостью примет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Ихэ ушёл, жизнь Луань Цзысяо потеряла много красок. Он только работал и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Ло Фэнци у Тан Ихэ была семья, а Луань Цзысяо чувствовал себя сиротой, потерявшим связь с единственным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Луань Шуюнь только женился, Гу Сюнь часто приходил к нему. В первые дни он являлся пьяным в стельку, буянил и настаивал на том, чтобы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пометил его, и, немного используя феромоны, тот не мог его прогнать, к тому же он был очень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Сюнь приходил даже без алкоголя, ужинал и оставался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Гу Сюнь использовал его как замену, чтобы найти психологическое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полюбить чувство, что кто-то рядом, тем более что Гу Сюнь был тем, кого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специально заменил свою узкую односпальную кровать на двуспальную, Гу Сюнь перестал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новую двуспальную кровать, он почувствовал горькую иронию своей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поменял её на односпальную.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надежда, будет и разочарование. Он давно говорил себе, что не должен питать иллюзий по поводу Гу Сюня, но всё же не мог устоять перед его случайными знаками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одиночество стало ещё сильнее, он не знал,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бояться быть один, слишком тихо, словно во всём мире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