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верно.] — Яояо Лин, кажется,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 чувствовал некоторую странность. Хотя мужчина то и дело говорил о своих «приступах», действительно ли он был болен, Су Дань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Гэ, ты как считаешь, он действительно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воспринял это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псих, разве не нормально, что у психа есть свои странности? Или ты ожидаешь, что псих будет вести себя как нормальный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замолчал, пытаясь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когда у него нет приступов, он ведёт себя вполне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 Ганнибала?]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«…Зачем ты вдруг вспомнил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[Высочайший IQ, острый ум, очень воспитанный психиатр. Спокойный, хладнокровный, эрудированный и находчивый. Просто есть одно маленькое увлечение.]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хватит, не читай».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сказать, что они одного поля ягоды?»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общем-то,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Ятэлань Бэнь не ест человечину!»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другое. Кто сказал, что все психи обязательно едят людей? К тому же, ты, похоже, не понимаешь упорства и извращённости некоторых художников. Ван Гога знаешь? Знаменитый живописец, он однажды отрезал себе ухо ради автопортрета. Леонардо да Винчи потратил целых десять лет, чтобы закончить «Мону Лизу».]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слушал,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Яояо Лин с глубоким смыслом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мышление психов непостижимо для нас, простых смертных.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Яояо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[Уверен, ты читал некоторые зарубежные романы, где художник, чтобы создать шедевр, похищал и убивал людей, разрезая их кожу, а ярко-красная кровь превращалась в розы...]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вздрогнул, на его лице появились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я буду изо всех сил стараться сбежать от психа! Ты можешь убрать меня из списка жертв в своих историях,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хотел дать тебе мотивацию.]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и так её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задание, он чувствовал, что должен сбежать отсюда. Кто знает, может, однажды он проснётся и обнаружит, что стал вечным произведением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больше никогда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Су Дань вдруг вспомнил о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спросить, что будет, если, возможно, задание провалится...»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система не имеет функции уничтожения, просто задание начнётся заново.]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значит "начнётся заново"?»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самого начала.]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[Иными словами, если ты будешь постоянно проваливаться, проваливаться раз за разом, то этот мир будет начинаться сначала, снова и снова, пока ты не выполнишь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…Дыхание Су Даня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мне лучше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лежащий на кровати и не желающий думать о жизни, вдруг почувствовал, как что-то мягкое коснулось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с мягкой шерстью, острыми ушами и золотистыми глазами, которые внимательно смотрели на него, отражая его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поднял кошку, покачал её в руках, а та спокойно позволяла ему это делать,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кошка сюда пробралась?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 её на высоком шкафу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 внимание, это не та же самая кошка.]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прозвучало напоминание Яояо Лина, но Су Дань осмотрел кошку со всех сторон и так и не смог найти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они из одного помёта?»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кошку, Су Дань заметил что-то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ошейник из резины, плотно прилегающий к шее, но не причиняющий кошке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взял в руки маленький изящный предмет, висящий на ошейнике. Он тоже был чёрным, с блестящей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особенного. Люди, у которых есть кошки, часто вешают на них украшения или контактную информацию, чтобы животное не потерялось.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Дань просто взглянул на него и больше не обратил внимания, бросив кошку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оказалось проворным, перевернулось в воздухе и мягко приземлилось на мраморный пол, тонкий хвост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отвёл взгляд и снова лёг на кровать, размышляя, как сбежать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спальне до заката, пока вдруг не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мгновенно проснулся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стук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пробивающийся сквозь толстую дверь, звучал слегка 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приготовил ужин, хочешь выйти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двигался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короткий смешок, после чего стук прекратился, и шаги мужчины стали удаляться…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красное солнце опускалось на запад, оранжевые лучи освещали половину неба, а вечерние лучи проникали в комнату, ложась на гладкий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оранжевый свет стал сокращаться, а небо начало переходить в глубокий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Садовые фонари замигали и зажглись, и ночь стала полностью чёрной, усеянной яркими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герой, Су Дань, потрогал свой пустой живот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съел только один плотный завтрак, что для подростка, который растёт, было недостаточно даже для того,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выборочно забыл, как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подперев подбородок рукой,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Гэ, ты как думаешь, этот человек не стоит за дверью и поджидает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выдумываешь.]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осторожно слез с кровати, подошёл к двери и прижал ухо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Лин, наблюдавший за его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Гэ, хотя ты раньше говорил, что в этом доме нет камер, я всё же не уверен. Может, ты ещё раз просканируешь?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сомневаешься в моих способностях?]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нет, просто 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ни думал, невозможно, чтобы здесь не было ни одной камеры. Су Дань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одной. Успокоился?]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уверенностью Яояо Лина Су Дань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от двери и осторожно отодвинул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дверь тихо приоткрылась, и в щели появилась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худощавая фигура бесшумно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проникающий через окно, был мягким, воздух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втором этаже, где находилось три комнаты, а его спальня была самой дальней. Чтобы спуститься вниз, нужно было пройти мимо двух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был уверен, была ли спальня мужчины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Яояо Лин сказал, что камер нет, то всё проще. Главное, чтобы мужчина не вышел ночью и не столкнулся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 и на цыпочках прошёл по коридору,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Цель… кухня??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открыл холодильник, и тусклый свет осветил его красивое лицо, слегка искажённое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таком большом доме, где хозяин сам готовит еду, холодильник был совершенно пуст?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чистая, блестящая поверхность выглядела так, будто его только что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хлопнуть дверцей, но, учитывая возможный шум, Су Дань… просто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Гэ, просканируй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здесь совсем нет еды, значит, она где-то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сказал, отказываюсь.]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от голода, а система, которая должна быть на его стороне, не хочет ему помочь? Разве она не хочет, чтобы он выполнил задание? Лицо Су Даня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Су Даня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просто не можешь её просканировать?»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