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Кайфань уже примерно понимал ситуацию, его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понадобится,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Чжун Кайфань собирается повесить трубку, Чэнь Нань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авария действительно была подстроена, ты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простит ли он Линь Юаня. Она тоже потеряла близкого человека и слишком хорошо знала эту пронзающую сердце боль. Видя, как Чжун Кайфань и Линь Юань так мучают друг друга, ей всё же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Чжун Кайфань ненавидел, Линь Юань всё ещё был жив, и он мог вымещать на нём свою злость. Её брат ушел, и у неё не было даже того, на кого можно было бы сорваться. Вся её злость уходила в пустоту. Помимо ненависти к тем наркоторговцам, которые скрылись, она часто чувствовала леденящую пустоту. Когда ночью наступала тишина, она понимала, что не в силах сопротивляться этим эмоциям, и со временем становилась всё более безразличной.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случай, когда она наткнулась на след Сян Цин, она не знала, как долго бы ещё смогла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задавать этот вопрос, — возможно, угадав её намерения, голос Чжун Кайфана звучал отчуждённо, словно их разделяли тысячи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замолчала, понимая, что перешла границу. Она изо всех сил старалась сдержать свои эмоции и только через некоторое время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Чэнь Нань сунула телефон в карман джинсов и бросила взгляд на Сян Цин, которая сидела, свернувшись на диване. Её лицо было бледным, она обхватила колени руками, а в глазах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шевельнула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убегу. Я должна расплатиться за свои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открыла дверцу зелёного холодильника, достала банку пива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она нашла Сян Цин, её переполняла ярость, она чуть не задушила её, но теперь они могли спокойно находиться рядом. Прошло всего 20 с лишним часов, но Чэнь Нань действительно чувствовала, что время меняет многое. Она стала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сейчас находились, было подвалом на улице Чжичуньлу. Когда у Сян Цин не было съемок, она ждала здесь случайных заказов. Если бы Жао Шуньюй не приложил столько усилий, чтобы найти её, Сян Цин, вероятно, никогда бы не появилась в людных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много лет, она могла только выполнять мелкую работу в киноиндустрии. Даже девушки, разливающие пиво в караоке, часто подвергались домогательствам, а она боялась, что, начав танцевать, выдаст себя, поэтому решила просто валять дурака и перебиваться случайными заработками на съемочных площадках.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Жао Шуньюй знает, что ты здесь живёшь? — Чэнь Нань села напротив неё на стул, пиво в её руке уже было почти допито.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слегка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что он тогда хотел помочь тебе с ресурсами, но всё равно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Чэнь Нань мало что понимала в мире кино, она знала, что артист, связанный с наркотиками,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не отводила взгляда от Чэнь Нань и чётко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собиралась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примерно поняла ситуацию. Жао Шуньюй, вероятно, слишком настойчиво уговаривал её, и Сян Цин согласилась, скорее всего, из-за безвыходности. Она всё равно пыталась бы найти способ отказаться, но случайно столкнулась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вывести этих людей на свет, — Сян Цин осторожно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беззвучно улыбнулась, не выражая особой уверенности. Сян Цин уже несколько лет не касалась этого, и теперь найти старые зацепки было всё равно что искать иголку в стоге сена. Но это всё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с отправкой Линь Юань и его команда прибыли в аэропорт Лундунбао в Гуйчжоу только после трёх часов дня. В отличие от сурового климата Пекина, за пределами аэропорта их встретило ясное голубое небо. Хотя в воздухе всё ещё чувствовалась прохлада, она была терпимой. Перед отъездом Ань Жань настойчиво напоминала о необходимости сохранять низкий профиль, и даже официальное уведомление о поездке не было опубликовано. На Weibo продолжали распространять закулисные кадры с предыдущей фотосессии Линь Юаня. Пока работа не вышла, нужно было держаться как можно скромнее. Поэтому на этот раз фанатов, встречавших их в аэропорту,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отвёз их в древний город Чжэньюань. Если на дорогах не будет льда, через три с лишним часа они встретятся с командой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Линь Юань читал сценарий, иногда делая пометки. Линь Юань окончил актёрский факультет Центральной академии драмы, но по сравнению с другими однокурсниками, такими как Ян Янь, который уже стал одним из ведущих молодых актёров, Ань Жань всегда считала, что талант Линь Юаня в танцах намного превосходит его актёрские способности. Моменты, когда другие актёры показывали блестящую игру, могли быть достигнуты с небольшим руководством, но Линь Юаню нужны были подходящие обстоятельства, и фильм «Убийца» был ярким примером этого. Многие режиссёры, увидев лицо Линь Юаня, сразу 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нужен актёр, чья внешность затмевает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работа стилиста в фильме «Убийца», который скрыл его внешнюю привлекательность, зрители сразу бы обратили внимание на его лицо, а сама история показалась бы пресной. Слишком красивое лицо — плохо, некрасивое — тоже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артистом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готов прилагать усилия и тратить время на изучение сценария. Даже в самые трудные времена он не подвёл роль в фильме «Убийца». Всё, чему его научили в академии, он использовал, просто ему не хватало той же лёгкости, что и в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всегда достаточно красивых лиц. Учитывая, что Линь Юань уже прошёл начальный этап своей карьеры, Ань Жань должна была убедиться, что качество его работ будет на высоте, чтобы он мог совершить успешный поворот и завершить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гостевой дом, было уже совсем темно. Лёд под ногами хрустел, а в воздухе чувствовалась пронизывающая холод. Вокруг виднелись ряды гостевых домов с ярко освещёнными окнами. Старые вывески с пожелтевшими фонарями были украшены иероглифами «Гостиница» красного цвета. Вдалеке слышался лай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разбирая багаж сзади, с энтузиазмом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расплачиваясь с водителем, согревала руки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надоест, перестанешь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непостоянная.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багажника раздался глухой стук, Чэн Вэй вытащил чемодан и поспешил за Линь Юанем. Бамбуковые фонари излучали тёплый оранжевый свет, а их жёлтые кисточки слегка покачивались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обернулась, её чистое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поманила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здесь надолго задержаться. В Шанхае есть дела, которые нужно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положила руки в карманы пуховика, её тон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по-другому, ты должна быть начеку. Её взгляд вдруг потемнел, словно она хотела подтвердить что-то. — Никаких подозрительных слухов,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боялась, что Линь Юань в этот ключевой момент может стать объектом каких-либо романтических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Чжун Кайфань не появится, всё будет в порядке, — Ли Мэн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легонько стукнула её по лбу,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хочешь, чтобы об этом узнало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потерла голову, с невинным видом посмотрев на Ань Жань, 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сейчас очень занят, у него нет времени на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с ненавистью сказала Ли Мэн. У неё всегда было плохое мнение о Чжун Кайфане. Он выглядел интеллигентно, но его поступки были далеки от идеала. Каждый раз, когда Линь Юань встречался с ним, он возвращался в плохом настроении. Она просто не могла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гостевой дом друг за другом, а ночь становилась всё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пробудет в древнем городе Чжэньюань только пять дней. Как только Линь Юань войдёт в режим съемок, она улетит в Шанхай. Помимо Линь Юаня, у неё есть ещё несколько артистов, за которых она отвечает. Если бы не приглашение на кинофестиваль, Ань Жань, вероятно, не поехала 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упаковкой, Ань Жань постучала в дверь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пойдём, познакомимся с режиссёром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кивнул и последовал за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проживания в гостевом доме, конечно, не шли ни в какое сравнение с городскими отелями. Даже деревянный пол скрипел под ногами. На стенах коридора висели связки красного перца, их цвет был ярким и блестящим. Хозяин гостевого дома стоял за стойкой, чистя зубы зубочисткой. Увидев проходящих мимо, он быстро убрал зубочистку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улыбнулась в ответ и жестом показала Линь Юаню, чтобы он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