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 неизвестно сколько времени, но золотая пилюля наконец не выдержала мощного сжатия силой души и с громким звуком разорвалась. Множество чистой духовной энергии мгновенно заполнило энергетический центр Сюаньюань Ина, а затем устремилось по его энергетическим каналам, проникая в каждый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считанные мгновения, вместе с духовной энергией Неба и Земли, которую он недавно поглотил, чтобы победить мерзавца, каждый его энергетический канал и каждая клетка тела наполнились духовной энергией.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его энергетический центр не мог хранить истинную ци, большая часть духовной энергии продолжала сжимать его энергетические каналы. Сюаньюань Ин, сидящий на земле, внезапно почувствовал ужас. Крупные капли пота стекали по его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неужели всё так плохо? Я только что победил золотую пилюлю, и теперь меня разорвет от избытка духовной энергии? Ну 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 Тяньсе, который всё это время внимательно наблюдал за изменениями в Сюаньюань Ине, сузил глаза. Сначала он тихо прошептал, а затем громко закричал. Его тело, прислонившееся к дереву, мгновенно бросилось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На, Сяо Нин, Ло Бин и другие также заметили странное состояние Сюаньюань Ина и одновременно бросились к нему. Даже те, кто никогда не моргнул бы глазом перед лицом катастрофы, теперь были полны тревоги и беспокойства. В их глазах появилась паника, которой раньше никогда не было. Они мысленно кричали: «Нет, мы никогда не позволим этому мерзкому человеку захватить тело Сюаньюань Ина.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также заметили, что с Сюаньюань Ин что-то не так, и, не думая о том, мешают ли они ему, бросились к нему. В глазах нескольких девушек появилась легкая влага. Они наконец встретили человека, который не презирал их, а даже был готов пойти на всё, чтобы помочь им прорваться, всегда защищал их от насмешек и обид, и понимал их ленивого лидера. Они не хотели потерять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И, Лэн Ао и Ин Жань обменялись взглядами, их лица изменились. В их сердцах что-то щелкнуло, и они мгновенно бросились вперед. Не говоря уже о том, что произошло бы с Е Тяньсе, если бы с Сюаньюань Ин что-то случилось, сам Сюаньюань Ин заслужил их уважение. Они должны были найти способ помочь ему преодолеть этот кризис.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тело Сюаньюань Ина, из-за резкого увеличения количества духовной энергии и невозможности её хранения в энергетическом центре, начало раздуваться. Его прекрасное лицо уже исказилось от набухания, потеряв свои изначальные черты. Тело под одеждой также не выглядело лучше, постепенно раздуваясь. Духовная энергия внутри него продолжала бешено метаться.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первым подбежал к нему, присев перед ним. Его протянутая рука дрожала, ему хотелось прикоснуться к нему, но он боялся нарушить и без того нестабильную истинную ци.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мгновенно наполнились кровью, и его обычно сексуальный голос стал хриплым. Он повторял своё ласковое прозвище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На, Сяо Нин и Ло Бин, обычно спокойные, теперь также потеряли самообладание. Они с тревогой окружили его, с дрожью в голосе повторяя его имя. Особенно Юй На, для которой Сюаньюань Ин имел особое значение. Видя, как его тело продолжает раздуваться, её глаза наполнились слезами, которые, как жемчужины, катились по её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каждый из класса 3-D был на грани слёз. Независимо от пола, в их глазах появилась влага, и они смотрели на своего лидера сквозь туман. Что происходит? Почему лидер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И, Лэн Ао и Ин Жань с тревогой посмотрели на Сюаньюань Ина, а затем перевели взгляд на Е Тяньсе, который казался на грани срыва. Что делать? Как остановить раздувание тела Сюаньюань Ина? Если не сейчас, будет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больше они паниковали, тем больше их обычно острый ум становился туманным. Те, кого называли гениями, в этот критический момент не могли придумать ничего, кроме как беспомощно топтаться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дней Фэй Ю старалась не смотреть на Лэн Ао, хотя это не всегда удавалось. Она также с удивлением обнаружила, что так называемый «бесполезный» класс Королевской академии на самом деле не был таким уж бесполезным. Ло Бин, Чэнь Жань и другие были выдающимися, а девушка, которая нравилась Лэн Ао, хотя и была моложе её, уже достигла четвертой ступени этапа золотой пилюли, что делало её не менее талантливой, чем сам Лэн Ао. И те, чьи способности к практике были не так хороши, оказались удивительно добрыми людьми. Из-за Сюаньюань Ина она видела, как они переживают и беспокоятся. Они не часто общались с ней, но всегда помнили её долю во время еды, даже если она ничего не делала. Эта группа юношей перевернула всё, чему её учили с детства. Кто сказал, что сильные правят, а уважаемые — короли? Разве те, у кого нет способностей к практике, заслуживают издевательств? Разве они хотят быть бесполезными?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 знала, что она была немного циничной, но она действительно не могла понять, почему мир так жесток и измеряет человека только по его силе. Разве в отношениях между людьми не важнее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она начала понимать, почему класс 3-D так предан Сюаньюань Ину. По их словам, он никогда не презирал их, а всегда защищал. Кто бы ни был на его месте, он бы испытывал к нему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где сила решает всё, даже она, Е Тяньсе, Лэн Ао и Лэй И, имея поддержку могущественных семей и обладая немалой силой, не осмелились бы так громко заявлять, что каждый человек имеет ценность, как Сюаньюань Ин. Он был уникальным, но также вызывал уважение. Даже у неё появилось желание стать его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Сюаньюань Ин произошёл этот инцидент, Фэй Ю, которая, казалось бы, должна была быть для него чужой, внезапно почувствовала сильное беспокойство. Она боялась, что если его тело продолжит раздуваться, через час оно просто взорвётся.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Ин, ты обещал мне вернуться целым и невредимым. Я не позволю тебе проиграть здесь, слышишь, малыш? Я не позволю.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тело Сюаньюань Ина раздувалось, Е Тяньсе становился всё более обеспокоенным. Когда его кожа стала настолько прозрачной, что можно было увидеть раздувающиеся кровеносные сосуды и мышцы под ней, Е Тяньсе больше не мог сдерживаться. Он бросился к нему, обнял его и закричал с такой болью, что его глаза, полные крови, выглядели ужасающе, словно готовые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успокойся. Состояние маленького Ин не похоже на успешный захват тела. Это больше похоже на взрыв золотой пилюли, но сила взрыва золотой пилюли сравнима с атомной бомбой. Если бы это было так, он бы уже умер, а не продолжал раздуваться. Если я не ошибаюсь, он, вероятно, поглотил противника, но, не зная процесса переработки, слишком торопился, и чистая духовная энергия не нашла места для хранения, поэтому она бешено металась в его теле, вызывая такое состояние. Давай успокоимся и подумаем, как помочь ему вывести излишки истинной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И, как истинный лидер, быстро успокоился. Положив руку на плечо Е Тяньсе, он спокойно и мудро объяснил. Он понимал его панику и страх. Если бы это был Ин Жань, он, возможно, был бы ещё более безумен. Но сейчас их тревога была бесполезна. Они должны были найти способ помочь Сюаньюань Ин до того, как его тело разорвётся от избытка истинной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Е Тяньсе напряглось. Он крепче обнял раздувшееся тело в своих руках. Разум говорил ему, что нужно слушать Лэй И и успокоиться, но эмоции не позволяли ему это сделать. Его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http://bllate.org/book/16845/1550807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