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Лань уверенно поймал мешок, брошенный Сюаньюань Ином, и с любопытством открыл его. В следующую секунду его высокое тело превратилось в статую. Он замер, глядя на содержимое мешка, и стоял неподвижно, словно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знаешь, где находится крупнейший аукцион мира культиваторов? Мне неудобно появляться там, так что отправься туда и обменяй это оружие на кристаллы. Цену определяй сам, просто сообщи мне итоговую сумму. И, если что-то понравится, можешь взять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бросил на него равнодушный взгляд, заложил руки за голову и продолжил идти, говоря на ходу. Он всегда был щедр с товарищами. Хотя Юй Лань не был его товарищем, он всё же был человеком Е Тяньсе, и, любя одного, он смирился с другим, считая его частью своего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Пуф~ Ин Шао, что ты ему дал? Почему он выглядит так, будто совсем ошалел?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стоящая рядом, оглянулась на Юй Ланя, превратившегося в живую статую, и рассмеялась.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несколько десятков сокровищ среднего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Юй На, которая только что смеялась над ним, сама превратилась в статую. Её улыбка застыла на лице, и она присоединилась к Юй Ланю в его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почти дошли до класса 3-D, Сюаньюань Ин заметил, что двое его спутников отстали. Он обернулся и увидел две статуи. Его лоб покрылся каплями пота. Что с ними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ты ещё спрашиваешь, что с нами? Несколько десятков сокровищ среднего ранга, боже, когда ты успел их создать? Чёрт… это просто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первой пришедшая в себя, выпалила целый поток жалоб, смотря с сочувствием на Юй Ланя, который всё ещё не мог прийти в себя. Чёрт, с каким же монстром она связалась? Это же сокровища среднего ранга, а не капуста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не стал обращать внимания на её слова, лишь приподнял бровь. Он не сказал, что оставил себе ещё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увидев его недоумевающее выражение, Юй На опустила плечи. У неё больше не было сил на жалобы. Чёрт, просто не считай его нормальным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Если я не ошибаюсь, сегодня в классе должно быть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Перестав думать о том, нормальный он или нет, Сюаньюань Ин помахал рукой, призывая их следовать за ним, и первым повернулся, чтобы идти. Вчера Юй На сразилась с Юй Синь, раскрыв множество своих секретов, и без труда победила её, унизив элиту класса 3-A. Это должно было произвести на них сильное впечатление и заставить задуматься, если, конечно, у них ещё осталось хоть немного гордости и они не хотят, чтобы их называли отбросами.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взглянула на его расслабленную спину, покачала головой и, смирившись, вернулась, чтобы подтолкнуть оцепеневшего Юй Ланя. Они догнали Сюаньюань Ина. Следовать за ним требовало крепких нервов, иначе однажды они действительно могли умереть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сестра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сестра На,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вошли в класс отбросов, и ученики, вопреки своей обычной апатии, тепло их поприветствовали. Сюаньюань Ин улыбнулся с лёгкой насмешкой, кивнул и, взяв с собой двоих, направился к своим местам. Он сел, поддерживая голову рукой, и с улыбкой посмотрел на одноклассников, которые явно хотели что-то сказать, но не знали, как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 все просто сидите и молчите,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Лун Хань громко хлопнул по столу, сердито посмотрел на остальных и направился к Сюаньюань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Сюаньюань Ина мелькнула улыбка. Он приподнял бровь, спокойно ожидая, что тот скажет, хотя уже примерно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Шао… нет… госпожа Е… тоже нет, черт, лучше просто назову тебя боссом. Босс, у меня есть очень серьёзный вопрос, могу я его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Лун Хань явно был человеком прямолинейным. Он перебрал несколько обращений, но ни одно не показалось ему подходящим. В конце концов он сел на стул перед Сюаньюань Ином и решил называть его боссом. После вчерашнего события, хотя его уровень силы, возможно, и не был высоким, его дух и решимость были настолько сильны, что никто не мог их поколебать. Таким образом, он уже заменил Ин Чжэня, став настоящим лидером класса 3-D.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развел руками, на его губах играла лёгкая улыбка, и он показал, чтобы тот продолжал. Что касается обращения, то ему было всё равно. Это просто слово, не более того. Хотя «госпожа Е» заставило его содрогнуться. Чёрт,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Хань осторожно посмотрел на его лицо, закрыл глаза, чтобы собраться с мыслями, и снова открыл их, устремив взгляд на его улыбающиеся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действительно решил возглавить нас в рейтинговом соревновании? Никаких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спросил, действительно ли он женился на знаменитости Королевской академии Е Шао, и не спрашивал, почему он так долго скрывался в классе 3-D. Лун Хань задал только самый насущный вопрос. Остальное было личным делом Сюаньюань Ина, и они не имели права вмешиваться. В классе 3-D у каждого были свои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улыбка на лице Сюаньюань Ина медленно исчезла. Он поднял глаза и посмотрел на одноклассников, явно ожидавших его ответа. В его глазах мелькнула хитринка, которую никто не заметил, и он медленно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веду вас на рейтинговое соревнование. Я обязательно приму в нём участие и войду в рейтинг сотни лучших. А что касается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уверенное и дерзкое заявление, его глаза медленно скользнули по каждому присутствующему, и, наконец, остановились на мужественном лице Лун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отказаться. Никто не будет вас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Сюаньюань Ин не был человеком, который любил вмешиваться в чужие дела. Если они хотят быть отбросами, он не возражает. Просто… с этого момента они будут для него просто одноклассниками,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Сюаньюань Ина были спокойными, и его голос не выражал никаких эмоций, но они неожиданно задели каждого в классе. Все молча опустили головы. Они не были глупцами, и им не нужно было объяснять, что он имел в виду. Но действительно ли они готовы, как Юй На, отказаться от всего и бросить все силы на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 один человек, который казался странным. С самого начала он лениво лежал на столе, спал, даже не шевельнувшись. Такой уникальный человек, конечно, привлёк внимание Сюаньюань Ина. На самом деле, он заметил его ещё вчера и попытался просканировать его тело своим божественным чувством, которое было намного выше его текущего уровня. Но его чувство было отражено, и он чуть не повредил свои энергетические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произошло впервые. Хотя вчера он был только на пике этапа закладки основания, его божественное чувство уже достигло пика этапа взращивания ци, а то и уровня золотого ядра. Невозможно, чтобы кто-то отразил его чувство, если только его уровень силы не был 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догадка верна, его губы растянулись в уверенной улыбке. Он станет его следующим союзником после Юй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наверное, уже понял, что не все в классе 3-D отбросы. У каждого из нас есть свои тайны, которые мы не можем раскрыть. Но я понял одну вещь. Если Юй На, девушка, смогла порвать с семьёй и бросить им вызов, то почему мы, мужчины, должны бояться? Если босс не против, с сегодняшнего дня я, Лун Хань, буду следовать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высокий Лун Хань встал и громко заявил, хлопая себя по груди. Хотя его уровень силы был только на восьмом уровне этапа закладки основания, и он был несколько грубоват, он верил своей интуиции. Следуя за этим юношей, он обязательно приведёт их к чуду.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Лун Хань, иногда не стоит говорить слишком уверенно. Следовать за мной будет не так просто, как ты думаешь. Я даю тебе ещё один шанс, подумай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мягко улыбнулся, но в его глазах не было и тени улыбки. Он пристально смотрел на Лун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волнуйся. Я, Лун Хань, может, и не великий человек, но слово мужчины — закон. Я не отступлю.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