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ступили на мост Чжисин, сзади едва слышался голос Лу Фаня, разговаривающего с кем-то. Поверхность реки, отражающая лунный свет, мерцала, словно зеркало, в котором отражалась самая яркая луна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Чжоу Чуньян с отличным настроением напевал песню Чжоу Цзелуня.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сегодняшний экзамен прошел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открыв дверь, увидел Чжоу Чуньяна, погруженного в самолюбование. Он не удержался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ты фальшивишь!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усмехнулся и без тени смущения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художественной интерпретацией!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 — Мо Жань чуть не задохнулся от смеха. — Тогда, можно сказать, что даже попугай обладает большим искусством,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 был не слишком высоким, ночью дул прохладный ветерок, двери балкона и общежития были открыты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закричал, нарушив тишину ночного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тихо рассмеялся, поднял взгляд и с ехидцой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даже кошка поет мелодичнее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 и Чэнь Сысюэ в общежитии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ты просто мастер сарказма! — рассмеялся Чжоу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слов Мо Жаня, раздался еще один протяжный кошачий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Мяу～～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шедевр! — Чжоу Юньтянь смеялся так, что едва мог дышать. — Откуда... в школе...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бездомные коты, которых подобрал сторож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Шуай вышел из ванной и, услышав слова Сюй Шэна,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тому же их две, и обе черные!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Чжоу Чуньян. — 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на Сюй Шэна и Ян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кошки носятся повсюду, старик Ян уже давно за ними охотится!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приватных разговорах Ян Шуай называл Ян Шуаня «стариком Ян», в школе — директором, а дома —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темнее, редкие звезды освещали ночное небо. Мо Жань, закончив душ, начал размышлять над оставшимися тремя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прохладном и влажном воздухе, тихий кампус постепенно пробуждался под пение птиц. Мо Жань соскочил с кровати и направился в ванную, где столкнулся с выходящим оттуда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Sorry! Гений... — машинально извинился он, даже не заметив, кто это был, и зевнул, выглядя совершенно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Сюй Шэн посмотрел на него несколько секунд и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вошел в ванную, он наконец осознал, что, кажется, ошибся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обнаружил, что Сюй Шэн уже покинул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общежития, по кампусу зазвучало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показывало 6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3-го года старшей школы, куда он не заходил несколько дней, ящик для пожертвований в левом углу был убран, его место занял металлический книжный шкаф. На нем беспорядочно лежало несколько книг для внеклассного чтения. Мо Жань мельком взглянул на них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в классе собрались вместе и что-то обсуждали. Мо Жань засунул рюкзак под парту, взял кружку и направился в комнату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Вчера Фан Хунван из 14-го класса признался в любви старосте 8-го класса у входа в библиотеку! — две девушки шли мимо, обсуждая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Согласилась? — спросила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отказала...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удалились, а Мо Жань, опустив голову, вошел в комнату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класс с кружкой, Тун Юэ и другие тоже обсуждали тему, которую подняли те две девушки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между прочим, обратился к Мо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старик Го сказал, что ты на эксперименте показал себя выше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который не знал, что «показал себя выше обычного»: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урока небо затянуло тучами, и вскоре крупные капли дождя начали барабанить по крыше. На улице пошел дождь, и утренняя пробежка на 2000 метров была отменена. Издалека были слышны радостные крики из разных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Мо Жаня завибрировал. Он достал его из кармана брюк и засунул под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[Сын, я взяла твою сестру в Таиланд, ты с отцом оставайтесь дома!] Посередине был написан длинный текст, а в конце добавили: [Не беспокойся о нас, мы хорошо поедим и повеселимся!]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его родная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должен был быть урок физкультуры, но, к сожалению, его захватил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3-го класса, сдававшие экзамен по эксперименту, сейчас находились в аудитории для соревнований в корпусе Цисянь, разглядывая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Мо 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Теория: 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Эксперимент: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в провинции: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в школе: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первую категорию провинции, что дало ему право на участие в отборе в Университет Шуанлю, но все же не смог попасть в сборную провинции. Он сжал в руке листок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 школе, кто попал в сборную провинции, был Цзян Чэньфань, набравший 74 балла за эксперимент и занявший 2-е место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результаты, Мо Жань вернулся в общежитие, собрал несколько вещей и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праздник в школе при университете длился 5 дней, что было более щадящим по сравнению с 3 днями в других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за эти 5 дней нужно было сделать почти 25 тестов, казалась просто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добрался домой, уже стемнело. Погода была пасмурной, и его настроение было хуже, чем сама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тихо и пусто. На полке у входа лежала записка. Мо Жань взял ее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в кармане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Жань: Босс Чжоу,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Чжоу Чуньян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завтра Национальный праздник, давай сходим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старой группе все обсуждают, куда поехать на праздники, а я предлагаю тебе вместе позаниматься на следующих днях, а завтра я приглашаю тебя в кино,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недолго думая согласился, ведь дома остались только он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если бы не этот поход в кино, он бы не оказался в кромешной тьме, не видя ни лучика света. И не мучился бы от душевных терзаний, став свидетелем некоторых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без устали лил дождь, хмурое небо было пронизано холодом и одиночеством. Мо Жань вышел из душа, взял лежавший на столе телефон — два пропущенных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перезвонил, и с другой стороны раздался знакомый голос Мо Цзяньцзюня: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я вернусь очень поздно, сам дома поешь что-нибудь, или в ящике есть мелочь, можешь сходить куда-нибудь поесть. Мо Цзяньцзюнь в это время все еще был на работе, задерживаясь с Мо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— Мо Жань неохотно ответил. И тут же услышал грубый голос своего дяди с другой стороны. — Цзяньцзюнь,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Мо Жань задержался на мгновение, прежде чем сказать. — Я сам разберусь с ужином, не дам твоему красавчику сыну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Мо Цзяньцзюнь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запирай входную дверь, я вернусь поздно, ложись спать пораньше. Не вздумай, пока я и твоя мама не дома, вести себя как король и играть в компьютер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и увижу, что ты играешь, я тебя приструню...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ага... — Мо Жань безразлично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закончил экзамены в средней школе и расслабился, он позволил себе немного побездельничать. В то время он увлекся компьютерными играми и однажды ночью, около часа, был пойман вернувшимся с работы Мо Цзяньцзюнем. Тот строго отчитал его и приказал удалить игру, в которую он еще не успел толком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усиливался, Мо Жань снова услышал, как его дядя торопит отца. 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старина Мо Цзяньцзюнь, твой старший брат, мой дядя, торопит тебя, так что побыстрее отправляйся на подвиги!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немного пошутил, настроение у него было отличное, 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Мо Цзяньцзюнь убрал телефон, смеясь и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спустился на кухню, на столе у входа лежала записка от Хэ Хуэй, в которой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[Сын, на кухне есть приготовленные ребрышки, разогрей и 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записки была адресована его мужу,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записку он приклеил к двери спальни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он услышал, как напольные часы в гостиной на первом этаже пробили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черный ящик, анализ дифракции на одной щели, исследование эффекта Холла, вольт-амперная характеристика диода — вся информация взята из Baidu Baike. Всё, что касается соревнований, — полная ерунда, не принимайте это за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