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скажи, в чем они похожи? Глаза не такие красивые, как у Лю Шу, нос тоже не так хорош, и рот — опять же, не сравнить с Лю Шу… А про лицо я уже молчу, — Цинь И опустил голову, продолжая есть,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Жун, разозлившись, собиралась возразить, но, повернувшись, внимательно посмотрела на Лю Шу и на мгновение застыла. Через две секунды она резко встала, оттолкнув маленький стул, который покатился позади нее,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положил палочки и миску, попытался остановить Тань Жун, но, встретив ее полный обиды взгляд,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даже Тань Жун обидел…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намеренно сеял раздор между ним и Тань Жун. Этот человек был слишком коварен.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ему не сделал, так зачем же так поступать? Неужели тот разговор той ночью действительно задел его за живое? Иначе зачем он продолжал вести себя так по-детски? Это просто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еще не успел осознать все, что произошло за такой короткий промежуток времени, Цинь И поднял взгляд на миску Тань Жун и громко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миске еще осталась еда. Если встречу старшего брата, я скажу, чья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Жун, сделав несколько шагов, остановилась, не оборачиваясь, подумала и продолжила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рассказывает, это не первый раз, когда ее ловят. В крайнем случае, придется еще полдня убирать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будет убирать посуду? Если она пропадет, последует строгое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ухватился за возможность восстановить их дружбу и сразу же предложил Тань Жун убрать за нее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Жун сделала несколько шагов, снова остановилась, затем быстро подошла к столу, взяла миску и палочки и вышла из хижины.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она не оставила мне шанса?»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смотрел, как Тань Жун уходит. Сегодняшняя тренировка закончилась, даже не начавшись.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больше не хотел ничего говорить о Цинь И. Он уже понял, насколько тот мелочен, и наконец осознал, почему так много людей его недолюбливают. Собираясь поскорее закончить еду и отправиться на прогулку, чтобы потренироваться в одиночестве, он услышал, как Цинь И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начала я знал, что ты меня недолюбливаешь, поэтому я не верю, что ты сам захотел жить со мной в одной комнате. — Цинь И медленно положил палочки и налил себе воды, с удовольствием потягивая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больше не мог есть. Он крепко сжал миску, и атмосфера стала крайне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не зная, что Цинь И скажет дальше. Каждое его слово только усиливало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недоволен мной. Если есть что сказать, говори прямо, не надо лицемерить. Если действительно не хочешь жить со мной в одной комнате, давай устроим поединок. Кто выиграет, тот и получит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Драку? — Лю Шу не ожидал, что из-за того разговора две ночи назад Цинь И зайдет так далеко. Этот человек изменился слишком быстро. Не только мелочен, но и вспыльчив, уже прямо предлагает подраться.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выглядел таким плохим. Хотя у него и не было звездных замашек, его поведение было нормальным, только характер немного подкачал.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не хотел спорить из-за комнаты, хотя и злился, и хотел бы дать ему пощечину. Но, учитывая разницу в их статусе, он не мог себе этого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И, видя, как Лю Шу задумался, знал, что тот колеблется, и продолжал подталкивать его, чтобы тот наконец высказался.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здесь больше месяца, он ни с кем не мог нормально поговорить, ни с кем не мог сразиться. Теперь, когда Лю Шу сидел перед ним, он не мог успокоиться, и ему просто нужно было найти повод, чтобы подраться.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трусом. Если хочешь, чтобы тебя уважали, сначала уважай себя. Я дал тебе шанс, не для того, чтобы издеваться. Ты ведь злишься, правда? Мы не благородные мужи, мы мужчины, и мужчины говорят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было неприятно, но он не хотел спорить из-за комнаты. Он мог уступить, но не хотел говорить этого вслух, потому что Цинь И был слишком противен.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обсудить условия? — Цинь И не отступит. С вчерашнего дня он только и делал, что унижал его. Если прямо отказаться, он может сделать что-то еще, поэтому лучше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— Цинь И выпил воды и встал, разминаясь.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Шу, видя его подготовку, немного испугался, что тот может сильно ударить. Он огляделся, долго думал и наконец предложил несколько условий, одновременно понимая, что Цинь И, вероятно, знает о его прошлых поступках.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чтобы он не лицемерил. Неужели он знает, что он писал о нем в интернете?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он так резко изменился. Может, актеры что-то знают и рассказали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беда. Лю Шу был в отчаянии. Он помнил, как когда-то на съемках Цинь И без причины ударил его, оставив синяк на ноге, который долго не проходил. Теперь он пришел с определенной целью, и удар будет куда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была травма левой ноги, не бей туда. И еще, никакого оружия. — Лю Шу неуверенно высказал свои условия. Цинь И кивнул и выдвинул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У меня тоже есть условие: не бить в лицо. Через несколько дней сюда приедут операторы, и если это снимут, будут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подумал, что это справедливо, но немного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представлял, как разбивает лицо Цинь И, но это было только в его воображении. Он не смел сделать это на самом деле. Лицо Цинь И стоило дорого, в отличие от его собственного.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Цинь И подраться было неожиданным, но Лю Шу не испугался. Он боялся, что тот просто хочет его избить, а не действительно сразиться.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коллегами, он не мог позволить себе ссориться с такой звездой. Но и быть чьей-то грушей для битья он тоже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 драться? — Лю Шу осторожно переспросил. Цинь И кивнул, смотря на него с раздражением, и добавил пару колкостей.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сказал драться, значит, драться. Не будь таким трусом. Не понимаю, как ты вообще можешь жить так спокойно. Тебе просто 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не так с моей жизнью? Хочешь сказать, что меня недостаточно унижали?»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Постоянные разговоры о том, как жить, раздражали и злили Лю Шу, и он наконец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свой образ жизни. Не думай, что все должны жить, как ты. Мы разные, и наши мысли тоже разные. Как мы можем быть на одной волне?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боевой дух проснулся, и Лю Шу встал, готовый к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И, услышав это, только раззадорился. Он не злился на слова Лю Шу, скорее, они его заинтересовали.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меня глупым?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идиотом».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не осмелился сказать это вслух. Если бы перед ним был Да Гэнь, они бы уже схватились с первой же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одно условие: если что-то случится, я не буду нести ответственность в одиночку. Ты должен объяснить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давить на тебя и не дам другим думать, что я тебя унижаю. Я буду использовать те приемы, которые ты знаешь, и это будет наш личный поединок, без участия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знал, что Цинь И не лжет. Если он так сказал, значит, можно сразиться, даже если проиграешь.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на пустырь, где обычно тренировались, и, посмотрев друг на друга несколько секунд, Цинь И первым начал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Лю Шу только защищался, а Цинь И, как и обещал, использовал только знакомые ему приемы. После нескольких атак Лю Шу начал контратаковать, но случайно ударил Цинь И по пояснице, и довольно сильно. Он думал, что промахнется.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Сначала, попав в Цинь И, он испугался и сдерживался, хотя, возможно, не мог его победить. Но чем больше Цинь И попадал в него, тем больше злости он чувствовал. В какой-то момент он перестал думать о том, кто перед ним, и сосредоточился только на атаках и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http://bllate.org/book/16834/1548498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