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день наконец закончился. Нин Лань, вернувшись в общежитие, сначала вскипятил воду, затем внимательно изучил инструкцию и подготовил лекарства, которые Суй И должен был принять вечером. Занеся чашку с горячей водой в комнату, он увидел, что Суй И, облокотившись на его кровать, листает телефон, одна нога лежит на кровати, другая стоит на полу, поза расслабленная.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поставил чашку и открыто любовался им, находя в нем совершенство с головы до ног. Он знал, что это не просто «любовь слепа». Суй И обладал врожденной харизмой, иначе он бы не привлекал столько фанатов, иначе он сам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Лань смутился. Он уже самовольно считал Суй И своим возлюбленным, хотя даже не уточнил, считает ли тот их отношения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 зуд в сердце, ему хотелось коснуться его руки, продолжить разговор, начатый на съемочной площадке. Он подошел к кровати, Суй И, видимо, закончил с телефоном, бросил его в сторону. Нин Лань мельком увидел, что на еще не погасшем экране была фотография Цзи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заботишься о нем, а говоришь, что он не твой кумир. Нин Лань мысленно покритиковал, но вслух ничего не сказал. Молодой человек был застенчив, да и его образ в глазах публики был холодным, ему было неудобно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лекарства, — Нин Лань протянул ему чашку. — Что хочешь на ужин?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увидев пять-шесть таблеток на его ладони, едва заметно поморщился, с трудом проглотил их одну за другой,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радуясь, что он наконец заговорил,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хочешь,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 тех пор как получил травму, был в подавленном настроении, но сейчас наконец поднял глаза на Нин Ланя. Нин Лань был все еще в прозрачном топе с дневного выступления, только накинул сверху куртку, его тонкая талия казалась хрупкой, широкий вырез обнажал белоснежную кожу, а его взгляд, полный ожидания, заставил сердце Суй И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потянул его за руку, и Нин Лань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лишь на мгновение испугался,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капитан сначала хочет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поднес губы к губам Суй И, нежно целуя и облизывая их, затем просунул язык, жадно впитывая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разъединились, между их губами протянулась серебристая ниточка. Нин Лань, обнимая Суй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 рту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смущенно отвернулся. Нин Лань лишь предположил, что Суй И боится горечи лекарств, но оказалось, что так и есть. Видя, как его холодный образ постепенно разрушается,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слыша, как он смеется все громче, с досадой наклонился и поцеловал его, не позволяя ему продолжать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брат Лань, вы пойдете ужинать? — снаружи постучал Ван Бинъян.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Нин Лань, обнаженный до пояса, обвивал ногами талию Суй И, его тело раскачивалось в такт движениям. Он одной рукой прикрывал рот, чтобы не издавать звуков, другой давал знаки Суй И, чтобы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словно мстя за предыдущий смех, сделал вид, что не видит, и продолжал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от глубокого толчка чуть не потеряв сознание, с трудом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пойдем,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затихли, Нин Лань отпустил простыню и слабо ударил Суй 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ранен… откуда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обычно молчаливый в постели, сегодня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 рука, а не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конечно, знал, о чем он говорит. Эта «вещь» сейчас двигалась внутри него, заставляя его терять рассудок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краснея, тяжело дышал в такт движениям: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сказал… что мне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 ответ сделал еще один глубокий толчок, заставив Нин Ланя запрокинуть голову и потерять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А? — голос Суй И был низким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глядя на него с обожанием, забыл обо всех предосторожностях и страхах.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Нра… нравится, — он всхлипнул, раскрывая все свои тайные надежды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И сжалось от чего-то тяжелого и сладкого одновременно. Он смотрел на человека под ним, готового отдать все, и лица, то сливающиеся, то разделяющиеся, приносили боль, которая постепенно возвращала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обнял Нин Ланя и, касаясь губами звезды на его ухе, оставил теплый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был невероятно загружен в индустрии развлечений. Компания, понимая, что сотрудники почти не отдыхали, решила дать длинные каникулы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собрать достаточно материала для группового реалити-шоу, Ань Линь с энтузиазмом снимала участников AOW каждый день, планируя насладиться отпуском с семьей за границей без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поехать с парнем? С семьей скучно, — Лу Сяочуань, развалившись на стуле,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сравниться с тобой, у тебя очередь из девушек и парней, — Ань Линь ответила. — Кстати, когда камера включена, не говори на такие темы, потом придется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самодовольно улыбнулся, взглянув на Фан Юя, словно говоря — смотри, какой я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даже не поднял головы, играя с Нин Ланем в настольную игру, с серьезностью, достойной мирового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поснимав немного, решила, что слишком тихо, и предложила сыграть в «Мафию», чтобы сделать специальный выпуск. Не хватало людей, поэтому она позвала нескольких стажерок из соседней комнаты. Лу Сяочуань, окруженный красавицами, превратил игру в флирт, постоянно шепча что-то на ухо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не выдержав, выключила камеру и попросила всех пересадиться, посадив Фан Юя и Гу Чэнькая по бокам от Лу Сяочуаня. Фан Юй неохотно подчинился, а Лу Сяочуань, болтая ногой, подвинул стул ближе. Фан Юй посмотрел на него и отодвинул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оказались в окружении девушек. Нин Лань ранее видел, как одна из них пыталась заигрывать с Суй И в тренировочной комнате. Внешность Суй И была бесспорна, да и его семья была богатой, что делало его лакомым кусочком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мог сосредоточиться на игре, его внимание было приковано к двум девушкам рядом с Суй И. В первой же игре в роли мафии он убил их, а в роли мирного жителя голосовал против них, на вопрос «почему?» отвечая «интуиция». Все были в замешательстве, только Суй И, когда Нин Лань в третий раз без причины проголосовал против девушки рядом с ним,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заметил его выражение и почувствовал себя избалованным. От радости карта выпала у него из рук, и, наклоняясь, чтобы поднять её, он случайно увидел, как Лу Сяочуань и Фан Юй держатся за руки за спиной, точнее, как Лу Сяочуань нагло держит руку Фан Юя, а тот, стараясь сохранить спокойствие, пытается вырваться, и его рука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находясь далеко, не мог помочь, только мысленно поддерживал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Ань Линь загадочно позвала Фан Юя поговорить, и, хотя Нин Лань не был заинтересован в их разговоре, Фан Юй сам рассказал ему, что день рождения Суй И через месяц, и Ань Линь спросила, есть ли у него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идеи? Просто подарю что-нибудь, или мы все соберемся у него дома и устроим сюрприз? — Фан Юй, потирая запястье,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достал из своей сумки мазь «Юньнань Байяо»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пейринг, фанаты ждут твоего подарка, ты должен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