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никто не узнает. К тому же между нами дверь, и никто не поймет, кто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мигнул. Свет отбросил тень от его длинных ресниц, легко падающую на его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 тоже своего рода романтика, поэтому я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его цель, протиснувшись сюда, не была столь простой. Хотя тот поцелуй и разжег во мне желание, но в данной ситуации мне приходилось терпеливо отбиваться: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здесь слишком ужасные, давай вернемся и обсудим это потом,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тут же недовольно нахмурился, но, к счастью, помнил, что снаружи находятся люди, и потому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жалуюсь — к тому же мы ведь раньше уже делали это,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было раньше, а сейчас 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ты хочешь заставить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прошлые разы, как только что-то шло не по его воле, он начинал злиться или применять силу, пока я не сдавался и не угождал ему. Он пристально смотрел на меня, и хотя я внешне старался держаться, внутри я нервничал, боясь, что он в любой момент может ударить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прошлых моментов, на этот раз первым сдался 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с неохотой отпустил мое запястье и взял меня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будем, я и сам не так уж сильно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Сун Чэна и другого человека уже не было слышно, они, вероятно, ушли. Мое сердце немного успокоилось, но, учитывая, что сейчас мы можем столкнуться с ними по пути, я не решался действовать опрометчиво. Ян Чэнь тоже прислушивался к звукам снаружи. Он не знал о моих внутренних терзаниях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никого нет. Эй, Сюй Цзюньянь, я спрашиваю твое мнение, можем ли мы сейчас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замешкался, боясь, что чрезмерное промедление вызовет подозрения у Ян Чэня,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за дверь, его лицо было спокойным, очевидно, снаружи никого не было. Я, держа сменную одежду, с облегчением вздохнул и последовал за ним из туалета. Ян Чэнь настаивал на том, чтобы нести сумку за меня, но я не мог позволить господину Яну помогать мне, и поспешно отказался. Тогда он взял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я услышал голос из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я забыл телефон у раковины. Сходи за ним, я вернусь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как другие справляются с такими ситуациями.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стоя рядом с Ян Чэнем и видя, как Сун Чэн поворачивается и идет в нашу сторону, я почувствовал, как все мое тело оцепенело, и даже не смог собрать силы, чтобы отодвинуть ноги и убежать. Тело стало тяжелым, как будто наполненным свинцом, не говоря уже о том, что рука была крепко сжата Ян Чэнем, и убежать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я, не умея плавать, был неожиданно столкнут Сюй Юйчжуном в бассейн, и, кроме беспомощного и панического погружения, ничего не мог сделать. Ситуация была похожа на ту панику, когда в голове одна за другой возникали мысли: «все кончено, теперь все окончательно кончено», но тело не могло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моими глазами мелькнула яркая и тонкая водная поверхность того времени и непрерывно поднимающиеся пузырьки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Цзюньянь?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сказать? Вряд ли что-то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опасным взглядом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выдавил горькую улыбку, а Ян Чэнь усилил хватку. Я почувствовал, как взгляд Сун Чэна упал на наши сцепленные руки. Сун Чэн замолчал на мгновение, а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Ян Чэня внезапно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Зовешь довольно ласково. Почему молчишь? Познакомь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голову, не глядя на него, и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Чэня стало мрачным до ужаса. Он сжал мой подбородок, заставляя меня смотреть ему в глаза. Он был сильным, и его пальцы причиняли боль моей челюсти. В его голосе сквозила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всех твоих друзей, как я мог не знать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смотрел на меня. Он горько усмехнулся, а затем повернулся к Ян Чэню, его тон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парень. Хотя я не знаю, что происходит между вами, но, пожалуйста, отпусти Цзюньяня, ему явно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не сразу разозлился. Он наклонил голову, и от него исходила аура, от которой я невольно хотел убежать: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нахмурился, пытаясь отодвинуть руку Ян Чэня. Я боялся, что он спровоцирует Ян Чэня, и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опоздал. Ян Чэнь практически в тот же момент, когда Сун Чэн приблизился, резко поднял ногу и ударил его в живот. Сун Чэн совершенно не ожидал, что он внезапно нападет, и получил удар во всю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отпустил меня, бросился к Сун Чэну и продолжал бить его с такой силой, словно хотел убить. Его движения были жестокими и быстрыми, и за ту секунду, что я стоял в оцепенении, он успел ударить 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опомнился и изо всех сил обхватил Ян Чэня за талию, пытаясь оттащить его от Сун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Чэнь! Ты с ума сошел?! Ты хочешь убить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остановился. Он повернул голову ко мне, положил руку на мою руку и заставил отпустить. Я дрожал всем телом. В отличие от безумного вида Ян Чэня во время наших ссор, сейчас он выглядел совершенно нормальным и рассудительным — он полностью понимал, что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мою руку с талии и произнес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черными, как черная воронка бури, переполненной эмоциями, которых я не понимал, но которых глубоко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тихо кашлянул и, опираясь на пол, поднялся. Он вытер кровь с уголка рта, немного пошатываясь, прислонился к стене, и волосы упали ему на глаза. Ян Чэнь выглядел спокойным. Он размял суставы и сказал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сглотнул и медленно шагнул, встав между Сун Чэном и Ян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убивать,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позволишь мне убивать или не хочешь, чтобы я убил твоего «парня»?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отчаянии из-за травм Сун Чэна, но при этом должен был учитывать Ян Чэня, и мягко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сесть и поговорить. Ты же обещал мне больше не применять силу,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замолчал, а затем внезапно протянул ко мне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колебался, боясь, что он снова сделает что-то ужасное, но только начал двигаться, как Сун Чэн положил руку мне на плечо. Ему с трудом удалось выпрямиться, его голос был немного хриплым, а рука на моем плече слегка надавила: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не ходи.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мрачно усмехнулся, повторяя эти слова. Его красивые черные глаза встретились с моими, и в свете коридора что-то блеснуло.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 разглядеть, Ян Чэнь вернулся к своему обычному высокомерному и холодному виду. Он с презрением посмотрел на Сун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плотно сжал губы, очевидно, ему было очень больно. Тем не менее, он потянул меня за собой, не колеблясь противостоя Ян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 бывший парень Цзюньяня,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Ложь, которую я когда-то сказал, чтобы скрыть правду, наконец вернулась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Чэня стало ужасно мрачным. Его выражение было странным, и, когда он повысил голос, он даже стал немного похож на подростка: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Бывший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 рассказал мне о вас, пожалуйста, перестаньте преследовать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твердо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применять силу, но если это повторится, я не против сразиться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только подлили масла в огонь. Гнев Ян Чэня был на грани взрыва. Я нервно схватил рукав Сун Чэна, готовый в любой момент броситься и остановить Ян Чэня — это была моя вина, и я не мог позволить Сун Чэну страдать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Ян, почему вы еще не вернулись…? Ой,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удивленный голос Ян Кэ, и я с облегчением вздохнул. С Ян Кэ, по крайней мере, можно было как-то сдержать Ян Чэня. Парень, увидев, что ситуация накаляется, сразу подошел к Ян Чэню и начал говорить успокаивающие слова, похоже, он часто разнимал драки: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Ян, фильм скоро закончится, и скоро здесь будет много персонала. Какие бы проблемы ни были, здесь не место для ссоры,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молча стоял на месте, без эмоций смотря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 посмотрел то на нас, то на Ян Чэня, и воздух, казалось,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