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и Саль были людьми совершенно разных умонастроений, и с самого начала Фэн Ваншу приготовилась к тому, что её будут подозревать: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откуда я и что я вообще хочу? Это, наверное, то, что тебя больше всего интересует сейчас, но у меня есть личные причины, которые я не могу раскрыть. Когда мы доберемся до Высокой Башни, возможно, я дам тебе ответ. Но до этого момента я могу лишь заверить, что я арканист, и я не представляю для вас никакой угрозы. Моя единственная цель — добраться до Высокой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Фэн Ваншу звучали достаточно искренне, но Аарон всё ещё не мог избавиться от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Талбане я пыталась проникнуть в церковь, чтобы выяснить местоположение Высокой Башни, и именно поэтому попала в церковный хор. Если ты сомневаешься в моих вокальных способностях, моё объяснение может показаться невероятным, но это просто талант. Но ты можешь выбрать любой инструмент, и я докажу, что музыка для меня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всё, что ты говоришь, правда. Если ты сделаешь хоть одно подозрительное движение, я тебя сразу же убью, — вынес ультиматум Аарон.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впервые скучала по условиям миссии поддержки. Когда она выполняла миссии поддержки, Система Башни Небес предоставляла ей личность, которая была абсолютно правдоподобной и выдерживала любую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её неудачи были связаны не только с неудачной точкой телепортации, но и с тем, что у неё не было достоверной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Аарон убрал магический посох, направленный на Фэн Ваншу, к ней подошла Нила. На лице Нилы всё еще была бледность от недавнего испуга, а на висках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Фэн Ваншу нахмуриться. Какое право у Нилы верить ей? Только потому, что они встречались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к s01 она испытывала лишь слепое доверие к силе, а по-настоящему доверяла она только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Фэн Ваншу смотрела на Нилу, не понимая, откуда взялось это внезапное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что... — Нила покраснела, открыла рот, но в конце концов ничего не сказала. — Просто знай, что я верю тебе. Если у тебя будут проблемы в Высокой Башне, семья Джинкс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просто Нила хотела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думала, что до сих пор она показала что-то, что могло бы заслужить «спонсорство». Даже если бы это было так, для неё, испытуемой, которая пробудет здесь всего месяц, это не имело бы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только хотела дать Ниле отрицательный ответ, но та уже убежала к группе учеников, не дав ей возможности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Фэн Ваншу всё ещё не могла прийти в себя. Кто бы мог объяснить ей, что вообще происходит? Если всё, что происходило до сих пор, было немного странным, то Нила уже заставила её задуматься, не упустила ли она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Княжества Альния, ни Аарон, ни более сдержанный Саль не объяснили Фэн Ваншу и ученикам, что их ждёт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молча следовала за ними. Большая часть территории Княжества Альния находилась в пустыне, и вскоре группа достигла её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на краю, можно было почувствовать, как горячий ветер, казалось, стремился поглотить всё. Теперь стало понятно, почему территория Княжества Альния такая большая — огромная пустыня, сухая и жаркая, которую даже в межзвездном пространстве не стали бы тратить деньги на освоение, не говоря уже о мире, где магия только начинает развиваться. Скорее всего, эта пустыня была ничейной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Великий арканист из Школы трансформации мог бы решить эту проблему с помощью своей техники, но арканисты были загнаны в угол, и ни один из них не хотел бы брать на себя ответственность и бескорыстно помогать. Если бы они так поступили, это уже не были бы арканисты, а скорее святые или белые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пустыню, Аарон и Саль активировали защитные барьеры. Барьеры были небольшими, охватывая только их самих, а ученики остались снаружи, подвергаясь воздействию ветра и песка. Ветер и высокая температура не оказывали никакого влияния на ИИ, поэтому Фэн Ваншу, как и ученики, шла по пустыне «без защиты».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карте Системы Башни Небес, чтобы пересечь эту узкую пустыню, потребуется неделя. Фэн Ваншу очень хотела спросить, где находится Высокая Башня, но, учитывая её подозрительное положение, она всё же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ученики уже не могли выносить тяготы и начали жаловаться. Два арканиста, казалось, ничего не слышали, продолжая идти вперёд,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привлечь внимание «милосердных» арканистов, ученики окончательно сдались, лишь шаги их становились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удушье и жара наполняли воздух. Солнце на небе, казалось, потеряло свои обычные законы, безудержно изливая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искажён, и даже те ученики, которые принесли полные фляги воды, начали испытывать истощение. Но у них не было выбора: если они сядут и перестанут идти, арканисты обязательно бросят их и продолжат путь. Они могли только механически следовать за ними. Они уже не знали, сколько времени прошло и сколько ещё осталось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умрут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учеников, наследующих семейные традиции, наконец поняли, почему их старшие никогда не рассказывали, как добраться до Высокой Башни. Если бы они знали, возможно, они вообще не выбрали бы путь арканиста, а просто остались бы дома, изучая, как управлять семейным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преодолевать такие расстояния ради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были в полной растерянности, когда вдали, сквозь песчаную бурю, проступил силуэт огромного зверя. Аарон только поднял свой магический посох, как из-за песчаной бури появились ещё больше зверей, покрытых чешуёй и с хвостами скорпионов, следовавших за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устремились в их сторону, поднимая ещё больше песка. Их узкие красные глаза светились только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скорпионохвостые звери! — Саль напрягся, быстро начертив магическую руну, которая активировала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тоже последовал за ним, создав самое мощное защитное заклинание, которое мог. Это было не время, когда скорпионохвостые звери, жестокие стайные хищники, обычно были 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бросили учеников, он и Саль могли бы безопасно уйти. Но эти ученики были не просто обузой, они были новым поколением арканистов, и большинство из них происходили из семей, которые были в Княжестве Тансан на протяжении многих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имя арканы, никто не мог предвидеть такой неожиданной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действительно помог, выдержав несколько ударов скорпионохвостых зверей, пока Саль не начертил новую магическую 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звери начали стрелять ядовитыми шипами из своих хвостов, барьер начал дрожать, и после множества выстрелов он разрушился, рассыпавшись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Атакующие заклинания Саля и Аарона только что были завершены, и струи холода, вырывающиеся из магических рун, заморозили скорпионохвостых зверей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радиус действия заклинаний был ограничен, и звери вдали не пострадали. После короткого периода роста, ядовитые шипы снова полетели в сторону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барьер был на грани разрушения. Почему-то скорпионохвостые звери, казалось, стали умнее и начали использовать стратегию: передние звери стреляли шипами, затем отходили в сторону, чтобы дать место задним, которые уже готовились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созданный Аароном, выдержал атаку меньше, чем предыдущий, и после трёх выстрелов ядовитыми шипами он окончательно разрушился. В этот момент Саль и Аарон не успели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Аарон приготовился к провалу миссии и хотел отправить срочный запрос о помощи, перед ним появился новый светло-голубой барьер. Ядовитые шипы, падающие на него, лишь вызывали небольшие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буря, казалось, была под контролем, и песок проникал в щели чешуи и в дыхательные пути скорпионохвостых зверей. Вскоре песок начал вытекать из их глазниц, окрашиваясь в красный цвет крови. Сцена была настолько кровавой, что даже Аарон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скорпионохвостых зверей падали на землю с грохотом, поднимая ещё больше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