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этот момент Цзи Учжоу, стоявший рядом, вдруг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угадай наугад. Если ошибёшься — это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обрадовался, взглянув на Цзи Учжоу, и сразу понял, что перед ним человек, для которого деньги — не проблема. Он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молодой человек, просто игра, угадайте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услышав это, не стал настаивать, посмотрел на шесть чашек и ткнул пальцем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выбирал наугад, но, как только он указал на чашку, лицо продавца изменилось. Поднимая чашку,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вам действительно везёт, даже наугад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Цы тоже удивился, увидев яйцо под чашкой. — Ё, слепая кошка дохлую мышь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желая расставаться с деньгами,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правил и не обратил внимания на движения продавца, но, когда тот снова начал перемешивать чашки, он понял, что «не знал правил и не видел» — это не оправдание. Продавец двигал чашки с такой скоростью, что они чуть ли не оставляли после себя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зрелища Лу Цы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пустяки. Молодой человек,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не понял,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уже радовался, что не придётся отдавать деньги, как вдруг Цзи Учжоу снова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Угадывай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замер. «Выбор чашки» был частью игры, и, даже если гость ничего не понял, он всё равно мог выбрать наугад. Хотя Лу Цы уже сдался, продавец не стал бы настаивать, но теперь, когда его спутник сказал это, он не мог просто игнорировать 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страшно, если не видел, просто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вариантов, неужели он снова угадает?»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поднял бровь, хотя и не видел в этом необходимости, но всё же кивнул и указал на одну из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чашку, глядя на лицо Лу Цы, и подумал: «Может, этот парень притворяется глупым и просто издевается надо мной?» Но затем он понял, что это не так. Если бы Лу Цы действительно видел, зачем бы он сдавался? Да и сам продавец знал своё ремесло — за все годы лишь немногие могли понять его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увидев яйцо под чашкой, удивился и подумал то же самое: «Что за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настолько расстроен, что едва не заболел. Не дожидаясь, пока Лу Цы что-то скажет, он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хотел продолжать, но, увидев умоляющий взгляд продавца, не смог отказать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натиском продавца, Лу Цы сыграл с ним десять раз. Каждый раз он был ошеломлён мастерством продавца, но каждый раз, выбирая наугад, угадывал с невероятной точностью. Это заставило Лу Цы самого удивиться: «Раньше я думал, что тело Сун Чжуна всегда попадает в неприятности, но теперь вдруг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раза продавец наконец смирился с тем, что не сможет отыграться, одновременно жалея о том, что настаивал на продолжении, и пытаясь придумать, как остановиться. Но, прежде чем он успел найти предлог, Лу Цы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удивился, привыкнув к тем, кто, не угадав, уходил, но никогда не видел, чтобы кто-то, угадывая каждый раз, сам предлагал закончить.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боясь, что Лу Цы передумает, вытащил из рукава связку монет и протянул её. Обычное «заходите ещё» застряло у него в горле, и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связку монет, Лу Цы не мог не усмехнуться: «Никогда бы не подумал, что первые деньги, которые я заработаю на Континенте людей, будут от угадывания яйца, да ещё и без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покачал головой, взвесил монеты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отвернулся, продавец мгновенно изменил выражение лица, сгорбился и тяжело вздохнул, проклиная день, когда встретил такого человека. Но, не успев закончить вздох, он вдруг увидел, как на край его стола легла длинная рука, положившая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поднял голову и увидел, как «тот, кому деньги не проблема», словно ничего не произошло, убрал руку в рукав и неспешно последовал за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одновременно поражён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не проклятие, а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улица почти опустела, и Цзи Учжоу решил завести Лу Цы в ближайший ресторан,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«перекусить», когда блюда начали подавать, Лу Цы чуть не подумал, что официант принёс заказы всех посетителей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заставленный блюдами, Лу Цы подумал: «Не зря Небесного Наставника, Создающего Сны, упрекают в расточительстве. Даже обычный обед — это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незаметно сунул связку монет обратно в рукав: «Я-то думал, что, наконец, заработал немного денег и смогу угостить, но, похоже,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не стал церемониться и сразу взял палочки,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Едя, он вдруг заметил, что Цзи Учжоу не притрагивается к еде, а лишь сидит, подперев щёку рукой, и следит за его палочками, перемещающимися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двигал палочки влево — его взгляд следовал туда, вправо — и он смотрел вправо, словно ленивый леопард, наблюдающий за добычей. Лу Цы почувствовал неловкость: «Что это значит? Может, он ждёт, чтобы я ему положил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взял кусочек капусты из одной тарелки и положил его в чашку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слегка удивился, посмотрел на него и, поняв его намерение,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Цы перестал переживать и спокойно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Цзи Учжоу взял палочки и отправил капусту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положил палочки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посмотрел на стол, где еды хватило бы ещё на десять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стемнело, и многие лавки и лотки зажгли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стоя у перил на втором этаже ресторана, увидел, что на улице стало меньше людей, но лотки остались теми же, что и днём. Он потерял интерес к дальнейшей прогулке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храм желаний,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сразу заинтересовался, наклонился через перила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не видно, пойдём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 подумав, что Цзи Учжоу хорошо знает это место, но затем вспомнил, что тот десять лет путешествовал, создавая сны, и наверняка бывал во многих местах. Он не стал больше спрашивать и последовал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Лу Цы, не зная, где именно находится храм, просто шёл за Цзи Учжоу, время от времени поглядывая на уличные 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Учжоу резко остановился, и Лу Цы, не успев среагировать, наткнулся на его левое плечо. Прежде чем он успел спросить, что случилось, Цзи Учжоу потянул его вправо и встал перед ним, словно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недоумевал, наклонился, чтобы заглянуть через его плечо, и увидел молодого человека, стоящего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лет, он был стройным, с тонкими чертами лица. На нём был голубой плащ с меховым воротником, который делал его и без того худое лицо ещё бледнее, создавая впечатление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