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Ижань была одета в коричневое пальто и синие джинсы, а на ногах у неё были белые кеды — видимо, сегодня она вышла прогуляться. В одной руке она держала зонт, в другой — белую сумку с покупками, и стояла на месте, глядя на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Ижань, Лин Фэй словно потеряла способность двигаться, застыв на месте с ошеломлённым выражением лица, не зная,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увидев её в таком состоянии, почувствовала, как её сердце вдруг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передала зонт Сяо Ихань и подошла к Лин Фэй, с тревогой в голосе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смотрела, как она шаг за шагом приближается к ней. Выйдя из тени зонта, Вэнь Ижань оказалась под светом уличного фонаря, и Лин Фэй увидела, что та хмурится, её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Лин Фэй поняла, что снова плачет. Не знала, не прекращала ли она плакать всё это время, или слёзы потекли только сейчас, когда она увидела Вэнь Ижань. Сегодня, казалось, она выплакала все свои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Ижань так близко, она вдруг почувствовала себя такой одинокой и несчастной, бросилась к ней, обняла и, уткнувшись в её плечо,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 Всё, что накопилось за день — горе, отчаяние, беспомощность, раздражение, — всё это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удивлённая её внезапным порывом, никогда не видела Лин Фэй в таком состоянии. Она мягко похлопала её по спине,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Фэй только плакала,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подошла Сяо Ихань. Увидев, что Лин Фэй всё ещё рыдает в объятиях Вэнь Ижань,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Ижань, что с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увидев это, нахмурилась ещё сильнее. Она посмотрела на время на телефоне и сказала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вечно плакать. Уже почти девять. Может, мы отвезём её домой и спросим у её родителей, что случилось.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кивнула, затем осторожно отпустила Лин Фэй. Она взяла у Сяо Ихань салфетку и нежно вытерла слёзы с её лица,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послушай, уже поздно. Если ты не вернёшься домой, твои родители будут волноваться. Может, мы с Сяо Ихань отвезём тебя домой?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Фэй только качала головой,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домой! Этот дом, где нет тепла и любви, я больше не вернусь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с такой силой, что её дыхание участилось, а лицо стало неестественно бледным, словно она пережила сильный шок. Вэнь Ижань боялась, что, если она оставит Лин Фэй одну, с ней что-то случится, но она не хотела возвращаться домой... После долгих раздумий она решила, что лучше всего будет на ночь взять её к себе, чтобы поговорить 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может... ты переночуешь у меня сегодня? Мы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сегодня просто не могла принять смерть бабушки, а ссора родителей окончательно отвратила её от дома, почувствовала, что ей всё равно, куда идти, лишь бы не возвращаться в этот холодный дом.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нахмурилась. Она хотела предложить снять для Лин Фэй номер в отеле, но, увидев, что обе согласились, решила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и Сяо Ихань только что вышли из дома матери Вэнь Ижань, а до школьной квартиры было далеко, поэтому Вэнь Ижань решила отправиться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Вэнь Ижань всё время утешала Лин Фэй, но та сказала, что расскажет всё только тогда, когда они останутся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которая несла зонт и сумки, ничего не говорила, но, видя, как Вэнь Ижань нежно обнимает Лин Фэй и мягко с ней разговаривает, чувствовала внутреннее недовольство. Эта девочка, какие у неё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удивилась самой себе. Лин Фэй была всего лишь ученицей Вэнь Ижань, и, если ученица расстроена, учитель должен её утешить, разве не так? И почему она, Сяо Ихань, вдруг начала ревновать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успокоилась, но не могла не усмехнуться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они наконец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женщина в фартуке, тапочках и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Ижань, Ихань, вы вернулись... — она открыла дверь, но увидела, что с Вэнь Ижань ещё кто-то,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моя ученица,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она не может вернуться домой, поэтому я решила, что она переночует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перестала плакать. Увидев мать Вэнь Ижань, она вежливо улыбнулась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Ижань тоже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Вэнь Ижань сразу же занялась поиском одежды для Лин Фэй, не обращая внимания на Сяо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Ижань налила Лин Фэй и Сяо Ихань по стакану воды, села и, не разговаривая с Сяо Ихань, первым делом спросила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 Фэй, да? Я только что слышала от Жаньжань, что ты по какой-то причине не можешь вернуться домой. Так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из-за своего состояния не хотела разговаривать, вдруг уловила в её словах ключевую информацию. «Жаньжань... Значит, мама учительницы обычно называет её именно так! Это точно её домашнее имя! Какое милое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узнав домашнее имя Вэнь Ижань, она почувствовала, как внутри у неё взорвались фейерверки радости, и едва сдержалась, чтобы не начать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 тем не менее, она постаралась сдержать улыбку и вежливо ответила, — тётя, извините, неудобно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а где ты живёшь,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далеко. — Дом матери Вэнь Ижань находился на востоке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работают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чувствовала себя неловко. Если бы сегодня они не встретили Лин Фэй, она бы спала с Вэнь Ижань, так как кровать в её комнате была двуспальной,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их было трое... А в доме, кроме комнаты матери Вэнь Ижань, не было свободных комнат. Как же они будут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они всё больше погружаются в разговор, Сяо Ихань почувствовала себя лишней. И мысль о том, что Вэнь Ижань будет спать в одной комнате, на одной кровати с Лин Фэй, вызывала в ней волну гнева. Хотя она много раз говорила себе, что Лин Фэй — всего лишь ученица Вэнь Ижань, несовершеннолетняя, она не могла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Вэнь, — она встала, — может,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Ижань остановила разговор с Лин Фэй и тоже встала, пытаясь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зачем уходишь? Честно говоря, мы с нашей Жаньжань друзья столько лет, я не буду с тобой церемониться. Но уже поздно, ты не сможешь уехать домой, а у меня в комнате ещё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Вэнь, — Сяо Ихань улыбнулась, взяла свою сумку и направилась к двери, — дело в том, что я вдруг вспомнила: в нашем филиале в Линьчэне остались дела, которые нужно срочно доделать. Мне нужно вернуться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Ижань пошла за ней к двери,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Филиал далеко? Неужели нельзя отложить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