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изменилось, когда он перелистал до двадцать первой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Чжун И улыбнулся. Добавление фотографии преподавателя на последний слайд презентации — это, конечно, была попытка Цзян Додо угодить ему. Значит, это... забыли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на экране, губы Чжун И изогнулись в высокой улыбке. Редко у него просыпалась совесть, но на этот раз ему стало даже немного жаль их декана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декан Цзян, похоже, уже начисто забыл о том, что натворил, и всем сердцем был поглощён разговором по телефону с человеком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ты уже вернулся? — Услышав, что человек уже мчит обратно из аэропорта города Ган, декан Цзян мгновенно потерял самообладание. — Выходит, я встал ни свет ни заря в пять утра, написал тебе сообщение спросить о результатах соревнований, а ответа нет, потому что ты в самолёте?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 ответ на допрос декана Чжан Синчжи, держа руль и глядя на счётчик светофора, лишь отозвался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чуть не умер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каков результат? Ты получил награду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красный свет сменился на зелёный, Чжан Синчжи нажал на газ: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декана Цзяна тут же скакануло вверх, и он хлопнул по столу с оглушительным возгласом: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кампус находился в пригороде, да ещё и в пригороде уездного города. Сейчас, если ехать на машине из аэропорта города Ган назад в город Цюань, с учётом пробок, понадобится около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Синчжи сосредоточенно вёл машину, одновременно выдерживая бомбардировку от Цзян Додо, его лицо оставалось бесстрастным, к крикам своего начальника он уже вполне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как это может быть только десятка... Мы что, боролись за десятку? Мы что, боролись за эти пару призовых, учитель Чжан?! Зарплату я тебе утвердил неплохую, не так ли?! Ты знаешь, как старики с соседнего филфака за моей спиной обо мне судачат? Твои портреты такие отличные! Как это возможно... — Цзян Додо развернул целую тираду из десяти пунктов, лишённых всякой логики, пока наконец не смог продолжить и снова не начал хлопать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за сорок, а разбрасывается капризами как нылый, и в итоге, не разбираясь, вывалил на их учителя Чжана кучу обвинений: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так заспешил возвращаться! Не привёз мне звание «Мастера Горячего потока», так и вообще возвращаться незачем!! Всё равно студенты толком твои лекции не слушают!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учитель Чжан ещё не вернулся, а весь преподавательский состав этажа Школы дизайна уже знал результаты его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кураторы всё ещё шептались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и правда преувеличивает, да где это легко, десятка и так достаточно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да и последняя фраза слишком жизненная, нашего учителя Чжана за мягкого принимают...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учитель Чжан просто нашего декана слишком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насчёт этого дела объяснение Чжан Синчжи было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трёх работ, попавших в шорт-лист на звание «Мастера Горячего потока», не было ни одной портретной.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вылететь, как на том конце провода повисла тишина, а тут же последовал ещё один оглушительный вой, способный потревожить духов 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 теперь совершенно не понимал, что происходит с «Горячим потоком» в этом году. Выплеснуть всё на Чжан Синчжи по телефону ему показалось мало, и когда он встретил Чжун И у школьных ворот, он ещё был в ярости, прыгал на месте, хватал первого попавшегося, чтобы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учитель Чжан, с тобой в паре, уже едет обратно. Вы сегодня должны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бесит! — Цзян Додо был на грани слёз. Небеса знают, как долго он ждал этого шанса выдвинуться, и вот он так просто упустил готовую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искреннее расстройство друга, Чжун И про себя улыбнулся и спросил с деланным неведением: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злишься, не получил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Взял всего лишь десятку, говорит, что среди трёх «Мастеров Горячего потока» в этом году нет ни одного, кто снимал портреты. Сказать тоже, как это логично?!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заинтересованных сторон, Чжун И уже готов был бросить шутку: «Если бы ты сразу сказал, что это твой человек, я бы его и протолкнул», но вдруг услышал, как их декан Цзян неожиданно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вина того судьи-дилетанта.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которого внезапно упомянули: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директоров фонда «Горячий поток» в этом году, должно быть, с ума сошёл, не то что нашёл судью со стороны, так этот человек вчера ещё и опоздал! — Ни о чём не подозревающий Цзян Додо вёл человека в класс, голося с убеждённостью: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такой, думает? Аристократ какой-то? На церемонию награждения опаздывать смеет. «Горячий поток» точно не боится...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боится репутации лишиться? — Чжун И по привычке помог ему закончить фразу, которую он уже наслушался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наш декан Цзян не только не почувствовал подвоха, но и подхватил с ещё большим праведным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окончательно рассмешен им и решил не объясняться, а просто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учитель Чжан сейчас мчится обратно ночью, только чтобы провести студентам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Додо, хотя и отчитывал Чжан Синчжи по телефону, перед чужими людьми, конечно, старался сохранить лицо. Он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говорил, наш учитель Чжан очень классный...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что сегодня я приду проводить его урок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З-знает, конечно, как же не знать, но это же не мешает ему хотеть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Чжун И слушал, как Цзян Додо всю дорогу расхваливал Чжан Синчжи, конечно, вкривь и вкось — прямо он боялся, что Чжун И положит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договаривались, когда я вернусь из командировки, если студенты не сдадут экзамен на «хорошо» и выше, я тебе никого представлять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сдадут? Учитель Чжан не может даже гарантировать, что студенты сдадут?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класса, декан Цзян дал ему загадочный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послушаешь его урок один раз и поймёшь, низкая заполняемость аудитории тут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вообще учителем взял? — Чжун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профессионал же он! Профессионал, это точно. — Декан Цзян распахнул дверь класса, и Чжун И, совершенно не готовый, вздрогнул от вида переполненной людьми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и есть твоя низкая заполняемость?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пронзительно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 других потоков, какой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фото видел, не знаю, что у них за мода, сейчас девчонки просто любят...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обёрнулся на полуслове, вдруг осознав, что натворил. Чёрт, точно, он же отправил фото этому человеку...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из этих девчонок в классе сравнится с этим монстром? Сколько же воды тогда у него в голове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Чжун И был окончательно подмочен видом друга, но стоило ему улыбнуться, как студенты внизу с ума посходили.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аудитория замерла в ту секунду, когда Чжун И появился у двери класса, глаза у всех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вошедшем была просторная белая футболка, одним краем заправленная в джинсы, случайным движением подчёркивающая длинные ноги — тонкие и прямые. Узкая талия, упругая попа... Не говоря уже о пропорциях фигуры, у него ещё и был пучок с пробором на бок, доходящий до уровня щёк?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уровень божественной внешности? Серьёзно, эти очки в золотой оправе на лице — это прикол?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Режим «Не беспокоить»: если позвонить три раза подряд, дозвон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Белая книга: это официальное название важных документов или отчётов, публикуемых правительством или парламентом в белой обложке. Как официальный документ, представляющий позицию правительства, он требует точности фактов, чёткой позиции, нормативного стиля и лаконичности текста, без литературных украшений, и стал общепризнанной формой официального документооборота на международном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Экстремальный спорт: это общее название для комплекса видов спорта, сочетающих высокую сложность и большую степень риска, таких как скоростной спуск, скейтбординг, ВМХ, скалолазание, сноубординг, аэросёрфинг, стрит-лайн, паркур, экстрим-кросс, вейкбординг, агрессивные ролики, фриборд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