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Ань не придавал этому значения. В молодости он тоже был дерзким и свободным, заставляя всех уважать и бояться его. Но теперь, когда ему почти сорок, у Цинь Аня не было сил на такие выходки. Он предпочитал быть мягким, чтобы люди сами тянулись к нему. Даже в постели: раньше он любил холодных и гордых красавцев, готов был использовать любые средства, чтобы подчинить их себе. Сейчас же он думал, что это слишком хлопотно. С его положением и статусом красивые парни сами будут лезть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стал для него полной неожиданностью. Увидев этого молодого человека впервые, Цинь Ань почувствовал, что помолодел на десять лет. Это ощущение прилива крови он смаковал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пути, через десять минут буду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проворчал ассистент. —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помоги мне забрать костюм, который я заказал в Armani. Я планирую надеть его сегодня вечером на премьеру.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до начала премьеры оставалось полтора часа. Цинь Ань, видя, что времени достаточно, решил заехать домой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без эмоций разглядывал себя в зеркале: годы разгульной жизни сделали его тело худощавым, но ноги оставались стройными и длинными, а на талии не было лишнего жира. Хорошие гены уберегли его от ожирения, как у многих мужчин его возраста. Лицо не было таким бледным, как обычно, а слегка порозовело от воды. Несколько дней без излишеств уменьшили тёмные круги под глазами, а мягкие чёрные волосы спадали на лоб. В таком виде он был похож на того красавца, каким был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причёску, он надел только что доставленный чёрный костюм, добавил бордовый галстук, дорогие часы и нанёс немного мужского парфюма. Цинь Ань улыбнулся своему отражению и, довольный,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к зданию «Фаньси» как раз вовремя. Цинь Ань уверенно вошёл в компанию, его улыбка заставила девушку на ресепшене потеряться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прошло время окончания рабочего дня, и в компании было мало людей. Цинь Ань без труда нашёл офис Цзи Юаньси, где всё ещё работала его секретарша. Увидев Цинь Аня, она сначала не узнала его, пока он сам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Цинь Ань, — с удивлением произнесла секретарша. —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Юаньси договорились встретиться. 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премьере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секретарша смутилась. — Директор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тихо сказал Цинь Ань. —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мог не посмеяться над своей глупостью. Цзи Юаньси так его ненавидел, что согласился пойти на премьеру только ради работы. Как он мог подумать, что тот действительно пойдёт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Цинь Ань остановился, увидев, как уборщица достаёт из мусорного мешка большой букет цветов, сожалеюще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возможно, не знал, что каждый букет выбирал лично Цинь Ань. Розы, которые ещё несколько часов назад казались такими яркими, теперь выглядели невыносимо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признаться, что он действительно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немного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извращенец был прав: здесь собралась элита шоу-бизнеса, каждый из них мог стать потенциальным партнёром Цзи Юаньси. Наладить с ними отношения было крайне полезно. Однако Цзи Юаньси был всего лишь новичком в роли директора рекламной компании, и никто не обращал на него особого внимания, кроме женщин, которые просто хотели полюбоваться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стоило пойти с Цинь Анем, подумал Цзи Юаньси. Он был слишком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зале началось оживление. Цзи Юаньси посмотрел на вход и увидел высокого, красивого мужчину, на которого тут же обрушились вспышки фотокамер. Мужчина, казалось, был к этому привычен 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знал этого человека — это был Цзян Шичэнь, актёр, который, обладая внешностью идола, стал звездой боевиков и получил титул «короля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главным героем этого фильма, так что его появление здесь не было неожиданностью. Удивило Цзи Юаньси то, что рядом с Цзян Шичэнем был мужчина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пристально смотрел на них — Цинь Ань был на полголовы ниже Цзян Шичэня, но по харизме ничуть не уступал ему. Оба выглядели одинаково солидно, зрело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похоже на того извращенца, которого он знал. Цзи Юаньси присмотрелся и вдруг подумал, что Цинь Ань не такой уж и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сразу заметил Цзи Юаньси в толпе. Он улыбнулся, что-то сказал Цзян Шичэню на ухо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держишь слово. Разве мы не договорились прийти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Юаньси бросил взгляд на Цзян Шичэня. — В любом случае, тебе есть с кем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на мгновение задумался, а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чуть не подавился коктейлем.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воображай,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засмеялся и взял Цзи Юаньси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здесь, я познакомлю тебя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Цинь Анем Цзи Юаньси почувствовал, что этот мужчина действительно обладает влиянием. Не говоря уже о том, что люди, которые до этого даже не замечали Цзи Юаньси, теперь подходили к ним с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Цинь Ань, давно не виделись. Когда сыграем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 выражению лица собеседника понял, что тот неправильно истолковал ситуацию,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 Юаньси, директор рекламного отдела «Фаньси» и мой…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тут же пожал руку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так молоды. Прекрасное будущее вас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Цинь Аня Цзи Юаньси познакомился с множеством влиятельных людей из мира моды, музыки и журналов, значительно расширив свои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отношение Цзи Юаньси к Цинь Аню немного смягчилось. Он даже сдержанно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начинай про «отдайся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Цинь Ань покачал головой. — Ты только что был вежливым джентльменом, а как только остаёшься со мной, сразу становишься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мне нравится, когда ты грубишь.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разве ты не хотел меня поблагодарить?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приехал на машине, — указал Цзи Юаньси на стоящий неподалёку Porsche.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её здесь, — Цинь Ань уже собирался сесть в машину, как вдруг услышал, как его зовут. Обернувшись, он увидел Цзян Шичэня в солнечных очках, машущего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Цинь Ань сделал несколько шагов, а затем строго предупредил Цзи Юаньси. — Не уезжай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Цзян Шичэнь разговаривали около пяти минут, прежде чем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завёл машину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назвал адрес и замолчал, спокойно сидя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непривычно для Цзи Юаньси — обычно этот человек был таким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Ты близок с Цзян Шичэнем?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роман? — саркастично спросил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так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Просто все знают, что ты любишь пользоваться служебным положением. Мне просто спросить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познакомил меня с ним? — Сотрудничество с такой звездой было редкой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У него слишком сильная харизма. Вдруг ты влюбишься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чуть не выпалил свою ориентацию, но подумал, что даже его отец не знает, что ему нравятся женщины. Зачем же рассказывать об этом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Разговорившийся Цинь Ань начал болтать с Цзи Юаньси на разные темы. Тот, устав от этого, ускорился, надеясь поскорее избавиться от этого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торможение заставило Цинь Аня наклониться вперёд. Если бы он не был пристёгнут, то мог бы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без эмоций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зайдёшь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ответил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