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Цзэвэнь внезапно возложил на фильм «Ночной дождь» новые надежды. Линь Чэн так старался как следует снять финальную сцену, и он тоже хотел сделать её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режиссером, и он был обязан отвечать за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завершения съемок этой сцены Линь Чэн официально закончил работу над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сняли последний дубль, все остановили свои дела и начали аплодировать. Это ощущение, будто он выпал из реальности, вызвало у него растерянность и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от лица съемочной группы подарил Линь Чэну букет цветов — огромный букет красных роз. Он с улыбкой сунул его Линь Чэну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опустил взгляд на цветы, и ярко-алый цвет резанул глаза. Он глубоко вдохнул и обратился к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стоявший неподалеку,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посмотрите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быстро улыбнулся и посмотрел в объектив, а Ван Цзэвэнь подошел к нему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рука Ван Цзэвэня слегка коснулась его талии, затем затвор щелкнул, и рука убралась.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захлопали.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Приглашу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Ван Цзэвэнь редко сам заговаривал с Линь Чэном, вернувшись к образу дьявольского режиссера, который гнал съемочную группу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вспомнил прошлый раз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поговорим на прощальном банкете. Сегодня тоже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посмотрел на него некоторое время, не настаивая,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отправить кого-то с тобой в аэропорт? Билет купил? Во сколько вылет?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немного сопротивлялся его заботе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От отеля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сам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Чэн вышел из гримёрной, переодевшись, Ван Цзэвэнь сидел перед монитором с нахмуренным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колебался, стоит ли подойти и попрощаться, но, увидев, что тот занят, просто взял сумку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почувствовал ли он облегчение или легкое сожаление. Уйдя подальше, он невольно обернулся и посмотрел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слегка прикрыл глаза, и панорама киногородка отразилась в его зрачках, исчезая с каждым морганием.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проведенное на съемках «Ночного дождя», казалось Линь Чэну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домой, хорошенько отдохнул несколько дней и, восстановив силы,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нескольких недавних скандалов в топах поисковиков Линь Чэн получил несколько предложений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компаний, производящих некачественную продукцию, хотели заключить с ним контракт на рекламу за большие деньги, вероятно, рассчитывая на будущие кассовые сборы фильма «Ночной дождь». Также торговые центры приглашали его выступить, предлагая показать какие-нибудь боевые приемы или сальто.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смеясь, отклонил все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ежедневные дела сводились к управлению аккаунтом, просмотру постов в Вэйбо о «Ночном дожде»… и аккаунта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заметил, что с тех пор, как он завершил съемки, Ван Цзэвэнь редко публиковал что-либо в своем профиле, вероятно, из-за занятости.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поздних этапах производства фильма обычно торопятся, так как большинство съемочных групп сталкиваются с финансовыми трудностями. Некоторые группы даже снимают первые сцены тщательно, а последние — кое-как, и после монтажа качество фильма может резко ухудшиться.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съемки фильма проводились не по порядку, и финал могли снять в самом начале, иначе, если бы его показали, это был бы провал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завершения съемок Линь Чэн получил уведомление от официального аккаунта «Ночного дождя». Он сразу же сделал репост, добавив два сердечка.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Ван Цзэвэнь лично написал ему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«Ночной дождь»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прикинул в уме, что прошло уже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месяц он получил сообщение от Ван Цзэвэня.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Я видел в Вэйбо.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Ван Цзэвэнь снова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Есть планы на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Тогда выдели время, помоги с промоушеном.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Я буду заниматься промоушеном?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был удивлен. Хотя он и играл вторую мужскую роль, по сути, он был персонажем на заднем плане, и его популярность с количеством фанатов могли уступать даже маленьким актерам группы. Обычно такие задачи, как промоушен, поручались Хуан Шицин и Го Иши. В крайнем случае, были еще несколько опытных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Можешь? Это несложно, просто сними несколько смешных коротких роликов в роли Бэй Гу. Возможно, придется сотрудничать с Го Иши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Я посмотрел, есть еще одна прямая трансляция с создателями фильма. Гонорар неплохой. Лучше, если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отправил ему визитку, сказав, что сообщит конкретное время позже, и больше не беспокоил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некоторое время смотрел на переписку, затем пролистал её вверх. Когда ему стало скучно, он отложил телефон и пошел на кухню приготовить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то обнаружил, что его второй аккаунт в Вэйбо получил личное сообщение от Ван Цзэвэня.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Разве ты не говорил, что это теперь твой основной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Ван Цзэвэнь запомнил этот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деревяшка]: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Ничего, просто хочу поговорить о фанатском менталитете.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деревяшка]: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Почему ты больше не отправляешь стикеры?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выбрал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деревяшка]: [Отойди, я начну строить из себя крутого] [Кошачий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деревяшка]: Вот,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Ты говоришь как-то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именно делает, чувствуя себя как психически больной человек, играющий роль фаната. Но, войдя в роль,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деревяшка]: Нет, я просто работал. Что ты хотел сказать, режиссер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Хочу задать вопрос. Думаю, как лучше сформулировать.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Человек, который раньше относился к тебе с уважением и даже восхищением… тоже можешь считать его фанатом, вдруг стал вести себя холодно, отвечает на сообщения только формально. Но по его поведению видно, что он тебя не ненавидит. Как думаешь,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деревяшка]: Отказ от фанатства с последующим осуждением — это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Есть шанс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деревяшка]: Ты знаешь это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деревяшка]: Вероятность невысока, обычно те, кто молча отказываются от фанатства, действительно уходят. Все зависит от характера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Он не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деревяшка]: Тогда это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Действительно, немного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деревяшка]: Зачем тебе так заботиться о фанате? Да еще о том, кто отказался от фанатства.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Потому что фанатов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не нашелся, что ответить. Промоушен —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деревяшка]: Как давно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Около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был уверен,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считает его фанатом? Он что, ко всем так относится? Или это просто человеческая слабость, которая заставляет его обращать внимание на то, что он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деревяшка]: Какая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Из-за мелочи. Я тоже не могу понять, почему он так зациклился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подумал, что это не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деревяшка]: Ты не можешь просто оставить его в покое? Может, у него есть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Есть ли способы восстановить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замер пальцами в воздухе, затем быстро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деревяшка]: Можешь попробовать подкупить его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Он не настолько поверхностный.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деревяшка]: Откуда ты знаешь, что он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деревяшка]: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Нет, почему ты думаешь, что человек, которого ты никогда не видел, настолько поверхностный?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Спрашивать его о таких вещах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Где твои стикеры?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с усталости отправил два стикера.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просто хотел его стикеры!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деревяшка]: [Не нравится] [Не заставляй меня уничтожить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Отправь что-нибудь нормальное, самое популярное сейчас. Милое и приятное,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деревяшка]: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Я украду.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не нужно. В конце концов, все вернулось к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Цзэвэнь обладал талантом вызывать чувство беспомощности, заставляя Линь Чэна одновременно злиться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его стикеры, да еще и придирался.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http://bllate.org/book/16819/1546898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