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Жун Юй выглядел довольно глупо, услышав, что Цинь Чэн умеет чинить машины. В его застывшем взгляде читалось восхищение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стать таким же разносторонним,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Чэна не сходила с лица, и он с «неохотой»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знакомы не так давно, но, похоже, мои возможности уже позволили тебе узнать меня полностью. У тебя вкус куда лучше, чем у твоего брата. Впрочем, умение чинить машины — это просто хобби…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спросил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гонки? Есть интерес? Как-нибудь найду время и прокачу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«ты такой крутой» Жун Юй уже устал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их только по телевизору, это так захватывающе…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интерес был настоящий. Цинь Чэн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Как будет время, отвезу тебя проверить на практике. Давай лучше займемся десертом. Что еще нужно подготовить?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Чэн встал с высокого стула. Он заметил на столе несколько капель пролитого молока и хотел повернуться, чтобы найти тряпку и еще раз продемонстрировать свою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раздался громкий стук «бам» — он, будучи слишком высоким, ударился головой о навесной шкафчик наверху. Звук был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даже не успел его предупредить, как лоб Цинь Чэна плотно стукнулся о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хотел сказать, что всё в порядке, и только поднял голову, как его прямой нос снова врезался в грубую кромку шкафчика!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до неприличия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встал на цыпочки и, подняв руку, едва достал до головы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оттащил мужчину, который от удара о шкафчик впал в ступор, к столу, повернулся и пошел в холодильник за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Цинь Чэн — первый красавец Фуюня, универсальный Альфа — сидел на высоком стуле, позволяя Жун Юю делать ему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привык видеть мужчину в его обычном важном и самоуверенном виде, подобно петуху, управляющему страной. Сейчас же, глядя на смущенное лицо Цинь Чэна, он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высокий. Я всего лишь метр семьдесят пять в высоту, а при ремонте это не учли.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Цинь Чэна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Виноваты мои длинные ноги, которым некуда деваться, и мой рост в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был взбит. Цинь Чэн стоял сбоку и наблюдал, как Жун Юй растворяет пищевой краситель в креме, перемешивает его, а затем выдавливает маленькие розово-белые цветочки на только что вынутые из духовки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вспомнил те ночи, когда у Жун Юя была течка. Кожа маленького Омеги была похожа на мягкий сладкий белый крем, а колени и другие суставы из-за жара становились чувствительными и розовыми. Весь он был похож на вкусный пирог, которого Цинь Чэн съел без остатка…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вернул Цинь Чэна, солидного на вид, но с головой, полной грязных мыслей, в реальность. Вошел подрабатывающий в магазине, студент Университета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магазине мужчину в костюме с подавляющей аурой, он решил, что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упаковал десерты, представил Цинь Чэна и студента-первокурсника друг другу, после чего они с Цинь Чэном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Ихана действительно не было ничего серьезного, просто его бабушка и дедушка настаивали на том, чтобы он остался в больнице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еще раз принес ему свои извинения и получил в ответ кучу комплиментов в адрес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Юю нужно было навестить дедушку Вана, который тоже лежал в этой больнице. В последние дни у него было много дел, и он не успел поинтересоваться состоянием здоровья старика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решил просто сесть на скамейку снаружи и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позвонил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той end начал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ты совсем не человек! В конце концов, мы трое росли вместе с детства. И пусть в эти годы я не раз тебя подводил, но такое большое дело ты не мог не сообщить мне и Лао Лину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неспешно закинул ногу на ногу, его длинная рука без телефона лежала на краю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большое дело? Младший господин Цзя, ты опять здесь издеваешься надо мной из-за того, что я впервые переспал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Лао Лин… Лао Цинь, похоже, еще не 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два друга Цинь Чэна были вместе. Он пошевелил шеей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спокойный голос другого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похоже, тебя подставили. Посмотри на телефон, новости или приложения в уведомлениях все пишут про тебя — «Первый золотой холостяк города Фуюнь, старший сын семьи Цинь, нашел истинную любовь и скоро сыграет пышную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убрал телефон от уха и потянул вниз шторку уведомлений. Там он увидел одно сообщение. Он прикусил язык с одной стороны рта и с интересом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уведомлении говорилось, что они получили эксклюзивную информацию от «осведомленного лица». Старший сын семьи Цинь, возглавляющий недвижимость в городе Фуюнь, долго встречался втайне, зарегистрировал брак на прошлой неделе, и в этом месяце состоится грандиозная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также подробно описывалась ситуация с Цинь Чэном и его «истинной любовью»: роман между старшекурсником и младшекурсником в кампусе, выдающаяся пара, подходящая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людей, которые даже не знали, что собираются сыграть свадьбу, расхваливали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пролистал еще несколько сообщений, содержание было одинаковым. С первого взгляда было понятно, что они из одного и того же пресс-релиза.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это было просто демонстрацией богатства богатой семьи, но настоящая ситуация заключалась в том, что кто-то заставлял Цинь Чэна обнародовать свою «истинную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Цинь? Алло, Лао Цинь…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прищурился, все понял и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end тоже только сейчас додумался до этого результата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действительно не перестает pakостить. Разве она не боится, что когда твой отец однажды уйдет, вы с братом не оставите ее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предварительная самозащита? Сначала пусть весь город узнает, что у меня есть истинная любовь, чтобы потом можно было искать возможность втиснуть негативную информацию обо мне. Вдруг мне однажды станет не по душе и я захочу ее прикончить, а у нее будет еще один рычаг давления в руках. Эта женщина действительно хитра, не зря моя мама не смогла ее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Чэна становился все мрачнее. Стоило ему подумать о том, что его мать погибла насильственной смертью, как убийство, скрытое в его глазах, выходило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с ней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уставился на пустую улицу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хочет со мной соперничать, то я хорошо повеселю эту бесстыдную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 подошел, мужчина уже повесил трубку. Увидев, что Жун Юй держит в руках раскрывшийся профитроль,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некрасивый. Я боялся, что однокласснику Сяобэй не понравится, поэтому вынул его.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Юй изначально хотел угостить Цинь Чэна десертом, но он считал, что высокий и холодный Альфа вряд ли любит сладости. Но когда он увидел, что высокий парень Ин Ихан проявил интерес к его десертам, он достал профитроль с самым большим количеством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серьезно осмотрел маленькую штучку в руке Омеги, от которой исходил густой сладкий аромат. Его мама при жизни больше всего любила печь такие сладкие и приторные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улыбнулся, сжав губы, и очень серьезно сказал Цинь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он некрасивый, он просто сладкий до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сладкий до взрыва? У этого маленького Омеги есть правильное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что слаще: сливки или ванильное варенье?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 следующем месяце начнется течка, мы изучим новый способ поедания сливок, хорошо? — Цинь Чэн непристойно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Извращенец… — Жун Сяобэй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накормил Жун Юя ужином в ресторане, а затем отвез его домой. Насчет сообщений о том, что они собираются пожениться, Цинь Чэн и Жун Юй обсудили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Юя особых мнений не было, главное — посмотреть на Цинь Чэна. Цинь Чэн предвидел события, которые произойдут в дальнейшем, но не сообщил Жун Юю своих мыслей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Майбах доехал до дома Жун Юя, на улице уже стемнело. Поскольку они должны были «сотрудничать» и пожениться на год, Жун Юю нужно было кое-что ясно обсудить с Цинь Чэном, поэтому он пригласил его зайти к нему домой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Жун Юй и мужчина поднялись на первый этаж, в коридоре их ударил в нос резкий запах алкоголя, смешанный с вонью дешевых сигарет. Запах был очень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даже не успел среагировать, как Цинь Чэн быстро закрыл ему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феромоны Альфы, какой-то мужчина в состоянии течки. Цинь Чэн поднял острый взгляд, ища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сразу понял происхождение запаха и в страхе обеими руками вцепился в одежду Цинь Чэна, издавая звуки «у-у».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ослабил хватку, и только тогда Жун Юй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сосед…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