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Ляокай нахмурился. Линь Лэй, заметив, что ситуация складывается не лучшим образом,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Чэнь Шичэн и его компания тоже здесь? Говорили же, что они с ними не ладят, зачем они пришли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договаривались о драке с третьеклассниками, у них была уверенность, потому что знали, что в девятом классе есть другая группа, которая с ними не в ладах. Даже если те соберут всех, кого смогут, они не смогут противостоять сплочённым восьмиклассникам. Но теперь, похоже, девятиклассники, которые всегда враждовали между собой, отложили свои разногласия и объединились. Это делало ситуацию рискованной.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уже была на тетиве, и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Девятиклассники подошли ближе, и две стороны встали друг против друга. Чэнь Шичэн, увидев Чжэн Цзыжаня,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вас в восьмом классе не осталось мужчин, и вы привели девчонку? Эй, Первая красавица школы, почему бы тебе не вернуться в класс и не заняться учёбой? Зачем ты здесь? Ищешь красивого парня для романа?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откровенно похабный жест, отчего половина девятиклассников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в то время ещё не полностью сформировался, и его черты лица были более изящными, чем у большинства парней. Но его рост был внушительным, и он не выглядел женственно. Чэнь Шичэн явно 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Чжэн Цзыжаня было известно всем ученикам средней школы, независимо от класса, и его часто видели на различных мероприятиях. Чэнь Шичэн и его компания были ещё более бесцеремонными, чем Дин Ляокай и его друзья. Дин Ляокай и его группа хотя бы понимали, что не стоит связываться с теми, кого учителя считают хорошими учениками, потому что это не стоило того. Но Чэнь Шичэн и его друзья явно не имели никакого чувства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Девятиклассники смеялись вовсю, а Чжэн Цзыжань, услышав их смех, сделал шаг вперёд и обратился к Чэнь Шичэну: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Чэнь, подойди,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Шичэн сразу же шагнул вперёд. В его глазах такие ученики, как Чжэн Цзыжань, умные и послушные, были полным мусором, особенно если у них ещё и красивое лицо. Он шёл вперёд с явным пренебрежением. Когда он приблизился, Чжэн Цзыжань вдруг улыбнулся и, когда Чэнь Шичэн оказался на расстоянии одного шага, резко двинулся, продемонстрировав идеальный удар ногой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Шичэн испытал ощущение полёта, когда его отбросило обратно в его же ряды. Даже когда он упал на землю, его лицо выражало полное недоумение. Когда он наконец пришёл в себя, он уставился на Чжэн Цзыжаня, указывая на него пальцем, но не мог вымолвить ни слова, так как его ягодицы, которые первыми коснулись земли, горели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действительно никуда не годишься, — проговорил Чжэн Цзыжань, осматривая Чэнь Шичэна с головы до ног и остановив взгляд на его паху, с сочувственной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не ожидал, что у Чжэн Цзыжаня есть такая сторона, которая совсем не похожа на хорошего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Никто не ожидал, что первый выстрел в этой драке сделает именно Чжэн Цзыжань. После того как Чэнь Шичэн упал, всего через полминуты две стороны схлестнулись в общей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Цзыжань, высокий и длинноногий, обладал невероятной взрывной силой и был невероятно ловким. В толпе он казался человеком, у которого были глаза по всему телу. Куда бы ни направлялась атака девятиклассников, он всегда успевал заметить её и уклониться, а затем без колебаний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его удар был точным, и те, кого он сбивал с ног, долго не могли подняться. Сначала обе стороны мало что знали о Чжэн Цзыжане, но, постепенно увидев его мощь, особенно его свирепость, когда он сбивал одного за другим, большинство перестало подходить к нему близко. Они вдруг вспомнили, что в прошлом семестре он сломал кому-то ребро, просто ударив по мячу, и не хотели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внушал страх и Сун Сиянь. Юноша не был особенно крепким, скорее худощавым и стройным. Но, несмотря на это, он восемь лет занимался саньда, и, в отличие от неудержимой мощи Чжэн Цзыжаня, Сун Сиянь дрался с большим мастерством. Он знал слабые точки человеческого тела и умел бить так, чтобы причинять минимальный урон, но максимальную боль. К тому же, он дрался с яростью. Чжэн Цзыжань атаковал только тех, кто нападал на него, а Сун Сиянь был другим — он атаковал всех девятиклассников, которые попадались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схватки, несмотря на численное превосходство девятиклассников, восьмиклассники явно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раза, когда Чжэн Цзыжань появился в конце драки, Сун Сиянь никогда не видел его в бою, поэтому он не знал о его боевых способностях. Теперь, наблюдая, как тот перемещается в толпе, окружённый врагами, но ни один из них не может приблизиться к нему, Сун Сиянь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хвастливые слова на футбольном матче, когда он говорил Лян Сяофэю, что хочет сразиться с Чжэн Цзыжанем, он вдруг усомнился, сможет ли он победить его, если они действительно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Шичэн, который только через некоторое время смог присоединиться к схватке, сбил одного восьмиклассника и подмигнул нескольким девятиклассникам. Те кивнули и, отступив на пару шагов, незаметно скрылись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уклонился от удара девятиклассника, присел и подсёк его ногой. Тут же услышал крик Линь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они нарушили правила, принесли дубинки!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не успел оглянуться, как получил удар по плечу, словно его хлестнули кнутом, смоченным в перцовом соусе. Боль была мгновенной и жгучей. Он замер на мгновение от боли, и парень тут же попытался ударить его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ничего не вышло. Его правое бедро с боку кто-то пнул с огромной силой, почти лишив ноги чувств. Он упал на землю и от боли не смог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Сияня кто-то подхватил, временно выведя из хаоса. Он попытался пошевелить плечом и тут же вздрогнул от боли — видимо,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Цзыжань, обняв бледного от боли Сун Сияня, выглядел угрожающе мрачным. Чэнь Шичэн посмотрел в их сторону. Хотя он находился в нескольких шагах от Чжэн Цзыжаня, в этой суматохе он почувствовал, что тот следит за ним. Вспомнив предыдущий удар, он почувствовал беспричинную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Цзыжань стал приближаться к нему, кто-то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вызвал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Шичэн с облегчением вздохнул. Только сейчас он осознал, что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замешанные в инциденте, были пойманы на месте и отправлены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выстроились по классам, лицом друг к другу, в три-четыре ряда. Директор ходил между ними, смотря на каждого с выражением разочарования. Большинство из них были ранены. Когда его взгляд упал на лицо Чжэн Цзыжаня, он чуть не подпрыгнул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Цзыжань! — выкрикнул он. — Вы хотите меня свести в могилу! Посмотрите на себя! Вы ещё люди? Какая такая вражда заставила вас драться? Когда вы наконец повзрослеете? Кто начал первым? Кто принёс дубинки? Безмозглые идиоты! Кулаками можно убить, а вы ещё и дубинки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видя, что директор вот-вот схватится за сердце, поспешил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гнев директора утих хотя бы на треть, Чжэн Цзыжань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я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чуть не упал в обморок. Он указал на Чжэн Цзыжаня дрожащим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 ума сошёл? Тебе драться?! Ты хочешь потерять право на гарантированное поступление? Это пятно на твоей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сегодня не произошло ничего серьёзного, иначе, если бы кто-то пострадал, вы бы все пропали. Драки с оружием среди несовершеннолетних, приводящие к травмам, останутся в ваших личных делах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дубинках, он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принёс дубинки?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поспешил принести записи, сделанные охраной: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их поймали, большинство дубинок лежали на земле. Те, что остались в руках, были у девятиклассников. У восьмиклассников дубинок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