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открыл багажник и позвал Цюй Нина помочь перенести вещи. Сюй Тяньхун тоже подошёл, чтобы помочь, и они вместе начали вносить коробки в дом. Цюй Нин осмотрел деревянный двухэтажный домик. Старинная деревянная лестница располагалась в углу, а наверху был квадратный проём, ведущий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Тяньхун, в прошлый раз я выпил у тебя столько хорошего вина, так что вот тебе коробка в качестве компенсации, — сказал Хэ Шаоцзюнь, открывая одну из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Тяньхун достал бутылку, осмотрел её и, широко улыбнувшись,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Маотай специального розлива! Я слышал, что это очень дорогой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всё равно кажется, что вино домашней выдержки вкуснее, — похлопал его по плечу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вина хватит на всех, так что пейте на здоровье, — Сюй Тяньхун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открыл ещё несколько коробок и начал доставать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одежда и предметы первой необходимости для твоей жены, а это школьные принадлежности и рюкзаки для твоего сына и дочери. Как здоровье у тётушки Хун и дяди Гу? Я принёс им мазь, говорят, она очень эффективна…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Нин, стоя в стороне, наблюдал, как Хэ Шаоцзюнь достаёт из коробок вещи и подробно рассказывает о каждой из них. В этот момент он показался Цюй Нину другим человеком — не тем отстранённым аристократом, каким он его знал, а более человечным и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Сюй Тяньхун, перебирая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 жене и думаешь, — подшутил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Сюй Тяньхун засмеялся ещё шире. — А кто ещё будет думать о моей жене, если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вещи, Сюй Тяньхун обратился ко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устраивайтесь, а потом приходите ко мне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коробку с вещами для жены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 не живёт? — спросил Цюй Нин у Хэ Шаоцзюня.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дом в соседнем здании, — ответил Хэ Шаоцзюнь, ведя всех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всё это купил? — Цюй Нин был удивлён, что у Хэ Шаоцзюня нашлось время на покупку женской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Сюэли купила, — обернувшись, улыбнулся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улыбке был скрытый смысл, и Цюй Нин понял это, но лишь морщит нос, не желая признаваться, что у него слишком богатая фантазия.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бывал здесь? — спросил Цюй Нин, поднимаясь по лестнице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также полностью деревянным, с тремя комнатами, разделёнными простыми досками. Мебели почти не было, только несколько шкафов, и даже кровати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назад наша компания снимала здесь первый фильм, и я с Сюэ Му приезжал сюда. Этот дом принадлежал бабушке и дедушке Тяньхуна, но долгое время пустовал, пока я его не купил. Тяньхун каждый год помогает с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мы будем спать без кроватей? — спросил Дун Жуй, оглядываясь вокруг с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ответил, словно хозяин: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полу. Постельное бельё в шкафах.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открыл шкаф и, действительно, нашёл там всё необходимое: одеяла, подушки и простыни. Шестеро человек разместились в трёх комнатах. Сложив вещи, все под руководством Хэ Шаоцзюня спустились в соседний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первого этажа сидели несколько человек, которые, увидев Хэ Шаоцзюня и его друзей, тут же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ужин уже готов, — пригласил их Сюй Тяньхун.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пожилые мужчина и женщина лет пятидесяти-шестидесяти разливали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— поздоровался Хэ Шаоцзюнь.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Шаоцзюнь, сколько лет тебя не видели, — улыбнулся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вышла из внутренней комнаты с миской горячего блюда, за ней следовали двое детей, которые весело прыгали.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 Цю Янь, а это мой сын Синянь и дочь Сиюэ, — представил их Сюй Тяньхун.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 смущённо улыбнулась. Её кожа была немного смуглой, но её изящные черты лица излучали простую и чистую красоту. Мальчику Синяню было лет одиннадцать-двенадцать, а девочке Сиюэ — около восьми-девяти. Оба ребёнка унаследовали большие глаза матери, которые блестели, как крупные чёрные виноградины, и с любопытством разглядывали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Тяньхун усадил всех за стол и начал представлять местные блюда: рис в бамбуке, курицу, запечённую в бамбуке, жареную свинину с бамбуковыми побегами, рисовые лепёшки с полынью и домашнее кукурузное вино. Одно блюдо он не стал представлять, предложив сначала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Жуй первым взял кусочек мяса и тщательно прожевал: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вкус как свинина, но что-то от курицы тоже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тоже попробовал: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Нежнее, чем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Цзыхуа быстро последовал их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вкусно. Это, наверное, дикий кабан?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тоже хотел взять кусочек, но Хэ Шаоцзюнь под столом дёрнул его за руку. Цюй Нин взглянул на него, и Хэ Шаоцзюнь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бамбуковой крысы.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вздрогнул и быстро убрал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бамбуковой крысы, — с явным удовольствием произнёс Сюэ Му, когда все уже начали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с широко раскрытыми глазами, не зная, что делать: выплюнуть мясо было неудобно, а проглотить —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начали запивать чаем, чтобы заглушить тошноту, Сюэ Му, словно нарочно,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— чай из помёта насекомых, известный также как «чай из насекомого дерьма».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«насекомое дерьмо» эхом отозвались в головах присутствующих. Вэнь Цзыхуа слабым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действительно экскременты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наконец понял, почему Хэ Шаоцзюнь не дал ему даже попробовать чай. Это было слишком… странно, настоящая тёмная кулинария.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слушайте Сюэ Му. Этот чай помогает снизить жар и очистить организм, а мясо бамбуковой крысы очень питательно. У народа Яо такие блюда подают только самым почётным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извинился перед семьёй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мои друзья никогда раньше не сталкивались с таким, они немного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Тяньхун тоже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многие в первый раз не могут это принять. Но не бойтесь, мы едим это уже много поколений, это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взял кусочек мяса бамбуковой крысы, положил его в рот и прожевал: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Бамбуковая крыса — это настоящий деликатес, на рынке она стоит несколько сотен юаней за килограмм. В ресторане такая порция обошлась бы в семь-восемь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поднёс кусочек ко рту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посмотрел на мясо, потом на Хэ Шаоцзюня, сморщился, но, увидев его ободряющий взгляд, решился и взял кусочек. Сначала он жевал с неохотой, но вдруг его лицо расслабилось: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не дал Цюй Нину попробовать мясо сразу, чтобы тот не испугался, но, подготовив его психологически, теперь позволил ему насладиться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Му хотел напугать Цюй Нина, но вместо этого тот не только не испугался, но и с удовольствием продолжил есть. Раздосадованный, Сюэ Му, увидев, как в комнату зашла жёлтая дворняга, бросил в неё кость,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словно мастер боевых искусств, ловко уклонилась от кости и, не обратив на неё внимания, с достоинством прошла мимо Сюэ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Пёсик, иди сюда, — Цюй Нин, любивший животных, сразу же протянул собаке кусочек курицы, который он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посмотрела на него, спокойно взяла мясо и отошла, чтобы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Бычок тебя любит, — улыбнулся Сюй Тяньхун. — Он обычно не обращает внимания на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переспросил Цюй Нин, не расслышав.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Бычок, — повторил Сюй Тяньхун.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почувствовал, как по его лицу пробежала тень недоумения. Назвать собаку Бычком? Но тут он вспомнил, что Хэ Шаоцзюнь называл кота Мышонком, и решил,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устали после долгого дня в дороге и, поужинав, отправились спать. Хэ Шаоцзюнь набрал таз с горячей водой и отвёл Цюй Нина в угол на первом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душа, так что придётся обтереться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Цюй Нин не возражал и начал снимать футболку, чтобы взять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Шаоцзюнь не дал ему полотенце, а сам начал обтирать его тело. Цюй Нин не сопротивлялся, позволяя ему это делать. В этот момент в комнату зашли Дун Жуй и Вэнь Цзыхуа, которые прогулялись вокруг дома, чтобы переварить ужин. Дун Жуй взглянул на Цюй Нина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ты, кажется, стал ещё белее. Ты что, в молоке купался?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